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C38" w:rsidRPr="007C6322" w:rsidRDefault="009B6C38" w:rsidP="00196977">
      <w:pPr>
        <w:ind w:firstLine="6946"/>
        <w:jc w:val="both"/>
        <w:rPr>
          <w:bCs/>
        </w:rPr>
      </w:pPr>
      <w:r w:rsidRPr="00196977">
        <w:rPr>
          <w:bCs/>
        </w:rPr>
        <w:t>PATVIRTINTA</w:t>
      </w:r>
    </w:p>
    <w:p w:rsidR="009B6C38" w:rsidRPr="007C6322" w:rsidRDefault="009B6C38" w:rsidP="00196977">
      <w:pPr>
        <w:ind w:firstLine="6946"/>
        <w:jc w:val="both"/>
        <w:rPr>
          <w:bCs/>
        </w:rPr>
      </w:pPr>
      <w:proofErr w:type="gramStart"/>
      <w:r w:rsidRPr="007C6322">
        <w:rPr>
          <w:bCs/>
        </w:rPr>
        <w:t>Lietuvos banko</w:t>
      </w:r>
      <w:proofErr w:type="gramEnd"/>
      <w:r w:rsidRPr="007C6322">
        <w:rPr>
          <w:bCs/>
        </w:rPr>
        <w:t xml:space="preserve"> valdybos</w:t>
      </w:r>
    </w:p>
    <w:p w:rsidR="009B6C38" w:rsidRPr="007C6322" w:rsidRDefault="009B6C38" w:rsidP="00196977">
      <w:pPr>
        <w:ind w:firstLine="6946"/>
        <w:jc w:val="both"/>
        <w:rPr>
          <w:bCs/>
        </w:rPr>
      </w:pPr>
      <w:r w:rsidRPr="007C6322">
        <w:rPr>
          <w:bCs/>
        </w:rPr>
        <w:t xml:space="preserve">2014 m. gruodžio </w:t>
      </w:r>
      <w:r w:rsidR="002860A4">
        <w:rPr>
          <w:bCs/>
        </w:rPr>
        <w:t>30</w:t>
      </w:r>
      <w:r w:rsidRPr="007C6322">
        <w:rPr>
          <w:bCs/>
        </w:rPr>
        <w:t xml:space="preserve"> d.</w:t>
      </w:r>
    </w:p>
    <w:p w:rsidR="009B6C38" w:rsidRPr="00196977" w:rsidRDefault="009B6C38" w:rsidP="00196977">
      <w:pPr>
        <w:ind w:firstLine="6946"/>
        <w:jc w:val="both"/>
        <w:rPr>
          <w:bCs/>
        </w:rPr>
      </w:pPr>
      <w:r w:rsidRPr="007C6322">
        <w:rPr>
          <w:bCs/>
        </w:rPr>
        <w:t>nutarimu Nr.</w:t>
      </w:r>
      <w:r w:rsidR="002860A4">
        <w:rPr>
          <w:bCs/>
        </w:rPr>
        <w:t> 03</w:t>
      </w:r>
      <w:proofErr w:type="gramStart"/>
      <w:r w:rsidR="002860A4">
        <w:rPr>
          <w:bCs/>
        </w:rPr>
        <w:t>-</w:t>
      </w:r>
      <w:proofErr w:type="gramEnd"/>
      <w:r w:rsidR="002860A4">
        <w:rPr>
          <w:bCs/>
        </w:rPr>
        <w:t>356</w:t>
      </w:r>
    </w:p>
    <w:p w:rsidR="009B6C38" w:rsidRPr="007C6322" w:rsidRDefault="009B6C38">
      <w:pPr>
        <w:jc w:val="center"/>
        <w:rPr>
          <w:b/>
          <w:bCs/>
        </w:rPr>
      </w:pPr>
    </w:p>
    <w:p w:rsidR="009B6C38" w:rsidRPr="007C6322" w:rsidRDefault="009B6C38">
      <w:pPr>
        <w:jc w:val="center"/>
        <w:rPr>
          <w:b/>
          <w:bCs/>
        </w:rPr>
      </w:pPr>
    </w:p>
    <w:p w:rsidR="00311BCF" w:rsidRPr="007C6322" w:rsidRDefault="00311BCF">
      <w:pPr>
        <w:jc w:val="center"/>
        <w:rPr>
          <w:b/>
          <w:bCs/>
        </w:rPr>
      </w:pPr>
      <w:r w:rsidRPr="007C6322">
        <w:rPr>
          <w:b/>
          <w:bCs/>
        </w:rPr>
        <w:t>ĮTAR</w:t>
      </w:r>
      <w:r w:rsidR="00203877" w:rsidRPr="007C6322">
        <w:rPr>
          <w:b/>
          <w:bCs/>
        </w:rPr>
        <w:t xml:space="preserve">TINŲ </w:t>
      </w:r>
      <w:r w:rsidRPr="007C6322">
        <w:rPr>
          <w:b/>
          <w:bCs/>
        </w:rPr>
        <w:t>LI</w:t>
      </w:r>
      <w:r w:rsidR="00996274" w:rsidRPr="007C6322">
        <w:rPr>
          <w:b/>
          <w:bCs/>
        </w:rPr>
        <w:t>TŲ BANKNOTŲ</w:t>
      </w:r>
      <w:r w:rsidR="009B6C38" w:rsidRPr="007C6322">
        <w:rPr>
          <w:b/>
          <w:bCs/>
        </w:rPr>
        <w:t>,</w:t>
      </w:r>
      <w:r w:rsidR="00996274" w:rsidRPr="007C6322">
        <w:rPr>
          <w:b/>
          <w:bCs/>
        </w:rPr>
        <w:t xml:space="preserve"> MONETŲ</w:t>
      </w:r>
      <w:r w:rsidR="009B6C38" w:rsidRPr="007C6322">
        <w:rPr>
          <w:b/>
          <w:bCs/>
        </w:rPr>
        <w:t>,</w:t>
      </w:r>
      <w:r w:rsidR="00996274" w:rsidRPr="007C6322">
        <w:rPr>
          <w:b/>
          <w:bCs/>
        </w:rPr>
        <w:t xml:space="preserve"> CENTŲ MONETŲ</w:t>
      </w:r>
      <w:r w:rsidRPr="007C6322">
        <w:rPr>
          <w:b/>
          <w:bCs/>
        </w:rPr>
        <w:t xml:space="preserve"> IR </w:t>
      </w:r>
      <w:r w:rsidR="007F5029" w:rsidRPr="007C6322">
        <w:rPr>
          <w:b/>
          <w:bCs/>
        </w:rPr>
        <w:t>EUR</w:t>
      </w:r>
      <w:r w:rsidR="009B6C38" w:rsidRPr="007C6322">
        <w:rPr>
          <w:b/>
          <w:bCs/>
        </w:rPr>
        <w:t>Ų</w:t>
      </w:r>
      <w:r w:rsidRPr="007C6322">
        <w:rPr>
          <w:b/>
          <w:bCs/>
        </w:rPr>
        <w:t xml:space="preserve"> </w:t>
      </w:r>
      <w:r w:rsidR="007F5029" w:rsidRPr="007C6322">
        <w:rPr>
          <w:b/>
          <w:bCs/>
        </w:rPr>
        <w:t>BANKNOTŲ</w:t>
      </w:r>
      <w:r w:rsidR="009B6C38" w:rsidRPr="007C6322">
        <w:rPr>
          <w:b/>
          <w:bCs/>
        </w:rPr>
        <w:t>,</w:t>
      </w:r>
      <w:r w:rsidR="007F5029" w:rsidRPr="007C6322">
        <w:rPr>
          <w:b/>
          <w:bCs/>
        </w:rPr>
        <w:t xml:space="preserve"> MONETŲ</w:t>
      </w:r>
      <w:r w:rsidR="009B6C38" w:rsidRPr="007C6322">
        <w:rPr>
          <w:b/>
          <w:bCs/>
        </w:rPr>
        <w:t>,</w:t>
      </w:r>
      <w:r w:rsidR="007F5029" w:rsidRPr="007C6322">
        <w:rPr>
          <w:b/>
          <w:bCs/>
        </w:rPr>
        <w:t xml:space="preserve"> EURO CENTŲ MONETŲ </w:t>
      </w:r>
      <w:r w:rsidR="00203877" w:rsidRPr="007C6322">
        <w:rPr>
          <w:b/>
          <w:bCs/>
        </w:rPr>
        <w:t xml:space="preserve">TIKRUMO TYRIMO </w:t>
      </w:r>
      <w:r w:rsidR="007F4D3A" w:rsidRPr="007C6322">
        <w:rPr>
          <w:b/>
          <w:bCs/>
        </w:rPr>
        <w:t xml:space="preserve">ATLIKIMO </w:t>
      </w:r>
      <w:r w:rsidR="00203877" w:rsidRPr="007C6322">
        <w:rPr>
          <w:b/>
          <w:bCs/>
        </w:rPr>
        <w:t xml:space="preserve">LIETUVOS BANKE </w:t>
      </w:r>
      <w:r w:rsidR="00B73E6F" w:rsidRPr="007C6322">
        <w:rPr>
          <w:b/>
          <w:bCs/>
        </w:rPr>
        <w:t>I</w:t>
      </w:r>
      <w:r w:rsidR="00E22E7F" w:rsidRPr="007C6322">
        <w:rPr>
          <w:b/>
          <w:bCs/>
        </w:rPr>
        <w:t>R</w:t>
      </w:r>
      <w:r w:rsidR="00203877" w:rsidRPr="007C6322">
        <w:rPr>
          <w:b/>
          <w:bCs/>
        </w:rPr>
        <w:t xml:space="preserve"> PADIRBTŲ</w:t>
      </w:r>
      <w:r w:rsidR="00E22E7F" w:rsidRPr="007C6322">
        <w:rPr>
          <w:b/>
          <w:bCs/>
        </w:rPr>
        <w:t>,</w:t>
      </w:r>
      <w:r w:rsidR="007F4D3A" w:rsidRPr="007C6322">
        <w:rPr>
          <w:b/>
          <w:bCs/>
        </w:rPr>
        <w:t xml:space="preserve"> ĮTARTINŲ</w:t>
      </w:r>
      <w:r w:rsidR="00B73E6F" w:rsidRPr="007C6322">
        <w:rPr>
          <w:b/>
          <w:bCs/>
        </w:rPr>
        <w:t xml:space="preserve"> </w:t>
      </w:r>
      <w:r w:rsidR="00203877" w:rsidRPr="007C6322">
        <w:rPr>
          <w:b/>
          <w:bCs/>
        </w:rPr>
        <w:t xml:space="preserve">PINIGŲ </w:t>
      </w:r>
      <w:r w:rsidRPr="007C6322">
        <w:rPr>
          <w:b/>
          <w:bCs/>
        </w:rPr>
        <w:t xml:space="preserve">PERDAVIMO TERITORINIAM </w:t>
      </w:r>
      <w:r w:rsidR="00C0404A" w:rsidRPr="007C6322">
        <w:rPr>
          <w:b/>
          <w:bCs/>
        </w:rPr>
        <w:t xml:space="preserve">MIESTO (RAJONO) </w:t>
      </w:r>
      <w:r w:rsidRPr="007C6322">
        <w:rPr>
          <w:b/>
          <w:bCs/>
        </w:rPr>
        <w:t>POLICIJOS KOMISARIATUI TAISYKLĖS</w:t>
      </w:r>
    </w:p>
    <w:p w:rsidR="00311BCF" w:rsidRPr="007C6322" w:rsidRDefault="00311BCF">
      <w:pPr>
        <w:jc w:val="center"/>
        <w:rPr>
          <w:b/>
          <w:bCs/>
        </w:rPr>
      </w:pPr>
    </w:p>
    <w:p w:rsidR="00566C9D" w:rsidRPr="007C6322" w:rsidRDefault="00566C9D">
      <w:pPr>
        <w:jc w:val="center"/>
        <w:rPr>
          <w:b/>
          <w:bCs/>
        </w:rPr>
      </w:pPr>
    </w:p>
    <w:p w:rsidR="007F5029" w:rsidRPr="007C6322" w:rsidRDefault="00311BCF">
      <w:pPr>
        <w:jc w:val="center"/>
        <w:rPr>
          <w:b/>
          <w:bCs/>
        </w:rPr>
      </w:pPr>
      <w:r w:rsidRPr="007C6322">
        <w:rPr>
          <w:b/>
          <w:bCs/>
        </w:rPr>
        <w:t>I</w:t>
      </w:r>
      <w:r w:rsidR="007F5029" w:rsidRPr="007C6322">
        <w:rPr>
          <w:b/>
          <w:bCs/>
        </w:rPr>
        <w:t xml:space="preserve"> SKYRIUS</w:t>
      </w:r>
    </w:p>
    <w:p w:rsidR="00311BCF" w:rsidRPr="007C6322" w:rsidRDefault="00311BCF">
      <w:pPr>
        <w:jc w:val="center"/>
        <w:rPr>
          <w:b/>
          <w:bCs/>
        </w:rPr>
      </w:pPr>
      <w:r w:rsidRPr="007C6322">
        <w:rPr>
          <w:b/>
          <w:bCs/>
          <w:caps/>
        </w:rPr>
        <w:t>Bendrosios nuostatos</w:t>
      </w:r>
    </w:p>
    <w:p w:rsidR="00311BCF" w:rsidRPr="007C6322" w:rsidRDefault="00311BCF">
      <w:pPr>
        <w:pStyle w:val="BodyTextIndent"/>
      </w:pPr>
    </w:p>
    <w:p w:rsidR="00311BCF" w:rsidRPr="007C6322" w:rsidRDefault="00311BCF" w:rsidP="009B6C38">
      <w:pPr>
        <w:pStyle w:val="BodyTextIndent"/>
      </w:pPr>
      <w:r w:rsidRPr="007C6322">
        <w:t>1.</w:t>
      </w:r>
      <w:r w:rsidR="009B6C38" w:rsidRPr="007C6322">
        <w:t> </w:t>
      </w:r>
      <w:r w:rsidRPr="007C6322">
        <w:t>Šios</w:t>
      </w:r>
      <w:r w:rsidR="007357C3" w:rsidRPr="007C6322">
        <w:t>e</w:t>
      </w:r>
      <w:r w:rsidRPr="007C6322">
        <w:t xml:space="preserve"> taisyklės</w:t>
      </w:r>
      <w:r w:rsidR="007357C3" w:rsidRPr="007C6322">
        <w:t>e</w:t>
      </w:r>
      <w:r w:rsidRPr="007C6322">
        <w:t xml:space="preserve"> reglamentuoja</w:t>
      </w:r>
      <w:r w:rsidR="007357C3" w:rsidRPr="007C6322">
        <w:t>ma</w:t>
      </w:r>
      <w:r w:rsidRPr="007C6322">
        <w:t xml:space="preserve"> įtar</w:t>
      </w:r>
      <w:r w:rsidR="00203877" w:rsidRPr="007C6322">
        <w:t>tinų</w:t>
      </w:r>
      <w:r w:rsidRPr="007C6322">
        <w:t xml:space="preserve"> litų banknotų</w:t>
      </w:r>
      <w:r w:rsidR="007357C3" w:rsidRPr="007C6322">
        <w:t>,</w:t>
      </w:r>
      <w:r w:rsidRPr="007C6322">
        <w:t xml:space="preserve"> monetų</w:t>
      </w:r>
      <w:r w:rsidR="007357C3" w:rsidRPr="007C6322">
        <w:t>,</w:t>
      </w:r>
      <w:r w:rsidRPr="007C6322">
        <w:t xml:space="preserve"> centų monetų ir </w:t>
      </w:r>
      <w:r w:rsidR="007F5029" w:rsidRPr="007C6322">
        <w:t>eur</w:t>
      </w:r>
      <w:r w:rsidR="007357C3" w:rsidRPr="007C6322">
        <w:t>ų</w:t>
      </w:r>
      <w:r w:rsidR="007F5029" w:rsidRPr="007C6322">
        <w:t xml:space="preserve"> banknotų</w:t>
      </w:r>
      <w:r w:rsidR="007357C3" w:rsidRPr="007C6322">
        <w:t>,</w:t>
      </w:r>
      <w:r w:rsidR="007F5029" w:rsidRPr="007C6322">
        <w:t xml:space="preserve"> monetų</w:t>
      </w:r>
      <w:r w:rsidR="007357C3" w:rsidRPr="007C6322">
        <w:t>,</w:t>
      </w:r>
      <w:r w:rsidR="007F5029" w:rsidRPr="007C6322">
        <w:t xml:space="preserve"> euro centų monetų</w:t>
      </w:r>
      <w:r w:rsidRPr="007C6322">
        <w:t xml:space="preserve"> (toliau – pinig</w:t>
      </w:r>
      <w:r w:rsidR="007357C3" w:rsidRPr="007C6322">
        <w:t>ai</w:t>
      </w:r>
      <w:r w:rsidRPr="007C6322">
        <w:t>), gautų</w:t>
      </w:r>
      <w:r w:rsidR="00AF55E1" w:rsidRPr="007C6322">
        <w:t xml:space="preserve"> </w:t>
      </w:r>
      <w:proofErr w:type="gramStart"/>
      <w:r w:rsidRPr="007C6322">
        <w:t>Lietuvos banke</w:t>
      </w:r>
      <w:proofErr w:type="gramEnd"/>
      <w:r w:rsidRPr="007C6322">
        <w:t xml:space="preserve"> </w:t>
      </w:r>
      <w:r w:rsidR="007F1032" w:rsidRPr="007C6322">
        <w:t>(toliau – LB)</w:t>
      </w:r>
      <w:r w:rsidR="0064008F" w:rsidRPr="007C6322">
        <w:t xml:space="preserve"> ir grynųjų pinigų tvarkytoj</w:t>
      </w:r>
      <w:r w:rsidR="00E15C91">
        <w:t>ų</w:t>
      </w:r>
      <w:r w:rsidR="007F1032" w:rsidRPr="007C6322">
        <w:t xml:space="preserve"> </w:t>
      </w:r>
      <w:r w:rsidRPr="007C6322">
        <w:t>iš fizinių ar juridinių asmenų</w:t>
      </w:r>
      <w:r w:rsidR="00E15C91">
        <w:t>,</w:t>
      </w:r>
      <w:r w:rsidR="00005A4D" w:rsidRPr="007C6322">
        <w:t xml:space="preserve"> </w:t>
      </w:r>
      <w:r w:rsidR="0064008F" w:rsidRPr="007C6322">
        <w:t>ir</w:t>
      </w:r>
      <w:r w:rsidR="007357C3" w:rsidRPr="007C6322">
        <w:t xml:space="preserve"> (</w:t>
      </w:r>
      <w:r w:rsidR="0064008F" w:rsidRPr="007C6322">
        <w:t>ar</w:t>
      </w:r>
      <w:r w:rsidR="007357C3" w:rsidRPr="007C6322">
        <w:t>ba)</w:t>
      </w:r>
      <w:r w:rsidR="0064008F" w:rsidRPr="007C6322">
        <w:t xml:space="preserve"> </w:t>
      </w:r>
      <w:r w:rsidR="00E15C91" w:rsidRPr="007C6322">
        <w:t>pas grynųjų pinigų tvarkytoj</w:t>
      </w:r>
      <w:r w:rsidR="00E15C91">
        <w:t>us</w:t>
      </w:r>
      <w:r w:rsidR="00E15C91" w:rsidRPr="007C6322">
        <w:t xml:space="preserve"> </w:t>
      </w:r>
      <w:r w:rsidR="0064008F" w:rsidRPr="007C6322">
        <w:t xml:space="preserve">rastų </w:t>
      </w:r>
      <w:r w:rsidR="00005A4D" w:rsidRPr="007C6322">
        <w:t>perskaičiuojant gautus iš bankų pinigus</w:t>
      </w:r>
      <w:r w:rsidR="0064008F" w:rsidRPr="007C6322">
        <w:t xml:space="preserve"> L</w:t>
      </w:r>
      <w:r w:rsidR="006A4FFD" w:rsidRPr="007C6322">
        <w:t>B</w:t>
      </w:r>
      <w:r w:rsidR="0064008F" w:rsidRPr="007C6322">
        <w:t xml:space="preserve"> ar</w:t>
      </w:r>
      <w:r w:rsidR="006A4FFD" w:rsidRPr="007C6322">
        <w:t>ba</w:t>
      </w:r>
      <w:r w:rsidR="0064008F" w:rsidRPr="007C6322">
        <w:t xml:space="preserve"> pas grynųjų p</w:t>
      </w:r>
      <w:r w:rsidR="00C0404A" w:rsidRPr="007C6322">
        <w:t>i</w:t>
      </w:r>
      <w:r w:rsidR="0064008F" w:rsidRPr="007C6322">
        <w:t>nigų tvarkytojus,</w:t>
      </w:r>
      <w:r w:rsidRPr="007C6322">
        <w:t xml:space="preserve"> </w:t>
      </w:r>
      <w:r w:rsidR="007F5029" w:rsidRPr="007C6322">
        <w:t xml:space="preserve">tikrumo </w:t>
      </w:r>
      <w:r w:rsidRPr="007C6322">
        <w:t xml:space="preserve">tyrimo </w:t>
      </w:r>
      <w:r w:rsidR="007F4D3A" w:rsidRPr="007C6322">
        <w:t xml:space="preserve">atlikimo </w:t>
      </w:r>
      <w:r w:rsidR="00406E2B" w:rsidRPr="007C6322">
        <w:t>LB</w:t>
      </w:r>
      <w:r w:rsidR="00561E3D" w:rsidRPr="007C6322">
        <w:t xml:space="preserve"> </w:t>
      </w:r>
      <w:r w:rsidR="006A720E" w:rsidRPr="007C6322">
        <w:t xml:space="preserve">ir </w:t>
      </w:r>
      <w:r w:rsidR="00203877" w:rsidRPr="007C6322">
        <w:t>padirbtų</w:t>
      </w:r>
      <w:r w:rsidR="007F4D3A" w:rsidRPr="007C6322">
        <w:t xml:space="preserve"> </w:t>
      </w:r>
      <w:r w:rsidR="00203877" w:rsidRPr="007C6322">
        <w:t xml:space="preserve">pinigų </w:t>
      </w:r>
      <w:r w:rsidR="006A720E" w:rsidRPr="007C6322">
        <w:t xml:space="preserve">perdavimo </w:t>
      </w:r>
      <w:r w:rsidR="00313769" w:rsidRPr="007C6322">
        <w:t>iš L</w:t>
      </w:r>
      <w:r w:rsidR="006A4FFD" w:rsidRPr="007C6322">
        <w:t>B</w:t>
      </w:r>
      <w:r w:rsidR="00313769" w:rsidRPr="007C6322">
        <w:t xml:space="preserve"> ir </w:t>
      </w:r>
      <w:r w:rsidR="004F044D" w:rsidRPr="007C6322">
        <w:t xml:space="preserve">įtartinų pinigų iš </w:t>
      </w:r>
      <w:r w:rsidR="00313769" w:rsidRPr="007C6322">
        <w:t xml:space="preserve">grynųjų pinigų tvarkytojų </w:t>
      </w:r>
      <w:r w:rsidR="006A720E" w:rsidRPr="007C6322">
        <w:t xml:space="preserve">teritoriniam </w:t>
      </w:r>
      <w:r w:rsidR="00C0404A" w:rsidRPr="007C6322">
        <w:t xml:space="preserve">miesto (rajono) </w:t>
      </w:r>
      <w:r w:rsidR="006A720E" w:rsidRPr="007C6322">
        <w:t>policijos komisariatui tvark</w:t>
      </w:r>
      <w:r w:rsidR="006A4FFD" w:rsidRPr="007C6322">
        <w:t>a</w:t>
      </w:r>
      <w:r w:rsidRPr="007C6322">
        <w:t>.</w:t>
      </w:r>
    </w:p>
    <w:p w:rsidR="00311BCF" w:rsidRPr="007C6322" w:rsidRDefault="001B301F" w:rsidP="009B6C38">
      <w:pPr>
        <w:ind w:firstLine="720"/>
        <w:jc w:val="both"/>
        <w:rPr>
          <w:bCs/>
        </w:rPr>
      </w:pPr>
      <w:r w:rsidRPr="007C6322">
        <w:rPr>
          <w:bCs/>
        </w:rPr>
        <w:t>2. Šiose taisyklėse vartojamos sąvokos:</w:t>
      </w:r>
    </w:p>
    <w:p w:rsidR="007837CB" w:rsidRPr="007C6322" w:rsidRDefault="007837CB" w:rsidP="007837CB">
      <w:pPr>
        <w:autoSpaceDE w:val="0"/>
        <w:autoSpaceDN w:val="0"/>
        <w:adjustRightInd w:val="0"/>
        <w:ind w:firstLine="709"/>
        <w:jc w:val="both"/>
      </w:pPr>
      <w:r w:rsidRPr="007C6322">
        <w:t>2.1. </w:t>
      </w:r>
      <w:r w:rsidRPr="007C6322">
        <w:rPr>
          <w:b/>
        </w:rPr>
        <w:t>grynųjų pinigų tvarkytojai</w:t>
      </w:r>
      <w:r w:rsidRPr="007C6322">
        <w:t xml:space="preserve"> – kredito įstaigos ir kiti mokėjimo paslaugų teikėjai, kiek tai susiję su mokėjimo paslaugų teikimu, taip pat kitos įstaigos, dalyvaujančios tvarkant litų ir eurų banknotus, monetas ir pakartotinai juos išleidžiant į apyvartą, įskaitant:</w:t>
      </w:r>
    </w:p>
    <w:p w:rsidR="007837CB" w:rsidRPr="007C6322" w:rsidRDefault="007837CB" w:rsidP="007837CB">
      <w:pPr>
        <w:autoSpaceDE w:val="0"/>
        <w:autoSpaceDN w:val="0"/>
        <w:adjustRightInd w:val="0"/>
        <w:ind w:firstLine="709"/>
        <w:jc w:val="both"/>
      </w:pPr>
      <w:r w:rsidRPr="007C6322">
        <w:t>2.1.1. įstaigas, kurių veiklą sudaro įvairių valiutų banknotų ir monetų keitimas, pavyzdžiui, valiutos keityklas;</w:t>
      </w:r>
    </w:p>
    <w:p w:rsidR="007837CB" w:rsidRPr="007C6322" w:rsidRDefault="007837CB" w:rsidP="007837CB">
      <w:pPr>
        <w:autoSpaceDE w:val="0"/>
        <w:autoSpaceDN w:val="0"/>
        <w:adjustRightInd w:val="0"/>
        <w:ind w:firstLine="709"/>
        <w:jc w:val="both"/>
      </w:pPr>
      <w:r w:rsidRPr="007C6322">
        <w:t>2.1.2. pinigų pervežimo paslaugas teikiančias įmones;</w:t>
      </w:r>
    </w:p>
    <w:p w:rsidR="007837CB" w:rsidRPr="007C6322" w:rsidRDefault="007837CB" w:rsidP="007837CB">
      <w:pPr>
        <w:autoSpaceDE w:val="0"/>
        <w:autoSpaceDN w:val="0"/>
        <w:adjustRightInd w:val="0"/>
        <w:ind w:firstLine="709"/>
        <w:jc w:val="both"/>
      </w:pPr>
      <w:r w:rsidRPr="007C6322">
        <w:t>2.1.3. kitus ūkio subjektus, pavyzdžiui, prekybos ir paslaugų teikimo įmones ir lošimo namus tiek, kiek tai susiję su jų papildoma veikla dalyvauti tvarkant banknotus ir juos pakartotinai išleidžiant į apyvartą per grynųjų pinigų išdavimo automatus;</w:t>
      </w:r>
    </w:p>
    <w:p w:rsidR="00311BCF" w:rsidRPr="007C6322" w:rsidRDefault="001B301F" w:rsidP="009B6C38">
      <w:pPr>
        <w:ind w:firstLine="720"/>
        <w:jc w:val="both"/>
        <w:rPr>
          <w:bCs/>
          <w:color w:val="000000"/>
        </w:rPr>
      </w:pPr>
      <w:r w:rsidRPr="007C6322">
        <w:rPr>
          <w:bCs/>
        </w:rPr>
        <w:t>2.</w:t>
      </w:r>
      <w:r w:rsidR="006A4FFD" w:rsidRPr="007C6322">
        <w:rPr>
          <w:bCs/>
        </w:rPr>
        <w:t>2</w:t>
      </w:r>
      <w:r w:rsidRPr="007C6322">
        <w:rPr>
          <w:bCs/>
        </w:rPr>
        <w:t>.</w:t>
      </w:r>
      <w:r w:rsidR="00073245" w:rsidRPr="007C6322">
        <w:rPr>
          <w:bCs/>
        </w:rPr>
        <w:t> </w:t>
      </w:r>
      <w:r w:rsidRPr="007C6322">
        <w:rPr>
          <w:b/>
          <w:bCs/>
          <w:color w:val="000000"/>
        </w:rPr>
        <w:t>įtartini pinigai</w:t>
      </w:r>
      <w:r w:rsidRPr="007C6322">
        <w:rPr>
          <w:bCs/>
          <w:color w:val="000000"/>
        </w:rPr>
        <w:t xml:space="preserve"> – pinigai, kurių apsaugos priemonės galimai neatitinka tikrų pinigų apsaugos priemonių;</w:t>
      </w:r>
    </w:p>
    <w:p w:rsidR="007837CB" w:rsidRPr="007C6322" w:rsidRDefault="007837CB" w:rsidP="007837CB">
      <w:pPr>
        <w:ind w:firstLine="709"/>
        <w:jc w:val="both"/>
      </w:pPr>
      <w:r w:rsidRPr="007C6322">
        <w:t>2.3.</w:t>
      </w:r>
      <w:r>
        <w:t> </w:t>
      </w:r>
      <w:r w:rsidRPr="007C6322">
        <w:rPr>
          <w:b/>
        </w:rPr>
        <w:t>LB</w:t>
      </w:r>
      <w:r w:rsidRPr="007C6322">
        <w:t xml:space="preserve"> </w:t>
      </w:r>
      <w:r w:rsidRPr="007C6322">
        <w:rPr>
          <w:b/>
        </w:rPr>
        <w:t>kasa</w:t>
      </w:r>
      <w:r w:rsidRPr="007C6322">
        <w:t xml:space="preserve"> – pagal LB patalpų apsaugos nuo nesankcionuoto patekimo reikalavimus įrengta patalpa, kurioje išduodami, parduodami, priimami, keičiami ir apdorojami (skaičiuojami, tikrinami, rūšiuojami, naikinami, pakuojami) pinigai;</w:t>
      </w:r>
    </w:p>
    <w:p w:rsidR="001B301F" w:rsidRPr="007C6322" w:rsidRDefault="001B301F" w:rsidP="009B6C38">
      <w:pPr>
        <w:ind w:firstLine="720"/>
        <w:jc w:val="both"/>
      </w:pPr>
      <w:r w:rsidRPr="007C6322">
        <w:rPr>
          <w:bCs/>
          <w:color w:val="000000"/>
        </w:rPr>
        <w:t>2.</w:t>
      </w:r>
      <w:r w:rsidR="006A4FFD" w:rsidRPr="007C6322">
        <w:rPr>
          <w:bCs/>
          <w:color w:val="000000"/>
        </w:rPr>
        <w:t>4</w:t>
      </w:r>
      <w:r w:rsidRPr="007C6322">
        <w:rPr>
          <w:bCs/>
          <w:color w:val="000000"/>
        </w:rPr>
        <w:t>.</w:t>
      </w:r>
      <w:r w:rsidR="00073245" w:rsidRPr="007C6322">
        <w:rPr>
          <w:bCs/>
          <w:color w:val="000000"/>
        </w:rPr>
        <w:t> </w:t>
      </w:r>
      <w:r w:rsidRPr="007C6322">
        <w:rPr>
          <w:b/>
        </w:rPr>
        <w:t>padirbti pinigai</w:t>
      </w:r>
      <w:r w:rsidRPr="007C6322">
        <w:t xml:space="preserve"> – netikri</w:t>
      </w:r>
      <w:r w:rsidR="007F5029" w:rsidRPr="007C6322">
        <w:t xml:space="preserve"> </w:t>
      </w:r>
      <w:r w:rsidRPr="007C6322">
        <w:t>ir suklastoti pinigai;</w:t>
      </w:r>
    </w:p>
    <w:p w:rsidR="007837CB" w:rsidRPr="007C6322" w:rsidRDefault="007837CB" w:rsidP="007837CB">
      <w:pPr>
        <w:pStyle w:val="BodyText"/>
        <w:ind w:firstLine="709"/>
        <w:jc w:val="left"/>
        <w:rPr>
          <w:b w:val="0"/>
          <w:color w:val="000000"/>
        </w:rPr>
      </w:pPr>
      <w:r w:rsidRPr="007C6322">
        <w:rPr>
          <w:b w:val="0"/>
          <w:color w:val="000000"/>
        </w:rPr>
        <w:t>2.5. </w:t>
      </w:r>
      <w:r w:rsidRPr="007C6322">
        <w:rPr>
          <w:color w:val="000000"/>
        </w:rPr>
        <w:t>suklastoti pinigai</w:t>
      </w:r>
      <w:r w:rsidRPr="007C6322">
        <w:rPr>
          <w:b w:val="0"/>
          <w:color w:val="000000"/>
        </w:rPr>
        <w:t xml:space="preserve"> – iš dalies perdaryti tikri pinigai (pakeista nominalioji vertė, netikra dalis banknoto ir (ar) kitaip perdaryti pinigai)</w:t>
      </w:r>
      <w:r>
        <w:rPr>
          <w:b w:val="0"/>
          <w:color w:val="000000"/>
        </w:rPr>
        <w:t>;</w:t>
      </w:r>
    </w:p>
    <w:p w:rsidR="001B301F" w:rsidRPr="007C6322" w:rsidRDefault="001B301F" w:rsidP="009B6C38">
      <w:pPr>
        <w:pStyle w:val="BodyText"/>
        <w:ind w:firstLine="720"/>
        <w:jc w:val="both"/>
        <w:rPr>
          <w:color w:val="000000"/>
        </w:rPr>
      </w:pPr>
      <w:r w:rsidRPr="007C6322">
        <w:rPr>
          <w:b w:val="0"/>
          <w:color w:val="000000"/>
        </w:rPr>
        <w:t>2.</w:t>
      </w:r>
      <w:r w:rsidR="00073245" w:rsidRPr="007C6322">
        <w:rPr>
          <w:b w:val="0"/>
          <w:color w:val="000000"/>
        </w:rPr>
        <w:t>6</w:t>
      </w:r>
      <w:r w:rsidRPr="007C6322">
        <w:rPr>
          <w:b w:val="0"/>
          <w:color w:val="000000"/>
        </w:rPr>
        <w:t>.</w:t>
      </w:r>
      <w:r w:rsidR="009B6C38" w:rsidRPr="007C6322">
        <w:rPr>
          <w:b w:val="0"/>
          <w:color w:val="000000"/>
        </w:rPr>
        <w:t> </w:t>
      </w:r>
      <w:r w:rsidRPr="007C6322">
        <w:rPr>
          <w:color w:val="000000"/>
        </w:rPr>
        <w:t>tikri pinigai</w:t>
      </w:r>
      <w:r w:rsidRPr="007C6322">
        <w:rPr>
          <w:b w:val="0"/>
          <w:color w:val="000000"/>
        </w:rPr>
        <w:t xml:space="preserve"> – pinigai, pagaminti pagal </w:t>
      </w:r>
      <w:proofErr w:type="gramStart"/>
      <w:r w:rsidR="00892234" w:rsidRPr="007C6322">
        <w:rPr>
          <w:b w:val="0"/>
          <w:color w:val="000000"/>
        </w:rPr>
        <w:t>Lietuvos banko</w:t>
      </w:r>
      <w:proofErr w:type="gramEnd"/>
      <w:r w:rsidR="00892234" w:rsidRPr="007C6322">
        <w:rPr>
          <w:b w:val="0"/>
          <w:color w:val="000000"/>
        </w:rPr>
        <w:t xml:space="preserve"> arba Europos Centrinio Banko (toliau – ECB) </w:t>
      </w:r>
      <w:r w:rsidR="007F5029" w:rsidRPr="007C6322">
        <w:rPr>
          <w:b w:val="0"/>
          <w:color w:val="000000"/>
        </w:rPr>
        <w:t xml:space="preserve">nustatytus </w:t>
      </w:r>
      <w:r w:rsidRPr="007C6322">
        <w:rPr>
          <w:b w:val="0"/>
          <w:color w:val="000000"/>
        </w:rPr>
        <w:t>reikalavimus ir turintys jo nustatytas pinigų apsaugos priemones;</w:t>
      </w:r>
    </w:p>
    <w:p w:rsidR="001B301F" w:rsidRPr="007C6322" w:rsidRDefault="001B301F" w:rsidP="009B6C38">
      <w:pPr>
        <w:pStyle w:val="BodyText"/>
        <w:ind w:firstLine="709"/>
        <w:jc w:val="both"/>
        <w:rPr>
          <w:b w:val="0"/>
          <w:color w:val="000000"/>
        </w:rPr>
      </w:pPr>
      <w:r w:rsidRPr="007C6322">
        <w:rPr>
          <w:b w:val="0"/>
          <w:color w:val="000000"/>
        </w:rPr>
        <w:t>2.</w:t>
      </w:r>
      <w:r w:rsidR="00073245" w:rsidRPr="007C6322">
        <w:rPr>
          <w:b w:val="0"/>
          <w:color w:val="000000"/>
        </w:rPr>
        <w:t>7</w:t>
      </w:r>
      <w:r w:rsidRPr="007C6322">
        <w:rPr>
          <w:b w:val="0"/>
          <w:color w:val="000000"/>
        </w:rPr>
        <w:t>. </w:t>
      </w:r>
      <w:r w:rsidRPr="007C6322">
        <w:rPr>
          <w:color w:val="000000"/>
        </w:rPr>
        <w:t>tikrumo tyrimas</w:t>
      </w:r>
      <w:r w:rsidRPr="007C6322">
        <w:rPr>
          <w:b w:val="0"/>
          <w:color w:val="000000"/>
        </w:rPr>
        <w:t xml:space="preserve"> –</w:t>
      </w:r>
      <w:r w:rsidR="0025047E" w:rsidRPr="007C6322">
        <w:rPr>
          <w:b w:val="0"/>
          <w:color w:val="000000"/>
        </w:rPr>
        <w:t xml:space="preserve"> </w:t>
      </w:r>
      <w:r w:rsidRPr="007C6322">
        <w:rPr>
          <w:b w:val="0"/>
          <w:color w:val="000000"/>
        </w:rPr>
        <w:t>reikalavimų ir pinigų apsaugos priemonių, nustatytų tikriems</w:t>
      </w:r>
      <w:r w:rsidR="00406E2B" w:rsidRPr="007C6322">
        <w:rPr>
          <w:b w:val="0"/>
          <w:color w:val="000000"/>
        </w:rPr>
        <w:t xml:space="preserve"> </w:t>
      </w:r>
      <w:r w:rsidRPr="007C6322">
        <w:rPr>
          <w:b w:val="0"/>
          <w:color w:val="000000"/>
        </w:rPr>
        <w:t>pinigams, atitikimo įvertinimas</w:t>
      </w:r>
      <w:r w:rsidR="00073245" w:rsidRPr="007C6322">
        <w:rPr>
          <w:b w:val="0"/>
          <w:color w:val="000000"/>
        </w:rPr>
        <w:t>.</w:t>
      </w:r>
    </w:p>
    <w:p w:rsidR="00566C9D" w:rsidRPr="007C6322" w:rsidRDefault="00566C9D">
      <w:pPr>
        <w:jc w:val="both"/>
        <w:rPr>
          <w:bCs/>
        </w:rPr>
      </w:pPr>
    </w:p>
    <w:p w:rsidR="007F5029" w:rsidRPr="007C6322" w:rsidRDefault="00311BCF" w:rsidP="00FB4B2E">
      <w:pPr>
        <w:pStyle w:val="BodyText"/>
      </w:pPr>
      <w:r w:rsidRPr="007C6322">
        <w:t>II</w:t>
      </w:r>
      <w:r w:rsidR="007F5029" w:rsidRPr="007C6322">
        <w:t xml:space="preserve"> SKYRIUS</w:t>
      </w:r>
    </w:p>
    <w:p w:rsidR="007410BD" w:rsidRPr="007C6322" w:rsidRDefault="007410BD" w:rsidP="00FB4B2E">
      <w:pPr>
        <w:pStyle w:val="BodyText"/>
      </w:pPr>
      <w:r w:rsidRPr="007C6322">
        <w:t>LB GAUTŲ IR</w:t>
      </w:r>
      <w:r w:rsidR="00073245" w:rsidRPr="007C6322">
        <w:t xml:space="preserve"> (</w:t>
      </w:r>
      <w:r w:rsidRPr="007C6322">
        <w:t>AR</w:t>
      </w:r>
      <w:r w:rsidR="00073245" w:rsidRPr="007C6322">
        <w:t>BA)</w:t>
      </w:r>
      <w:r w:rsidRPr="007C6322">
        <w:t xml:space="preserve"> RASTŲ ĮTARTINŲ PINIGŲ ADMINISTRAVIMAS, TIKRUMO TYRIMAS IR PADIRBTŲ PINIGŲ PERDAVIMAS </w:t>
      </w:r>
      <w:r w:rsidRPr="007C6322">
        <w:rPr>
          <w:caps/>
        </w:rPr>
        <w:t>MIESTO (RAJONO) TERITORINIAM POLICIJOS KOMISARIATUI</w:t>
      </w:r>
    </w:p>
    <w:p w:rsidR="00311BCF" w:rsidRPr="007C6322" w:rsidRDefault="00311BCF">
      <w:pPr>
        <w:jc w:val="both"/>
      </w:pPr>
    </w:p>
    <w:p w:rsidR="00990126" w:rsidRPr="007C6322" w:rsidRDefault="00632001">
      <w:pPr>
        <w:ind w:firstLine="720"/>
        <w:jc w:val="both"/>
      </w:pPr>
      <w:r w:rsidRPr="007C6322">
        <w:t>3</w:t>
      </w:r>
      <w:r w:rsidR="00311BCF" w:rsidRPr="007C6322">
        <w:t>.</w:t>
      </w:r>
      <w:r w:rsidR="00073245" w:rsidRPr="007C6322">
        <w:t> </w:t>
      </w:r>
      <w:r w:rsidR="00311BCF" w:rsidRPr="007C6322">
        <w:t>L</w:t>
      </w:r>
      <w:r w:rsidR="00005A4D" w:rsidRPr="007C6322">
        <w:t>B</w:t>
      </w:r>
      <w:r w:rsidR="00311BCF" w:rsidRPr="007C6322">
        <w:t xml:space="preserve"> privalo priimti</w:t>
      </w:r>
      <w:r w:rsidR="006A720E" w:rsidRPr="007C6322">
        <w:t xml:space="preserve"> </w:t>
      </w:r>
      <w:r w:rsidR="00AF55E1" w:rsidRPr="007C6322">
        <w:t xml:space="preserve">iš fizinių </w:t>
      </w:r>
      <w:r w:rsidR="00005A4D" w:rsidRPr="007C6322">
        <w:t>ar</w:t>
      </w:r>
      <w:r w:rsidR="00073245" w:rsidRPr="007C6322">
        <w:t>ba</w:t>
      </w:r>
      <w:r w:rsidR="00005A4D" w:rsidRPr="007C6322">
        <w:t xml:space="preserve"> juridinių asmenų</w:t>
      </w:r>
      <w:r w:rsidR="00AF55E1" w:rsidRPr="007C6322">
        <w:t xml:space="preserve"> </w:t>
      </w:r>
      <w:r w:rsidR="00192EEF" w:rsidRPr="007C6322">
        <w:t xml:space="preserve">įtartinus pinigus </w:t>
      </w:r>
      <w:r w:rsidR="007F5029" w:rsidRPr="007C6322">
        <w:t xml:space="preserve">ir atlikti jų </w:t>
      </w:r>
      <w:r w:rsidR="00AF55E1" w:rsidRPr="007C6322">
        <w:t>tikrumo tyrim</w:t>
      </w:r>
      <w:r w:rsidR="007F5029" w:rsidRPr="007C6322">
        <w:t>ą</w:t>
      </w:r>
      <w:r w:rsidR="00192EEF" w:rsidRPr="007C6322">
        <w:t>, o</w:t>
      </w:r>
      <w:r w:rsidR="00AF55E1" w:rsidRPr="007C6322">
        <w:t xml:space="preserve"> padirbtus</w:t>
      </w:r>
      <w:r w:rsidR="00311BCF" w:rsidRPr="007C6322">
        <w:t xml:space="preserve"> </w:t>
      </w:r>
      <w:r w:rsidR="007F1032" w:rsidRPr="007C6322">
        <w:t>pinigus</w:t>
      </w:r>
      <w:r w:rsidR="004F044D" w:rsidRPr="007C6322">
        <w:t xml:space="preserve">, atlikus tikrumo tyrimą, </w:t>
      </w:r>
      <w:r w:rsidR="00311BCF" w:rsidRPr="007C6322">
        <w:t xml:space="preserve">perduoti teritoriniam </w:t>
      </w:r>
      <w:r w:rsidR="00CA58DE" w:rsidRPr="007C6322">
        <w:t xml:space="preserve">miesto (rajono) </w:t>
      </w:r>
      <w:r w:rsidR="00311BCF" w:rsidRPr="007C6322">
        <w:t>policijos komisariatui</w:t>
      </w:r>
      <w:r w:rsidR="004F044D" w:rsidRPr="007C6322">
        <w:t>.</w:t>
      </w:r>
    </w:p>
    <w:p w:rsidR="00311BCF" w:rsidRPr="007C6322" w:rsidRDefault="00632001">
      <w:pPr>
        <w:ind w:firstLine="720"/>
        <w:jc w:val="both"/>
      </w:pPr>
      <w:r w:rsidRPr="007C6322">
        <w:lastRenderedPageBreak/>
        <w:t>4</w:t>
      </w:r>
      <w:r w:rsidR="00311BCF" w:rsidRPr="007C6322">
        <w:t>.</w:t>
      </w:r>
      <w:r w:rsidR="00073245" w:rsidRPr="007C6322">
        <w:t> </w:t>
      </w:r>
      <w:r w:rsidR="00311BCF" w:rsidRPr="007C6322">
        <w:t>L</w:t>
      </w:r>
      <w:r w:rsidR="00005A4D" w:rsidRPr="007C6322">
        <w:t>B</w:t>
      </w:r>
      <w:r w:rsidR="006A720E" w:rsidRPr="007C6322">
        <w:t xml:space="preserve"> </w:t>
      </w:r>
      <w:r w:rsidR="00C9714D" w:rsidRPr="007C6322">
        <w:t>kasininkas</w:t>
      </w:r>
      <w:r w:rsidR="00311BCF" w:rsidRPr="007C6322">
        <w:t>, kuriam buvo pateikti</w:t>
      </w:r>
      <w:r w:rsidR="00AF55E1" w:rsidRPr="007C6322">
        <w:t xml:space="preserve"> </w:t>
      </w:r>
      <w:r w:rsidR="00311BCF" w:rsidRPr="007C6322">
        <w:t>įtar</w:t>
      </w:r>
      <w:r w:rsidR="00AF55E1" w:rsidRPr="007C6322">
        <w:t>tin</w:t>
      </w:r>
      <w:r w:rsidR="008F6212" w:rsidRPr="007C6322">
        <w:t>i</w:t>
      </w:r>
      <w:r w:rsidR="00AF55E1" w:rsidRPr="007C6322">
        <w:t xml:space="preserve"> pinig</w:t>
      </w:r>
      <w:r w:rsidR="008F6212" w:rsidRPr="007C6322">
        <w:t>ai</w:t>
      </w:r>
      <w:r w:rsidR="007F5029" w:rsidRPr="007C6322">
        <w:t xml:space="preserve">, </w:t>
      </w:r>
      <w:r w:rsidR="006A720E" w:rsidRPr="007C6322">
        <w:t>u</w:t>
      </w:r>
      <w:r w:rsidR="002216D1" w:rsidRPr="007C6322">
        <w:t xml:space="preserve">žpildo </w:t>
      </w:r>
      <w:r w:rsidR="00AF55E1" w:rsidRPr="007C6322">
        <w:t>du</w:t>
      </w:r>
      <w:r w:rsidR="00FE13B6" w:rsidRPr="007C6322">
        <w:t xml:space="preserve"> p</w:t>
      </w:r>
      <w:r w:rsidR="00AF55E1" w:rsidRPr="007C6322">
        <w:t>r</w:t>
      </w:r>
      <w:r w:rsidR="00FE13B6" w:rsidRPr="007C6322">
        <w:t>ašymo</w:t>
      </w:r>
      <w:r w:rsidR="006A720E" w:rsidRPr="007C6322">
        <w:t xml:space="preserve"> </w:t>
      </w:r>
      <w:r w:rsidR="00311BCF" w:rsidRPr="007C6322">
        <w:t>(1 priedas)</w:t>
      </w:r>
      <w:r w:rsidR="00AC7A6B" w:rsidRPr="007C6322">
        <w:t xml:space="preserve"> </w:t>
      </w:r>
      <w:r w:rsidR="002216D1" w:rsidRPr="007C6322">
        <w:t>egzempliorius</w:t>
      </w:r>
      <w:r w:rsidR="00311BCF" w:rsidRPr="007C6322">
        <w:t xml:space="preserve">. Vienas </w:t>
      </w:r>
      <w:r w:rsidR="00FE13B6" w:rsidRPr="007C6322">
        <w:t>prašymo</w:t>
      </w:r>
      <w:r w:rsidR="006A720E" w:rsidRPr="007C6322">
        <w:t xml:space="preserve"> </w:t>
      </w:r>
      <w:r w:rsidR="00311BCF" w:rsidRPr="007C6322">
        <w:t>egzempliorius kartu su įtar</w:t>
      </w:r>
      <w:r w:rsidR="00AF55E1" w:rsidRPr="007C6322">
        <w:t>tinais</w:t>
      </w:r>
      <w:r w:rsidR="00311BCF" w:rsidRPr="007C6322">
        <w:t xml:space="preserve"> pinigais perduodamas</w:t>
      </w:r>
      <w:r w:rsidR="006A720E" w:rsidRPr="007C6322">
        <w:t xml:space="preserve"> </w:t>
      </w:r>
      <w:r w:rsidR="002216D1" w:rsidRPr="007C6322">
        <w:t>L</w:t>
      </w:r>
      <w:r w:rsidR="00005A4D" w:rsidRPr="007C6322">
        <w:t>B</w:t>
      </w:r>
      <w:r w:rsidR="002216D1" w:rsidRPr="007C6322">
        <w:t xml:space="preserve"> Grynųjų pinigų tarnybos </w:t>
      </w:r>
      <w:r w:rsidR="004A1C85" w:rsidRPr="007C6322">
        <w:t xml:space="preserve">(toliau – GPT) </w:t>
      </w:r>
      <w:r w:rsidR="00853B4B" w:rsidRPr="007C6322">
        <w:t>P</w:t>
      </w:r>
      <w:r w:rsidR="002216D1" w:rsidRPr="007C6322">
        <w:t>inigų gamybos organizavimo ir ekspertizės skyriaus</w:t>
      </w:r>
      <w:r w:rsidR="00311BCF" w:rsidRPr="007C6322">
        <w:t xml:space="preserve"> </w:t>
      </w:r>
      <w:r w:rsidR="002216D1" w:rsidRPr="007C6322">
        <w:t>tarnautojams (toliau –</w:t>
      </w:r>
      <w:r w:rsidR="001B301F" w:rsidRPr="007C6322">
        <w:t xml:space="preserve">PGOES </w:t>
      </w:r>
      <w:r w:rsidR="00996274" w:rsidRPr="007C6322">
        <w:t>specialista</w:t>
      </w:r>
      <w:r w:rsidR="00073245" w:rsidRPr="007C6322">
        <w:t>i</w:t>
      </w:r>
      <w:r w:rsidR="002216D1" w:rsidRPr="007C6322">
        <w:t>)</w:t>
      </w:r>
      <w:r w:rsidR="00AF55E1" w:rsidRPr="007C6322">
        <w:t xml:space="preserve"> tikrumo tyrimui atlikti</w:t>
      </w:r>
      <w:r w:rsidR="00853B4B" w:rsidRPr="007C6322">
        <w:t>,</w:t>
      </w:r>
      <w:r w:rsidR="002216D1" w:rsidRPr="007C6322">
        <w:t xml:space="preserve"> </w:t>
      </w:r>
      <w:r w:rsidR="006F1D23" w:rsidRPr="007C6322">
        <w:t xml:space="preserve">o kitas </w:t>
      </w:r>
      <w:r w:rsidR="00073245" w:rsidRPr="007C6322">
        <w:t xml:space="preserve">egzempliorius </w:t>
      </w:r>
      <w:r w:rsidR="00311BCF" w:rsidRPr="007C6322">
        <w:t>atiduodamas asmeniui, pateikusiam įtar</w:t>
      </w:r>
      <w:r w:rsidR="00AF55E1" w:rsidRPr="007C6322">
        <w:t xml:space="preserve">tinus </w:t>
      </w:r>
      <w:r w:rsidR="00311BCF" w:rsidRPr="007C6322">
        <w:t>pinigus.</w:t>
      </w:r>
    </w:p>
    <w:p w:rsidR="00311BCF" w:rsidRPr="007C6322" w:rsidRDefault="00632001">
      <w:pPr>
        <w:ind w:firstLine="720"/>
        <w:jc w:val="both"/>
      </w:pPr>
      <w:r w:rsidRPr="007C6322">
        <w:t>5</w:t>
      </w:r>
      <w:r w:rsidR="00853B4B" w:rsidRPr="007C6322">
        <w:t>.</w:t>
      </w:r>
      <w:r w:rsidR="00AC7A6B" w:rsidRPr="007C6322">
        <w:t xml:space="preserve"> </w:t>
      </w:r>
      <w:r w:rsidR="00FE13B6" w:rsidRPr="007C6322">
        <w:t>Prašyme</w:t>
      </w:r>
      <w:r w:rsidR="002216D1" w:rsidRPr="007C6322">
        <w:t xml:space="preserve"> </w:t>
      </w:r>
      <w:r w:rsidR="00311BCF" w:rsidRPr="007C6322">
        <w:t>nurodoma:</w:t>
      </w:r>
    </w:p>
    <w:p w:rsidR="003F46A4" w:rsidRPr="007C6322" w:rsidRDefault="00632001">
      <w:pPr>
        <w:ind w:firstLine="720"/>
        <w:jc w:val="both"/>
      </w:pPr>
      <w:r w:rsidRPr="007C6322">
        <w:t>5</w:t>
      </w:r>
      <w:r w:rsidR="002216D1" w:rsidRPr="007C6322">
        <w:t>.1</w:t>
      </w:r>
      <w:r w:rsidR="00311BCF" w:rsidRPr="007C6322">
        <w:t>.</w:t>
      </w:r>
      <w:r w:rsidR="00073245" w:rsidRPr="007C6322">
        <w:t> </w:t>
      </w:r>
      <w:r w:rsidR="00311BCF" w:rsidRPr="007C6322">
        <w:t xml:space="preserve">duomenys apie </w:t>
      </w:r>
      <w:r w:rsidR="00AF55E1" w:rsidRPr="007C6322">
        <w:t xml:space="preserve">įtartinus </w:t>
      </w:r>
      <w:r w:rsidR="006A720E" w:rsidRPr="007C6322">
        <w:t xml:space="preserve">pinigus pateikusį </w:t>
      </w:r>
      <w:r w:rsidR="00AF55E1" w:rsidRPr="007C6322">
        <w:t>asmenį</w:t>
      </w:r>
      <w:r w:rsidR="00311BCF" w:rsidRPr="007C6322">
        <w:t xml:space="preserve">: vardas, pavardė, </w:t>
      </w:r>
      <w:r w:rsidR="00005A4D" w:rsidRPr="007C6322">
        <w:t>adresas</w:t>
      </w:r>
      <w:r w:rsidR="007F1032" w:rsidRPr="007C6322">
        <w:t>,</w:t>
      </w:r>
      <w:r w:rsidR="00005A4D" w:rsidRPr="007C6322">
        <w:t xml:space="preserve"> telefonas </w:t>
      </w:r>
      <w:r w:rsidR="007F1032" w:rsidRPr="007C6322">
        <w:t xml:space="preserve">(jei fizinis asmuo) </w:t>
      </w:r>
      <w:r w:rsidR="00005A4D" w:rsidRPr="007C6322">
        <w:t>ar</w:t>
      </w:r>
      <w:r w:rsidR="00073245" w:rsidRPr="007C6322">
        <w:t>ba</w:t>
      </w:r>
      <w:r w:rsidR="00005A4D" w:rsidRPr="007C6322">
        <w:t xml:space="preserve"> </w:t>
      </w:r>
      <w:r w:rsidR="00996274" w:rsidRPr="007C6322">
        <w:t>įmonės</w:t>
      </w:r>
      <w:r w:rsidR="00073245" w:rsidRPr="007C6322">
        <w:t> </w:t>
      </w:r>
      <w:r w:rsidR="007F1032" w:rsidRPr="007C6322">
        <w:t>/</w:t>
      </w:r>
      <w:r w:rsidR="00073245" w:rsidRPr="007C6322">
        <w:t xml:space="preserve"> </w:t>
      </w:r>
      <w:r w:rsidR="00996274" w:rsidRPr="007C6322">
        <w:t>įstaigos pavadinimas, adresas</w:t>
      </w:r>
      <w:r w:rsidR="00406E2B" w:rsidRPr="007C6322">
        <w:t>,</w:t>
      </w:r>
      <w:r w:rsidR="00093F63" w:rsidRPr="007C6322">
        <w:t xml:space="preserve"> </w:t>
      </w:r>
      <w:r w:rsidR="00406E2B" w:rsidRPr="007C6322">
        <w:t xml:space="preserve">kontaktinis telefonas </w:t>
      </w:r>
      <w:r w:rsidR="00996274" w:rsidRPr="007C6322">
        <w:t>(jei juridinis asmuo)</w:t>
      </w:r>
      <w:r w:rsidR="00406E2B" w:rsidRPr="007C6322">
        <w:t>, banko sąskaitos rekvizitai;</w:t>
      </w:r>
    </w:p>
    <w:p w:rsidR="00311BCF" w:rsidRPr="007C6322" w:rsidRDefault="00632001">
      <w:pPr>
        <w:ind w:firstLine="720"/>
        <w:jc w:val="both"/>
      </w:pPr>
      <w:r w:rsidRPr="007C6322">
        <w:t>5</w:t>
      </w:r>
      <w:r w:rsidR="00853B4B" w:rsidRPr="007C6322">
        <w:t>.</w:t>
      </w:r>
      <w:r w:rsidR="003F46A4" w:rsidRPr="007C6322">
        <w:t>2.</w:t>
      </w:r>
      <w:r w:rsidR="00073245" w:rsidRPr="007C6322">
        <w:t> </w:t>
      </w:r>
      <w:r w:rsidR="00996274" w:rsidRPr="007C6322">
        <w:t xml:space="preserve">duomenys apie </w:t>
      </w:r>
      <w:r w:rsidR="00AF55E1" w:rsidRPr="007C6322">
        <w:t xml:space="preserve">įtartinų </w:t>
      </w:r>
      <w:r w:rsidR="00996274" w:rsidRPr="007C6322">
        <w:t>pinigų savininką</w:t>
      </w:r>
      <w:r w:rsidR="00073245" w:rsidRPr="007C6322">
        <w:t xml:space="preserve"> (</w:t>
      </w:r>
      <w:r w:rsidR="007F1032" w:rsidRPr="007C6322">
        <w:t xml:space="preserve">kaip nurodyta </w:t>
      </w:r>
      <w:r w:rsidR="006F1D23" w:rsidRPr="007C6322">
        <w:t xml:space="preserve">5.1 </w:t>
      </w:r>
      <w:r w:rsidR="007F1032" w:rsidRPr="007C6322">
        <w:t>papunktyje</w:t>
      </w:r>
      <w:r w:rsidR="00073245" w:rsidRPr="007C6322">
        <w:t>)</w:t>
      </w:r>
      <w:r w:rsidR="007F1032" w:rsidRPr="007C6322">
        <w:t>, jei</w:t>
      </w:r>
      <w:r w:rsidR="00AF55E1" w:rsidRPr="007C6322">
        <w:t xml:space="preserve"> </w:t>
      </w:r>
      <w:r w:rsidR="007F5029" w:rsidRPr="007C6322">
        <w:t xml:space="preserve">pinigų </w:t>
      </w:r>
      <w:r w:rsidR="00AF55E1" w:rsidRPr="007C6322">
        <w:t>savininkas yra kitas asmuo</w:t>
      </w:r>
      <w:r w:rsidR="00005A4D" w:rsidRPr="007C6322">
        <w:t>;</w:t>
      </w:r>
    </w:p>
    <w:p w:rsidR="00311BCF" w:rsidRPr="007C6322" w:rsidRDefault="00632001">
      <w:pPr>
        <w:ind w:firstLine="720"/>
        <w:jc w:val="both"/>
      </w:pPr>
      <w:r w:rsidRPr="007C6322">
        <w:t>5</w:t>
      </w:r>
      <w:r w:rsidR="00853B4B" w:rsidRPr="007C6322">
        <w:t>.</w:t>
      </w:r>
      <w:r w:rsidR="00003308" w:rsidRPr="007C6322">
        <w:t>3</w:t>
      </w:r>
      <w:r w:rsidR="00311BCF" w:rsidRPr="007C6322">
        <w:t>.</w:t>
      </w:r>
      <w:r w:rsidR="00073245" w:rsidRPr="007C6322">
        <w:t> </w:t>
      </w:r>
      <w:r w:rsidR="00311BCF" w:rsidRPr="007C6322">
        <w:t xml:space="preserve">duomenys apie </w:t>
      </w:r>
      <w:r w:rsidR="00AF55E1" w:rsidRPr="007C6322">
        <w:t xml:space="preserve">įtartinus </w:t>
      </w:r>
      <w:r w:rsidR="00311BCF" w:rsidRPr="007C6322">
        <w:t xml:space="preserve">pinigus: banknotų arba monetų nominalai, </w:t>
      </w:r>
      <w:r w:rsidR="004A1C85" w:rsidRPr="007C6322">
        <w:t xml:space="preserve">kiekvieno </w:t>
      </w:r>
      <w:r w:rsidR="00311BCF" w:rsidRPr="007C6322">
        <w:t>banknot</w:t>
      </w:r>
      <w:r w:rsidR="004A1C85" w:rsidRPr="007C6322">
        <w:t>o</w:t>
      </w:r>
      <w:r w:rsidR="00311BCF" w:rsidRPr="007C6322">
        <w:t xml:space="preserve"> serija ir numeris, </w:t>
      </w:r>
      <w:r w:rsidR="007F1032" w:rsidRPr="007C6322">
        <w:t>banknot</w:t>
      </w:r>
      <w:r w:rsidR="004A1C85" w:rsidRPr="007C6322">
        <w:t>o</w:t>
      </w:r>
      <w:r w:rsidR="007F1032" w:rsidRPr="007C6322">
        <w:t xml:space="preserve"> ir</w:t>
      </w:r>
      <w:r w:rsidR="004A1C85" w:rsidRPr="007C6322">
        <w:t xml:space="preserve"> (</w:t>
      </w:r>
      <w:r w:rsidR="00406E2B" w:rsidRPr="007C6322">
        <w:t>ar</w:t>
      </w:r>
      <w:r w:rsidR="004A1C85" w:rsidRPr="007C6322">
        <w:t>ba)</w:t>
      </w:r>
      <w:r w:rsidR="007F1032" w:rsidRPr="007C6322">
        <w:t xml:space="preserve"> monet</w:t>
      </w:r>
      <w:r w:rsidR="004A1C85" w:rsidRPr="007C6322">
        <w:t>os</w:t>
      </w:r>
      <w:r w:rsidR="007F1032" w:rsidRPr="007C6322">
        <w:t xml:space="preserve"> laidos metai</w:t>
      </w:r>
      <w:r w:rsidR="003F46A4" w:rsidRPr="007C6322">
        <w:t>, kiekis</w:t>
      </w:r>
      <w:r w:rsidR="0025047E" w:rsidRPr="007C6322">
        <w:t>.</w:t>
      </w:r>
    </w:p>
    <w:p w:rsidR="00003308" w:rsidRPr="007C6322" w:rsidRDefault="00632001" w:rsidP="009B6C38">
      <w:pPr>
        <w:ind w:firstLine="720"/>
        <w:jc w:val="both"/>
      </w:pPr>
      <w:r w:rsidRPr="007C6322">
        <w:t>6</w:t>
      </w:r>
      <w:r w:rsidR="00853B4B" w:rsidRPr="007C6322">
        <w:t>.</w:t>
      </w:r>
      <w:r w:rsidR="004A1C85" w:rsidRPr="007C6322">
        <w:t> </w:t>
      </w:r>
      <w:r w:rsidR="00003308" w:rsidRPr="007C6322">
        <w:t>Jeigu įtar</w:t>
      </w:r>
      <w:r w:rsidR="00AF55E1" w:rsidRPr="007C6322">
        <w:t>tini</w:t>
      </w:r>
      <w:r w:rsidR="00003308" w:rsidRPr="007C6322">
        <w:t xml:space="preserve"> pinigai randami L</w:t>
      </w:r>
      <w:r w:rsidR="00005A4D" w:rsidRPr="007C6322">
        <w:t>B</w:t>
      </w:r>
      <w:r w:rsidR="00003308" w:rsidRPr="007C6322">
        <w:t xml:space="preserve"> perskaičiuojant </w:t>
      </w:r>
      <w:r w:rsidR="00902BCD" w:rsidRPr="007C6322">
        <w:t xml:space="preserve">iš bankų gautus </w:t>
      </w:r>
      <w:r w:rsidR="00003308" w:rsidRPr="007C6322">
        <w:t xml:space="preserve">pinigus, </w:t>
      </w:r>
      <w:r w:rsidR="001B301F" w:rsidRPr="007C6322">
        <w:t>L</w:t>
      </w:r>
      <w:r w:rsidR="00005A4D" w:rsidRPr="007C6322">
        <w:t>B</w:t>
      </w:r>
      <w:r w:rsidR="001B301F" w:rsidRPr="007C6322">
        <w:t xml:space="preserve"> G</w:t>
      </w:r>
      <w:r w:rsidR="004A1C85" w:rsidRPr="007C6322">
        <w:t xml:space="preserve">PT </w:t>
      </w:r>
      <w:r w:rsidR="001B301F" w:rsidRPr="007C6322">
        <w:t>Grynųjų pinigų tvarkymo skyri</w:t>
      </w:r>
      <w:r w:rsidR="00561E3D" w:rsidRPr="007C6322">
        <w:t>ų</w:t>
      </w:r>
      <w:r w:rsidR="001B301F" w:rsidRPr="007C6322">
        <w:t xml:space="preserve"> tarnautojai (toliau –GPTS tarnautojai), radę įtartinus pinigus, surašo</w:t>
      </w:r>
      <w:r w:rsidR="00003308" w:rsidRPr="007C6322">
        <w:t xml:space="preserve"> </w:t>
      </w:r>
      <w:r w:rsidR="0025047E" w:rsidRPr="007C6322">
        <w:t>du įtartinų pinigų akt</w:t>
      </w:r>
      <w:r w:rsidR="007410BD" w:rsidRPr="007C6322">
        <w:t>o egzempliorius</w:t>
      </w:r>
      <w:r w:rsidR="00005A4D" w:rsidRPr="007C6322">
        <w:t xml:space="preserve"> (2 priedas)</w:t>
      </w:r>
      <w:r w:rsidR="00003308" w:rsidRPr="007C6322">
        <w:t xml:space="preserve">. </w:t>
      </w:r>
      <w:r w:rsidR="0025047E" w:rsidRPr="007C6322">
        <w:t xml:space="preserve">Vienas </w:t>
      </w:r>
      <w:r w:rsidR="00FB4B2E" w:rsidRPr="007C6322">
        <w:t xml:space="preserve">įtartinų pinigų </w:t>
      </w:r>
      <w:r w:rsidR="0025047E" w:rsidRPr="007C6322">
        <w:t>akto</w:t>
      </w:r>
      <w:r w:rsidR="00003308" w:rsidRPr="007C6322">
        <w:t xml:space="preserve"> egzempliori</w:t>
      </w:r>
      <w:r w:rsidR="0025047E" w:rsidRPr="007C6322">
        <w:t>us</w:t>
      </w:r>
      <w:r w:rsidR="00003308" w:rsidRPr="007C6322">
        <w:t xml:space="preserve"> kartu su įtar</w:t>
      </w:r>
      <w:r w:rsidR="001B301F" w:rsidRPr="007C6322">
        <w:t>tinais</w:t>
      </w:r>
      <w:r w:rsidR="00003308" w:rsidRPr="007C6322">
        <w:t xml:space="preserve"> pinigais perduodam</w:t>
      </w:r>
      <w:r w:rsidR="0025047E" w:rsidRPr="007C6322">
        <w:t>as</w:t>
      </w:r>
      <w:r w:rsidR="00003308" w:rsidRPr="007C6322">
        <w:t xml:space="preserve"> </w:t>
      </w:r>
      <w:r w:rsidR="001B301F" w:rsidRPr="007C6322">
        <w:t xml:space="preserve">PGOES </w:t>
      </w:r>
      <w:r w:rsidR="00996274" w:rsidRPr="007C6322">
        <w:t>specialistams</w:t>
      </w:r>
      <w:r w:rsidR="00003308" w:rsidRPr="007C6322">
        <w:t xml:space="preserve">, o </w:t>
      </w:r>
      <w:r w:rsidR="006F1D23" w:rsidRPr="007C6322">
        <w:t xml:space="preserve">kitas </w:t>
      </w:r>
      <w:r w:rsidR="00003308" w:rsidRPr="007C6322">
        <w:t xml:space="preserve">paliekamas </w:t>
      </w:r>
      <w:r w:rsidR="001B301F" w:rsidRPr="007C6322">
        <w:t>GPTS</w:t>
      </w:r>
      <w:r w:rsidR="00003308" w:rsidRPr="007C6322">
        <w:t>.</w:t>
      </w:r>
    </w:p>
    <w:p w:rsidR="00FB4B2E" w:rsidRPr="007C6322" w:rsidRDefault="00632001" w:rsidP="009B6C38">
      <w:pPr>
        <w:pStyle w:val="BodyText2"/>
        <w:ind w:firstLine="720"/>
      </w:pPr>
      <w:r w:rsidRPr="007C6322">
        <w:t>7</w:t>
      </w:r>
      <w:r w:rsidR="00311BCF" w:rsidRPr="007C6322">
        <w:t>.</w:t>
      </w:r>
      <w:r w:rsidR="004A1C85" w:rsidRPr="007C6322">
        <w:t> </w:t>
      </w:r>
      <w:r w:rsidR="004445A1" w:rsidRPr="007C6322">
        <w:t>PGOES specialistai</w:t>
      </w:r>
      <w:r w:rsidR="00311BCF" w:rsidRPr="007C6322">
        <w:t>,</w:t>
      </w:r>
      <w:r w:rsidR="00341EE8" w:rsidRPr="007C6322">
        <w:t xml:space="preserve"> gavę įtar</w:t>
      </w:r>
      <w:r w:rsidR="004445A1" w:rsidRPr="007C6322">
        <w:t>tinus</w:t>
      </w:r>
      <w:r w:rsidR="00341EE8" w:rsidRPr="007C6322">
        <w:t xml:space="preserve"> pinigus</w:t>
      </w:r>
      <w:r w:rsidR="007C6322" w:rsidRPr="007C6322">
        <w:t>,</w:t>
      </w:r>
      <w:r w:rsidR="00FB4B2E" w:rsidRPr="007C6322">
        <w:t xml:space="preserve"> privalo atlikti įtartinų pinigų </w:t>
      </w:r>
      <w:r w:rsidR="007F5029" w:rsidRPr="007C6322">
        <w:t xml:space="preserve">tikrumo </w:t>
      </w:r>
      <w:r w:rsidR="00FB4B2E" w:rsidRPr="007C6322">
        <w:t xml:space="preserve">tyrimą per </w:t>
      </w:r>
      <w:r w:rsidR="00313769" w:rsidRPr="007C6322">
        <w:t>10</w:t>
      </w:r>
      <w:r w:rsidR="00FB4B2E" w:rsidRPr="007C6322">
        <w:t xml:space="preserve"> darbo dien</w:t>
      </w:r>
      <w:r w:rsidR="00313769" w:rsidRPr="007C6322">
        <w:t>ų</w:t>
      </w:r>
      <w:r w:rsidR="00FB4B2E" w:rsidRPr="007C6322">
        <w:t xml:space="preserve"> nuo jų gavimo dienos ir </w:t>
      </w:r>
      <w:r w:rsidR="00192EEF" w:rsidRPr="007C6322">
        <w:t>užpildyti atitinkamas prašymo ar</w:t>
      </w:r>
      <w:r w:rsidR="007C6322" w:rsidRPr="007C6322">
        <w:t>ba</w:t>
      </w:r>
      <w:r w:rsidR="00192EEF" w:rsidRPr="007C6322">
        <w:t xml:space="preserve"> įtartinų pinigų akto grafas</w:t>
      </w:r>
      <w:r w:rsidR="008D7772" w:rsidRPr="007C6322">
        <w:t>, surašyti nustatytos formos dokumentą (toliau – specialisto išvada)</w:t>
      </w:r>
      <w:r w:rsidR="00FB4B2E" w:rsidRPr="007C6322">
        <w:t xml:space="preserve">. </w:t>
      </w:r>
      <w:r w:rsidR="00902D0E" w:rsidRPr="007C6322">
        <w:t>Atliekant</w:t>
      </w:r>
      <w:r w:rsidR="007C6322" w:rsidRPr="007C6322">
        <w:t>ys</w:t>
      </w:r>
      <w:r w:rsidR="00902D0E" w:rsidRPr="007C6322">
        <w:t xml:space="preserve"> tikrumo tyrimą PGOES specialistai yra įspėti </w:t>
      </w:r>
      <w:r w:rsidR="00902D0E" w:rsidRPr="007C6322">
        <w:rPr>
          <w:szCs w:val="20"/>
        </w:rPr>
        <w:t xml:space="preserve">dėl atsakomybės pagal Lietuvos Respublikos </w:t>
      </w:r>
      <w:r w:rsidR="007C6322" w:rsidRPr="007C6322">
        <w:rPr>
          <w:szCs w:val="20"/>
        </w:rPr>
        <w:t>b</w:t>
      </w:r>
      <w:r w:rsidR="007F4D3A" w:rsidRPr="007C6322">
        <w:rPr>
          <w:szCs w:val="20"/>
        </w:rPr>
        <w:t>audžiamojo kodekso</w:t>
      </w:r>
      <w:r w:rsidR="00902D0E" w:rsidRPr="007C6322">
        <w:rPr>
          <w:szCs w:val="20"/>
        </w:rPr>
        <w:t xml:space="preserve"> 235</w:t>
      </w:r>
      <w:r w:rsidR="007C6322">
        <w:rPr>
          <w:szCs w:val="20"/>
        </w:rPr>
        <w:t xml:space="preserve"> </w:t>
      </w:r>
      <w:r w:rsidR="00902D0E" w:rsidRPr="007C6322">
        <w:rPr>
          <w:szCs w:val="20"/>
        </w:rPr>
        <w:t>str</w:t>
      </w:r>
      <w:r w:rsidR="007F4D3A" w:rsidRPr="007C6322">
        <w:rPr>
          <w:szCs w:val="20"/>
        </w:rPr>
        <w:t>aipsnį</w:t>
      </w:r>
      <w:r w:rsidR="00902D0E" w:rsidRPr="007C6322">
        <w:rPr>
          <w:szCs w:val="20"/>
        </w:rPr>
        <w:t>.</w:t>
      </w:r>
    </w:p>
    <w:p w:rsidR="00887352" w:rsidRPr="007C6322" w:rsidRDefault="00632001" w:rsidP="009B6C38">
      <w:pPr>
        <w:ind w:firstLine="720"/>
        <w:jc w:val="both"/>
      </w:pPr>
      <w:r w:rsidRPr="007C6322">
        <w:t>8</w:t>
      </w:r>
      <w:r w:rsidR="00887352" w:rsidRPr="007C6322">
        <w:t>.</w:t>
      </w:r>
      <w:r w:rsidR="007C6322" w:rsidRPr="007C6322">
        <w:t> </w:t>
      </w:r>
      <w:r w:rsidR="00887352" w:rsidRPr="007C6322">
        <w:t xml:space="preserve">Jeigu </w:t>
      </w:r>
      <w:r w:rsidR="004445A1" w:rsidRPr="007C6322">
        <w:t xml:space="preserve">PGOES </w:t>
      </w:r>
      <w:r w:rsidR="00093F63" w:rsidRPr="007C6322">
        <w:t>specialistai</w:t>
      </w:r>
      <w:r w:rsidR="00887352" w:rsidRPr="007C6322">
        <w:t>, atlikę įtar</w:t>
      </w:r>
      <w:r w:rsidR="004445A1" w:rsidRPr="007C6322">
        <w:t>tinų</w:t>
      </w:r>
      <w:r w:rsidR="00887352" w:rsidRPr="007C6322">
        <w:t xml:space="preserve"> pinigų</w:t>
      </w:r>
      <w:r w:rsidR="007F5029" w:rsidRPr="007C6322">
        <w:t xml:space="preserve"> tikrumo</w:t>
      </w:r>
      <w:r w:rsidR="00887352" w:rsidRPr="007C6322">
        <w:t xml:space="preserve"> tyrimą, nustato, kad:</w:t>
      </w:r>
    </w:p>
    <w:p w:rsidR="004445A1" w:rsidRPr="007C6322" w:rsidRDefault="00632001" w:rsidP="009B6C38">
      <w:pPr>
        <w:ind w:firstLine="720"/>
        <w:jc w:val="both"/>
      </w:pPr>
      <w:r w:rsidRPr="007C6322">
        <w:t>8</w:t>
      </w:r>
      <w:r w:rsidR="00887352" w:rsidRPr="007C6322">
        <w:t>.1. pinigai padirbti, jie</w:t>
      </w:r>
      <w:r w:rsidR="004445A1" w:rsidRPr="007C6322">
        <w:t>:</w:t>
      </w:r>
    </w:p>
    <w:p w:rsidR="004445A1" w:rsidRPr="007C6322" w:rsidRDefault="00632001" w:rsidP="009B6C38">
      <w:pPr>
        <w:ind w:firstLine="720"/>
        <w:jc w:val="both"/>
      </w:pPr>
      <w:r w:rsidRPr="007C6322">
        <w:t>8</w:t>
      </w:r>
      <w:r w:rsidR="004445A1" w:rsidRPr="007C6322">
        <w:t>.1.1.</w:t>
      </w:r>
      <w:r w:rsidR="007C6322">
        <w:t> </w:t>
      </w:r>
      <w:r w:rsidR="002F698D" w:rsidRPr="007C6322">
        <w:t>užpildo prašymo</w:t>
      </w:r>
      <w:r w:rsidR="00406E2B" w:rsidRPr="007C6322">
        <w:t xml:space="preserve"> ar</w:t>
      </w:r>
      <w:r w:rsidR="007C6322">
        <w:t>ba</w:t>
      </w:r>
      <w:r w:rsidR="00406E2B" w:rsidRPr="007C6322">
        <w:t xml:space="preserve"> įtartinų pinigų akto </w:t>
      </w:r>
      <w:r w:rsidR="002F698D" w:rsidRPr="007C6322">
        <w:t>grafas</w:t>
      </w:r>
      <w:r w:rsidR="008D7772" w:rsidRPr="007C6322">
        <w:t>, surašo specialisto išvadą</w:t>
      </w:r>
      <w:r w:rsidR="002F698D" w:rsidRPr="007C6322">
        <w:t xml:space="preserve"> ir</w:t>
      </w:r>
      <w:r w:rsidR="00DE7002" w:rsidRPr="007C6322">
        <w:t xml:space="preserve"> </w:t>
      </w:r>
      <w:r w:rsidR="00313769" w:rsidRPr="007C6322">
        <w:t xml:space="preserve">kartu su padirbtais pinigais </w:t>
      </w:r>
      <w:r w:rsidR="00887352" w:rsidRPr="007C6322">
        <w:t xml:space="preserve">išsiunčia </w:t>
      </w:r>
      <w:r w:rsidR="00DE7002" w:rsidRPr="007C6322">
        <w:t xml:space="preserve">juos </w:t>
      </w:r>
      <w:r w:rsidR="00887352" w:rsidRPr="007C6322">
        <w:t>teritoriniam</w:t>
      </w:r>
      <w:r w:rsidR="00C0404A" w:rsidRPr="007C6322">
        <w:t xml:space="preserve"> miesto (rajono)</w:t>
      </w:r>
      <w:r w:rsidR="00887352" w:rsidRPr="007C6322">
        <w:t xml:space="preserve"> policijos komisariatui</w:t>
      </w:r>
      <w:r w:rsidR="004445A1" w:rsidRPr="007C6322">
        <w:t>;</w:t>
      </w:r>
    </w:p>
    <w:p w:rsidR="004445A1" w:rsidRPr="007C6322" w:rsidRDefault="00632001" w:rsidP="009B6C38">
      <w:pPr>
        <w:ind w:firstLine="720"/>
        <w:jc w:val="both"/>
      </w:pPr>
      <w:r w:rsidRPr="007C6322">
        <w:t>8</w:t>
      </w:r>
      <w:r w:rsidR="004445A1" w:rsidRPr="007C6322">
        <w:t>.1.2.</w:t>
      </w:r>
      <w:r w:rsidR="007C6322">
        <w:t> </w:t>
      </w:r>
      <w:r w:rsidR="00FE13B6" w:rsidRPr="007C6322">
        <w:t xml:space="preserve">vieną prašymo </w:t>
      </w:r>
      <w:r w:rsidR="002F698D" w:rsidRPr="007C6322">
        <w:t>kopiją</w:t>
      </w:r>
      <w:r w:rsidR="007410BD" w:rsidRPr="007C6322">
        <w:t xml:space="preserve"> </w:t>
      </w:r>
      <w:r w:rsidR="00A97D65" w:rsidRPr="007C6322">
        <w:t xml:space="preserve">išsiunčia </w:t>
      </w:r>
      <w:r w:rsidR="004445A1" w:rsidRPr="007C6322">
        <w:t xml:space="preserve">įtartinus </w:t>
      </w:r>
      <w:r w:rsidR="00853B4B" w:rsidRPr="007C6322">
        <w:t xml:space="preserve">pinigus pateikusiam </w:t>
      </w:r>
      <w:r w:rsidR="004445A1" w:rsidRPr="007C6322">
        <w:t>asmeniu</w:t>
      </w:r>
      <w:r w:rsidR="008F6212" w:rsidRPr="007C6322">
        <w:t>i</w:t>
      </w:r>
      <w:r w:rsidR="004445A1" w:rsidRPr="007C6322">
        <w:t xml:space="preserve"> </w:t>
      </w:r>
      <w:r w:rsidR="002F698D" w:rsidRPr="007C6322">
        <w:t>ar</w:t>
      </w:r>
      <w:r w:rsidR="00DE7002" w:rsidRPr="007C6322">
        <w:t>ba</w:t>
      </w:r>
      <w:r w:rsidR="002F698D" w:rsidRPr="007C6322">
        <w:t xml:space="preserve"> </w:t>
      </w:r>
      <w:r w:rsidR="00406E2B" w:rsidRPr="007C6322">
        <w:t>įtartinų pinigų akto kopiją</w:t>
      </w:r>
      <w:r w:rsidR="007410BD" w:rsidRPr="007C6322">
        <w:t xml:space="preserve"> </w:t>
      </w:r>
      <w:r w:rsidR="002F698D" w:rsidRPr="007C6322">
        <w:t>perduoda GPTS</w:t>
      </w:r>
      <w:r w:rsidR="00887352" w:rsidRPr="007C6322">
        <w:t>;</w:t>
      </w:r>
    </w:p>
    <w:p w:rsidR="007C6322" w:rsidRDefault="00632001" w:rsidP="009B6C38">
      <w:pPr>
        <w:ind w:firstLine="720"/>
        <w:jc w:val="both"/>
      </w:pPr>
      <w:r w:rsidRPr="007C6322">
        <w:t>8</w:t>
      </w:r>
      <w:r w:rsidR="004445A1" w:rsidRPr="007C6322">
        <w:t>.1.3.</w:t>
      </w:r>
      <w:r w:rsidR="007C6322">
        <w:t> </w:t>
      </w:r>
      <w:r w:rsidR="00FE13B6" w:rsidRPr="007C6322">
        <w:t>vien</w:t>
      </w:r>
      <w:r w:rsidR="004445A1" w:rsidRPr="007C6322">
        <w:t>ą</w:t>
      </w:r>
      <w:r w:rsidR="00FE13B6" w:rsidRPr="007C6322">
        <w:t xml:space="preserve"> </w:t>
      </w:r>
      <w:r w:rsidR="00406E2B" w:rsidRPr="007C6322">
        <w:t>prašymo ar</w:t>
      </w:r>
      <w:r w:rsidR="007C6322">
        <w:t>ba</w:t>
      </w:r>
      <w:r w:rsidR="00406E2B" w:rsidRPr="007C6322">
        <w:t xml:space="preserve"> </w:t>
      </w:r>
      <w:r w:rsidR="007F1032" w:rsidRPr="007C6322">
        <w:t>įtartinų pinigų akto</w:t>
      </w:r>
      <w:r w:rsidR="00FE13B6" w:rsidRPr="007C6322">
        <w:t xml:space="preserve"> </w:t>
      </w:r>
      <w:r w:rsidR="002F698D" w:rsidRPr="007C6322">
        <w:t>kopiją</w:t>
      </w:r>
      <w:r w:rsidR="00FE13B6" w:rsidRPr="007C6322">
        <w:t xml:space="preserve"> palieka </w:t>
      </w:r>
      <w:r w:rsidR="004445A1" w:rsidRPr="007C6322">
        <w:t>PGOES</w:t>
      </w:r>
      <w:r w:rsidR="007C6322">
        <w:t>;</w:t>
      </w:r>
    </w:p>
    <w:p w:rsidR="004445A1" w:rsidRPr="007C6322" w:rsidRDefault="00632001" w:rsidP="009B6C38">
      <w:pPr>
        <w:ind w:firstLine="720"/>
        <w:jc w:val="both"/>
      </w:pPr>
      <w:r w:rsidRPr="007C6322">
        <w:t>8</w:t>
      </w:r>
      <w:r w:rsidR="00887352" w:rsidRPr="007C6322">
        <w:t>.2. pinigai tikri,</w:t>
      </w:r>
      <w:r w:rsidR="004445A1" w:rsidRPr="007C6322">
        <w:t xml:space="preserve"> jie:</w:t>
      </w:r>
    </w:p>
    <w:p w:rsidR="004445A1" w:rsidRPr="007C6322" w:rsidRDefault="00632001" w:rsidP="00887352">
      <w:pPr>
        <w:ind w:firstLine="720"/>
        <w:jc w:val="both"/>
      </w:pPr>
      <w:r w:rsidRPr="007C6322">
        <w:t>8</w:t>
      </w:r>
      <w:r w:rsidR="004445A1" w:rsidRPr="007C6322">
        <w:t>.2.1.</w:t>
      </w:r>
      <w:r w:rsidR="007C6322">
        <w:t> </w:t>
      </w:r>
      <w:r w:rsidR="00887352" w:rsidRPr="007C6322">
        <w:t>inicijuoja pinigų vertės grąžinimą savininkui</w:t>
      </w:r>
      <w:r w:rsidR="004445A1" w:rsidRPr="007C6322">
        <w:t xml:space="preserve">, </w:t>
      </w:r>
      <w:r w:rsidR="008F6212" w:rsidRPr="007C6322">
        <w:t>j</w:t>
      </w:r>
      <w:r w:rsidR="004445A1" w:rsidRPr="007C6322">
        <w:t>ei žinomi savininko duomenys;</w:t>
      </w:r>
    </w:p>
    <w:p w:rsidR="004445A1" w:rsidRPr="007C6322" w:rsidRDefault="00632001" w:rsidP="00887352">
      <w:pPr>
        <w:ind w:firstLine="720"/>
        <w:jc w:val="both"/>
      </w:pPr>
      <w:r w:rsidRPr="007C6322">
        <w:t>8</w:t>
      </w:r>
      <w:r w:rsidR="004445A1" w:rsidRPr="007C6322">
        <w:t>.2.2.</w:t>
      </w:r>
      <w:r w:rsidR="007C6322">
        <w:t> </w:t>
      </w:r>
      <w:r w:rsidR="00E15C91" w:rsidRPr="007C6322">
        <w:t xml:space="preserve">jei </w:t>
      </w:r>
      <w:r w:rsidR="00E15C91">
        <w:t>savininko duomenys</w:t>
      </w:r>
      <w:r w:rsidR="00E15C91" w:rsidRPr="007C6322">
        <w:t xml:space="preserve"> nežinomi</w:t>
      </w:r>
      <w:r w:rsidR="00E15C91">
        <w:t>,</w:t>
      </w:r>
      <w:r w:rsidR="00E15C91" w:rsidRPr="007C6322">
        <w:t xml:space="preserve"> </w:t>
      </w:r>
      <w:r w:rsidR="00DE7002" w:rsidRPr="007C6322">
        <w:t>su</w:t>
      </w:r>
      <w:r w:rsidR="004445A1" w:rsidRPr="007C6322">
        <w:t xml:space="preserve">rašo </w:t>
      </w:r>
      <w:r w:rsidR="0069383C" w:rsidRPr="007C6322">
        <w:t xml:space="preserve">ir išsiunčia </w:t>
      </w:r>
      <w:r w:rsidR="008F6212" w:rsidRPr="007C6322">
        <w:t>raštą</w:t>
      </w:r>
      <w:r w:rsidR="004445A1" w:rsidRPr="007C6322">
        <w:t xml:space="preserve"> pinigus pateikusia</w:t>
      </w:r>
      <w:r w:rsidR="00406E2B" w:rsidRPr="007C6322">
        <w:t>m asmeniui</w:t>
      </w:r>
      <w:r w:rsidR="004445A1" w:rsidRPr="007C6322">
        <w:t xml:space="preserve"> su p</w:t>
      </w:r>
      <w:r w:rsidR="008F6212" w:rsidRPr="007C6322">
        <w:t>ra</w:t>
      </w:r>
      <w:r w:rsidR="004445A1" w:rsidRPr="007C6322">
        <w:t>šymu pateikti pinigų savininko duomenis</w:t>
      </w:r>
      <w:r w:rsidR="00406E2B" w:rsidRPr="007C6322">
        <w:t>.</w:t>
      </w:r>
    </w:p>
    <w:p w:rsidR="00C103F0" w:rsidRPr="007C6322" w:rsidRDefault="00632001" w:rsidP="00C103F0">
      <w:pPr>
        <w:ind w:firstLine="720"/>
        <w:jc w:val="both"/>
      </w:pPr>
      <w:r w:rsidRPr="007C6322">
        <w:t>9</w:t>
      </w:r>
      <w:r w:rsidR="00C103F0" w:rsidRPr="007C6322">
        <w:t>.</w:t>
      </w:r>
      <w:r w:rsidR="007C6322">
        <w:t> </w:t>
      </w:r>
      <w:r w:rsidR="00C103F0" w:rsidRPr="007C6322">
        <w:t>Jei pripažintų tikrais pinigų savinink</w:t>
      </w:r>
      <w:r w:rsidR="001F2A83" w:rsidRPr="007C6322">
        <w:t>o neįmanoma nustatyti</w:t>
      </w:r>
      <w:r w:rsidR="00C103F0" w:rsidRPr="007C6322">
        <w:t>, pinigai perduodami valstybės nuosavybėn Lietuvos Respublikos civilinio kodekso nustatyta tvarka.</w:t>
      </w:r>
    </w:p>
    <w:p w:rsidR="00887352" w:rsidRPr="007C6322" w:rsidRDefault="00887352" w:rsidP="00887352">
      <w:pPr>
        <w:ind w:firstLine="720"/>
        <w:jc w:val="both"/>
      </w:pPr>
    </w:p>
    <w:p w:rsidR="00DE7002" w:rsidRPr="007C6322" w:rsidRDefault="00B73E6F" w:rsidP="00FB4B2E">
      <w:pPr>
        <w:pStyle w:val="BodyText"/>
      </w:pPr>
      <w:r w:rsidRPr="007C6322">
        <w:t>I</w:t>
      </w:r>
      <w:r w:rsidR="008F6212" w:rsidRPr="007C6322">
        <w:t>I</w:t>
      </w:r>
      <w:r w:rsidR="0064008F" w:rsidRPr="007C6322">
        <w:t>I</w:t>
      </w:r>
      <w:r w:rsidR="00DE7002" w:rsidRPr="007C6322">
        <w:t xml:space="preserve"> SKYRIUS</w:t>
      </w:r>
    </w:p>
    <w:p w:rsidR="008D7772" w:rsidRPr="007C6322" w:rsidRDefault="0069383C" w:rsidP="008D7772">
      <w:pPr>
        <w:pStyle w:val="BodyText"/>
        <w:rPr>
          <w:caps/>
        </w:rPr>
      </w:pPr>
      <w:r w:rsidRPr="007C6322">
        <w:rPr>
          <w:caps/>
        </w:rPr>
        <w:t>GRYNŲJŲ PINIGŲ TVARKYTOJ</w:t>
      </w:r>
      <w:r w:rsidR="00E15C91">
        <w:rPr>
          <w:caps/>
        </w:rPr>
        <w:t>Ų</w:t>
      </w:r>
      <w:r w:rsidRPr="007C6322">
        <w:rPr>
          <w:caps/>
        </w:rPr>
        <w:t xml:space="preserve"> GAUTŲ IR</w:t>
      </w:r>
      <w:r w:rsidR="00E15C91">
        <w:rPr>
          <w:caps/>
        </w:rPr>
        <w:t xml:space="preserve"> (</w:t>
      </w:r>
      <w:r w:rsidRPr="007C6322">
        <w:rPr>
          <w:caps/>
        </w:rPr>
        <w:t>AR</w:t>
      </w:r>
      <w:r w:rsidR="00E15C91">
        <w:rPr>
          <w:caps/>
        </w:rPr>
        <w:t>BA)</w:t>
      </w:r>
      <w:r w:rsidRPr="007C6322">
        <w:rPr>
          <w:caps/>
        </w:rPr>
        <w:t xml:space="preserve"> </w:t>
      </w:r>
      <w:r w:rsidR="00E15C91" w:rsidRPr="007C6322">
        <w:rPr>
          <w:caps/>
        </w:rPr>
        <w:t>PAS</w:t>
      </w:r>
      <w:r w:rsidR="00E15C91">
        <w:rPr>
          <w:caps/>
        </w:rPr>
        <w:t xml:space="preserve"> JUOS</w:t>
      </w:r>
      <w:r w:rsidR="00E15C91" w:rsidRPr="007C6322">
        <w:rPr>
          <w:caps/>
        </w:rPr>
        <w:t xml:space="preserve"> </w:t>
      </w:r>
      <w:r w:rsidRPr="007C6322">
        <w:rPr>
          <w:caps/>
        </w:rPr>
        <w:t xml:space="preserve">RASTŲ </w:t>
      </w:r>
      <w:r w:rsidR="008D7772" w:rsidRPr="007C6322">
        <w:rPr>
          <w:caps/>
        </w:rPr>
        <w:t>ĮtarTinų pinigų</w:t>
      </w:r>
      <w:r w:rsidRPr="007C6322">
        <w:rPr>
          <w:caps/>
        </w:rPr>
        <w:t xml:space="preserve"> </w:t>
      </w:r>
      <w:r w:rsidR="008D7772" w:rsidRPr="007C6322">
        <w:rPr>
          <w:caps/>
        </w:rPr>
        <w:t xml:space="preserve">perdavimas teritoriniam </w:t>
      </w:r>
      <w:r w:rsidR="00315CDE" w:rsidRPr="007C6322">
        <w:rPr>
          <w:caps/>
        </w:rPr>
        <w:t xml:space="preserve">MIESTO (RAJONO) </w:t>
      </w:r>
      <w:r w:rsidR="008D7772" w:rsidRPr="007C6322">
        <w:rPr>
          <w:caps/>
        </w:rPr>
        <w:t>policijos komisariatui</w:t>
      </w:r>
    </w:p>
    <w:p w:rsidR="008D7772" w:rsidRPr="007C6322" w:rsidRDefault="008D7772" w:rsidP="008D7772">
      <w:pPr>
        <w:pStyle w:val="BodyText"/>
        <w:rPr>
          <w:caps/>
        </w:rPr>
      </w:pPr>
    </w:p>
    <w:p w:rsidR="00413EB2" w:rsidRPr="007C6322" w:rsidRDefault="008D7772" w:rsidP="00413EB2">
      <w:pPr>
        <w:ind w:firstLine="720"/>
        <w:jc w:val="both"/>
      </w:pPr>
      <w:r w:rsidRPr="007C6322">
        <w:t>1</w:t>
      </w:r>
      <w:r w:rsidR="00990126" w:rsidRPr="007C6322">
        <w:t>0</w:t>
      </w:r>
      <w:r w:rsidRPr="007C6322">
        <w:t>.</w:t>
      </w:r>
      <w:r w:rsidR="00E15C91">
        <w:t> </w:t>
      </w:r>
      <w:r w:rsidR="0064008F" w:rsidRPr="007C6322">
        <w:t>G</w:t>
      </w:r>
      <w:r w:rsidRPr="007C6322">
        <w:t>rynųjų pinigų tvarkytoja</w:t>
      </w:r>
      <w:r w:rsidR="00827E98" w:rsidRPr="007C6322">
        <w:t>s</w:t>
      </w:r>
      <w:r w:rsidRPr="007C6322">
        <w:t xml:space="preserve"> p</w:t>
      </w:r>
      <w:r w:rsidR="00827E98" w:rsidRPr="007C6322">
        <w:t xml:space="preserve">rivalo </w:t>
      </w:r>
      <w:r w:rsidR="00E15C91">
        <w:t>išimti</w:t>
      </w:r>
      <w:r w:rsidR="00827E98" w:rsidRPr="007C6322">
        <w:t xml:space="preserve"> iš apyvartos gautus </w:t>
      </w:r>
      <w:r w:rsidR="0069383C" w:rsidRPr="007C6322">
        <w:t xml:space="preserve">įtartinus </w:t>
      </w:r>
      <w:r w:rsidR="003F22D4" w:rsidRPr="007C6322">
        <w:t>pinigus</w:t>
      </w:r>
      <w:r w:rsidR="00E15C91">
        <w:t xml:space="preserve"> ir juos</w:t>
      </w:r>
      <w:r w:rsidR="00827E98" w:rsidRPr="007C6322">
        <w:t xml:space="preserve"> perduoti teritoriniam </w:t>
      </w:r>
      <w:r w:rsidR="00C0404A" w:rsidRPr="007C6322">
        <w:t xml:space="preserve">miesto (rajono) </w:t>
      </w:r>
      <w:r w:rsidR="00827E98" w:rsidRPr="007C6322">
        <w:t>policijos komisariatui</w:t>
      </w:r>
      <w:r w:rsidR="00C0404A" w:rsidRPr="007C6322">
        <w:t>.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</w:t>
      </w:r>
      <w:r w:rsidR="00E15C91">
        <w:t> </w:t>
      </w:r>
      <w:r w:rsidRPr="007C6322">
        <w:t>Grynųjų pinigų tvarkytojas, kuriam buvo pateikti įtar</w:t>
      </w:r>
      <w:r w:rsidR="00B73E6F" w:rsidRPr="007C6322">
        <w:t>tini</w:t>
      </w:r>
      <w:r w:rsidRPr="007C6322">
        <w:t xml:space="preserve"> pinigai, privalo: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.1.</w:t>
      </w:r>
      <w:r w:rsidR="00E15C91">
        <w:t> </w:t>
      </w:r>
      <w:r w:rsidRPr="007C6322">
        <w:t>nedelsdamas telefonu 112 pranešti apie gautus įtariamus padirbtais pinigus teritoriniam miesto (rajono) policijos komisariatui ir imtis priemonių asmens, pateikusio pinigus, tapatybei nustatyti</w:t>
      </w:r>
      <w:r w:rsidR="00A56A29" w:rsidRPr="007C6322">
        <w:t>;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.2.</w:t>
      </w:r>
      <w:r w:rsidR="005E59AE">
        <w:t> </w:t>
      </w:r>
      <w:r w:rsidRPr="007C6322">
        <w:t>surašyti tris prašymo egzempliorius (</w:t>
      </w:r>
      <w:r w:rsidR="00313769" w:rsidRPr="007C6322">
        <w:t>3</w:t>
      </w:r>
      <w:r w:rsidRPr="007C6322">
        <w:t xml:space="preserve"> priedas)</w:t>
      </w:r>
      <w:r w:rsidR="005E59AE">
        <w:t>, kurių v</w:t>
      </w:r>
      <w:r w:rsidRPr="007C6322">
        <w:t>ienas kartu su įtar</w:t>
      </w:r>
      <w:r w:rsidR="00B73E6F" w:rsidRPr="007C6322">
        <w:t>tinais</w:t>
      </w:r>
      <w:r w:rsidRPr="007C6322">
        <w:t xml:space="preserve"> pinigais perduodamas teritoriniam miesto (rajono) policijos komisariatui, antras atiduodamas asmeniui, pateikusiam įtar</w:t>
      </w:r>
      <w:r w:rsidR="00B73E6F" w:rsidRPr="007C6322">
        <w:t>tinus</w:t>
      </w:r>
      <w:r w:rsidRPr="007C6322">
        <w:t xml:space="preserve"> pinigus, trečias kartu su policijos komisariato darbuotojo patvirtinimu, kad </w:t>
      </w:r>
      <w:proofErr w:type="gramStart"/>
      <w:r w:rsidRPr="007C6322">
        <w:t>gauti</w:t>
      </w:r>
      <w:proofErr w:type="gramEnd"/>
      <w:r w:rsidRPr="007C6322">
        <w:t xml:space="preserve"> įtar</w:t>
      </w:r>
      <w:r w:rsidR="00B73E6F" w:rsidRPr="007C6322">
        <w:t>tini</w:t>
      </w:r>
      <w:r w:rsidRPr="007C6322">
        <w:t xml:space="preserve"> pinigai, pridedamas prie Grynųjų pinigų tvarkytojo dokumentų. Prašymą teritoriniam miesto (rajono) policijos komisariatui pasirašo Grynųjų pinigų tvarkytojo </w:t>
      </w:r>
      <w:r w:rsidRPr="007C6322">
        <w:lastRenderedPageBreak/>
        <w:t>kasos operacijų padalinio vadovas. Prašyme miesto (rajono) teritoriniam policijos komisariatui nurodoma: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.2.1.</w:t>
      </w:r>
      <w:r w:rsidR="005E59AE">
        <w:t> </w:t>
      </w:r>
      <w:r w:rsidRPr="007C6322">
        <w:t>duomenys apie įtartinus pinigus pateikusį asmenį: vardas, pavardė, adresas, telefonas (jei fizinis asmuo) ar įmonės</w:t>
      </w:r>
      <w:r w:rsidR="005E59AE">
        <w:t> </w:t>
      </w:r>
      <w:r w:rsidRPr="007C6322">
        <w:t>/</w:t>
      </w:r>
      <w:r w:rsidR="005E59AE">
        <w:t xml:space="preserve"> </w:t>
      </w:r>
      <w:r w:rsidRPr="007C6322">
        <w:t>įstaigos pavadinimas, adresas, kontaktinis telefonas (jei juridinis asmuo), banko sąskaitos rekvizitai;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.2.2</w:t>
      </w:r>
      <w:r w:rsidR="005E59AE">
        <w:t>. </w:t>
      </w:r>
      <w:r w:rsidRPr="007C6322">
        <w:t>duomenys apie įtartinų pinigų savininką</w:t>
      </w:r>
      <w:r w:rsidR="005E59AE">
        <w:t>,</w:t>
      </w:r>
      <w:r w:rsidRPr="007C6322">
        <w:t xml:space="preserve"> kaip nurodyta </w:t>
      </w:r>
      <w:r w:rsidR="00A56A29" w:rsidRPr="007C6322">
        <w:t>1</w:t>
      </w:r>
      <w:r w:rsidR="00990126" w:rsidRPr="007C6322">
        <w:t>1</w:t>
      </w:r>
      <w:r w:rsidR="00A56A29" w:rsidRPr="007C6322">
        <w:t xml:space="preserve">.2.1 </w:t>
      </w:r>
      <w:r w:rsidRPr="007C6322">
        <w:t>papunktyje, jei savininkas yra kitas asmuo;</w:t>
      </w:r>
    </w:p>
    <w:p w:rsidR="00892234" w:rsidRPr="007C6322" w:rsidRDefault="00892234" w:rsidP="00892234">
      <w:pPr>
        <w:ind w:firstLine="720"/>
        <w:jc w:val="both"/>
      </w:pPr>
      <w:r w:rsidRPr="007C6322">
        <w:t>1</w:t>
      </w:r>
      <w:r w:rsidR="00990126" w:rsidRPr="007C6322">
        <w:t>1</w:t>
      </w:r>
      <w:r w:rsidRPr="007C6322">
        <w:t>.2.3.</w:t>
      </w:r>
      <w:r w:rsidR="005E59AE">
        <w:t> </w:t>
      </w:r>
      <w:r w:rsidRPr="007C6322">
        <w:t xml:space="preserve">duomenys apie įtartinus pinigus: banknotų arba monetų nominalai, </w:t>
      </w:r>
      <w:r w:rsidR="005E59AE">
        <w:t xml:space="preserve">kiekvieno </w:t>
      </w:r>
      <w:r w:rsidRPr="007C6322">
        <w:t>banknot</w:t>
      </w:r>
      <w:r w:rsidR="005E59AE">
        <w:t>o</w:t>
      </w:r>
      <w:r w:rsidRPr="007C6322">
        <w:t xml:space="preserve"> serija ir numeris, banknot</w:t>
      </w:r>
      <w:r w:rsidR="005E59AE">
        <w:t>o</w:t>
      </w:r>
      <w:r w:rsidRPr="007C6322">
        <w:t xml:space="preserve"> ir</w:t>
      </w:r>
      <w:r w:rsidR="005E59AE">
        <w:t xml:space="preserve"> (</w:t>
      </w:r>
      <w:r w:rsidRPr="007C6322">
        <w:t>ar</w:t>
      </w:r>
      <w:r w:rsidR="005E59AE">
        <w:t>ba)</w:t>
      </w:r>
      <w:r w:rsidRPr="007C6322">
        <w:t xml:space="preserve"> monet</w:t>
      </w:r>
      <w:r w:rsidR="005E59AE">
        <w:t>os</w:t>
      </w:r>
      <w:r w:rsidRPr="007C6322">
        <w:t xml:space="preserve"> laidos metai, kiekis.</w:t>
      </w:r>
    </w:p>
    <w:p w:rsidR="00315CDE" w:rsidRPr="007C6322" w:rsidRDefault="00315CDE" w:rsidP="00315CDE">
      <w:pPr>
        <w:ind w:firstLine="720"/>
        <w:jc w:val="both"/>
      </w:pPr>
      <w:r w:rsidRPr="007C6322">
        <w:t>1</w:t>
      </w:r>
      <w:r w:rsidR="00990126" w:rsidRPr="007C6322">
        <w:t>2</w:t>
      </w:r>
      <w:r w:rsidRPr="007C6322">
        <w:t>.</w:t>
      </w:r>
      <w:r w:rsidR="005E59AE">
        <w:t> </w:t>
      </w:r>
      <w:r w:rsidRPr="007C6322">
        <w:t>Jeigu įtartini pinigai randami perskaičiuojant pinigus pas grynųjų pinigų tvarkytojus, surašo</w:t>
      </w:r>
      <w:r w:rsidR="00313769" w:rsidRPr="007C6322">
        <w:t>mi</w:t>
      </w:r>
      <w:r w:rsidRPr="007C6322">
        <w:t xml:space="preserve"> du įtartinų pinigų akt</w:t>
      </w:r>
      <w:r w:rsidR="00313769" w:rsidRPr="007C6322">
        <w:t>ai</w:t>
      </w:r>
      <w:r w:rsidRPr="007C6322">
        <w:t xml:space="preserve"> (2 priedas). Vienas įtartinų pinigų akto egzempliorius kartu su įtartinais pinigais perduodamas teritoriniam miesto (rajono) policijos komisariatui, o </w:t>
      </w:r>
      <w:r w:rsidR="00A56A29" w:rsidRPr="007C6322">
        <w:t xml:space="preserve">kitas </w:t>
      </w:r>
      <w:r w:rsidRPr="007C6322">
        <w:t>paliekamas grynųjų pinigų tvarkytojui.</w:t>
      </w:r>
    </w:p>
    <w:p w:rsidR="00CA58DE" w:rsidRPr="007C6322" w:rsidRDefault="00CA58DE" w:rsidP="00315CDE">
      <w:pPr>
        <w:ind w:firstLine="720"/>
        <w:jc w:val="both"/>
      </w:pPr>
      <w:r w:rsidRPr="007C6322">
        <w:t>1</w:t>
      </w:r>
      <w:r w:rsidR="005E59AE">
        <w:t>3</w:t>
      </w:r>
      <w:r w:rsidRPr="007C6322">
        <w:t>.</w:t>
      </w:r>
      <w:r w:rsidR="005E59AE">
        <w:t> </w:t>
      </w:r>
      <w:r w:rsidRPr="007C6322">
        <w:t>Grynųjų pinigų tvarkytojas įtartinus pinigus</w:t>
      </w:r>
      <w:r w:rsidR="00A56A29" w:rsidRPr="007C6322">
        <w:t>,</w:t>
      </w:r>
      <w:r w:rsidRPr="007C6322">
        <w:t xml:space="preserve"> rastus perskaičiuojant </w:t>
      </w:r>
      <w:r w:rsidR="00A56A29" w:rsidRPr="007C6322">
        <w:t xml:space="preserve">pinigus, </w:t>
      </w:r>
      <w:r w:rsidRPr="007C6322">
        <w:t>privalo perduoti teritoriniam miesto (rajono) policijos komisariatui ne vėliau kaip per 10 darbo dienų.</w:t>
      </w:r>
    </w:p>
    <w:p w:rsidR="00892234" w:rsidRPr="007C6322" w:rsidRDefault="009B6C38" w:rsidP="00196977">
      <w:pPr>
        <w:jc w:val="center"/>
        <w:rPr>
          <w:sz w:val="20"/>
          <w:szCs w:val="20"/>
        </w:rPr>
      </w:pPr>
      <w:r w:rsidRPr="007C6322">
        <w:rPr>
          <w:sz w:val="20"/>
          <w:szCs w:val="20"/>
        </w:rPr>
        <w:t>_____________________</w:t>
      </w:r>
    </w:p>
    <w:p w:rsidR="00892234" w:rsidRPr="007C6322" w:rsidRDefault="00892234" w:rsidP="00892234">
      <w:pPr>
        <w:ind w:firstLine="720"/>
        <w:jc w:val="both"/>
        <w:rPr>
          <w:sz w:val="20"/>
          <w:szCs w:val="20"/>
        </w:rPr>
      </w:pPr>
    </w:p>
    <w:p w:rsidR="001E0816" w:rsidRPr="007C6322" w:rsidRDefault="001E0816" w:rsidP="00E22E7F">
      <w:pPr>
        <w:ind w:firstLine="3119"/>
        <w:jc w:val="both"/>
        <w:sectPr w:rsidR="001E0816" w:rsidRPr="007C6322" w:rsidSect="002860A4">
          <w:headerReference w:type="default" r:id="rId9"/>
          <w:pgSz w:w="11906" w:h="16838" w:code="9"/>
          <w:pgMar w:top="1134" w:right="680" w:bottom="1134" w:left="1701" w:header="567" w:footer="567" w:gutter="0"/>
          <w:cols w:space="708"/>
          <w:titlePg/>
          <w:docGrid w:linePitch="360"/>
        </w:sectPr>
      </w:pPr>
    </w:p>
    <w:p w:rsidR="00E22E7F" w:rsidRPr="007C6322" w:rsidRDefault="00B73E6F" w:rsidP="00E22E7F">
      <w:pPr>
        <w:ind w:firstLine="3119"/>
        <w:jc w:val="both"/>
        <w:rPr>
          <w:bCs/>
          <w:sz w:val="20"/>
          <w:szCs w:val="20"/>
        </w:rPr>
      </w:pPr>
      <w:r w:rsidRPr="007C6322">
        <w:rPr>
          <w:bCs/>
          <w:sz w:val="20"/>
          <w:szCs w:val="20"/>
        </w:rPr>
        <w:lastRenderedPageBreak/>
        <w:t>Įtartinų litų banknotų</w:t>
      </w:r>
      <w:r w:rsidR="00E22E7F" w:rsidRPr="007C6322">
        <w:rPr>
          <w:bCs/>
          <w:sz w:val="20"/>
          <w:szCs w:val="20"/>
        </w:rPr>
        <w:t>,</w:t>
      </w:r>
      <w:r w:rsidRPr="007C6322">
        <w:rPr>
          <w:bCs/>
          <w:sz w:val="20"/>
          <w:szCs w:val="20"/>
        </w:rPr>
        <w:t xml:space="preserve"> monetų</w:t>
      </w:r>
      <w:r w:rsidR="00E22E7F" w:rsidRPr="007C6322">
        <w:rPr>
          <w:bCs/>
          <w:sz w:val="20"/>
          <w:szCs w:val="20"/>
        </w:rPr>
        <w:t>,</w:t>
      </w:r>
      <w:r w:rsidRPr="007C6322">
        <w:rPr>
          <w:bCs/>
          <w:sz w:val="20"/>
          <w:szCs w:val="20"/>
        </w:rPr>
        <w:t xml:space="preserve"> centų monetų ir</w:t>
      </w:r>
      <w:r w:rsidR="00E22E7F" w:rsidRPr="007C6322">
        <w:rPr>
          <w:bCs/>
          <w:sz w:val="20"/>
          <w:szCs w:val="20"/>
        </w:rPr>
        <w:t xml:space="preserve"> </w:t>
      </w:r>
      <w:r w:rsidRPr="007C6322">
        <w:rPr>
          <w:bCs/>
          <w:sz w:val="20"/>
          <w:szCs w:val="20"/>
        </w:rPr>
        <w:t>eur</w:t>
      </w:r>
      <w:r w:rsidR="00E22E7F" w:rsidRPr="007C6322">
        <w:rPr>
          <w:bCs/>
          <w:sz w:val="20"/>
          <w:szCs w:val="20"/>
        </w:rPr>
        <w:t>ų</w:t>
      </w:r>
      <w:r w:rsidRPr="007C6322">
        <w:rPr>
          <w:bCs/>
          <w:sz w:val="20"/>
          <w:szCs w:val="20"/>
        </w:rPr>
        <w:t xml:space="preserve"> banknotų</w:t>
      </w:r>
      <w:r w:rsidR="00E22E7F" w:rsidRPr="007C6322">
        <w:rPr>
          <w:bCs/>
          <w:sz w:val="20"/>
          <w:szCs w:val="20"/>
        </w:rPr>
        <w:t>,</w:t>
      </w:r>
      <w:r w:rsidRPr="007C6322">
        <w:rPr>
          <w:bCs/>
          <w:sz w:val="20"/>
          <w:szCs w:val="20"/>
        </w:rPr>
        <w:t xml:space="preserve"> monetų</w:t>
      </w:r>
      <w:r w:rsidR="00E22E7F" w:rsidRPr="007C6322">
        <w:rPr>
          <w:bCs/>
          <w:sz w:val="20"/>
          <w:szCs w:val="20"/>
        </w:rPr>
        <w:t>,</w:t>
      </w:r>
    </w:p>
    <w:p w:rsidR="00E22E7F" w:rsidRPr="007C6322" w:rsidRDefault="00B73E6F" w:rsidP="00E22E7F">
      <w:pPr>
        <w:ind w:firstLine="3119"/>
        <w:jc w:val="both"/>
        <w:rPr>
          <w:bCs/>
          <w:sz w:val="20"/>
          <w:szCs w:val="20"/>
        </w:rPr>
      </w:pPr>
      <w:r w:rsidRPr="007C6322">
        <w:rPr>
          <w:bCs/>
          <w:sz w:val="20"/>
          <w:szCs w:val="20"/>
        </w:rPr>
        <w:t>euro centų monetų tikrumo</w:t>
      </w:r>
      <w:r w:rsidR="00E22E7F" w:rsidRPr="007C6322">
        <w:rPr>
          <w:bCs/>
          <w:sz w:val="20"/>
          <w:szCs w:val="20"/>
        </w:rPr>
        <w:t xml:space="preserve"> </w:t>
      </w:r>
      <w:r w:rsidRPr="007C6322">
        <w:rPr>
          <w:bCs/>
          <w:sz w:val="20"/>
          <w:szCs w:val="20"/>
        </w:rPr>
        <w:t xml:space="preserve">tyrimo atlikimo </w:t>
      </w:r>
      <w:proofErr w:type="gramStart"/>
      <w:r w:rsidRPr="007C6322">
        <w:rPr>
          <w:bCs/>
          <w:sz w:val="20"/>
          <w:szCs w:val="20"/>
        </w:rPr>
        <w:t>Lietuvos banke</w:t>
      </w:r>
      <w:proofErr w:type="gramEnd"/>
      <w:r w:rsidRPr="007C6322">
        <w:rPr>
          <w:bCs/>
          <w:sz w:val="20"/>
          <w:szCs w:val="20"/>
        </w:rPr>
        <w:t xml:space="preserve"> i</w:t>
      </w:r>
      <w:r w:rsidR="00E22E7F" w:rsidRPr="007C6322">
        <w:rPr>
          <w:bCs/>
          <w:sz w:val="20"/>
          <w:szCs w:val="20"/>
        </w:rPr>
        <w:t>r</w:t>
      </w:r>
      <w:r w:rsidRPr="007C6322">
        <w:rPr>
          <w:bCs/>
          <w:sz w:val="20"/>
          <w:szCs w:val="20"/>
        </w:rPr>
        <w:t xml:space="preserve"> padirbtų</w:t>
      </w:r>
      <w:r w:rsidR="00E22E7F" w:rsidRPr="007C6322">
        <w:rPr>
          <w:bCs/>
          <w:sz w:val="20"/>
          <w:szCs w:val="20"/>
        </w:rPr>
        <w:t xml:space="preserve">, </w:t>
      </w:r>
      <w:r w:rsidRPr="007C6322">
        <w:rPr>
          <w:bCs/>
          <w:sz w:val="20"/>
          <w:szCs w:val="20"/>
        </w:rPr>
        <w:t xml:space="preserve">įtartinų </w:t>
      </w:r>
    </w:p>
    <w:p w:rsidR="00E22E7F" w:rsidRPr="007C6322" w:rsidRDefault="00B73E6F" w:rsidP="00E22E7F">
      <w:pPr>
        <w:ind w:firstLine="3119"/>
        <w:jc w:val="both"/>
        <w:rPr>
          <w:sz w:val="20"/>
          <w:szCs w:val="20"/>
        </w:rPr>
      </w:pPr>
      <w:r w:rsidRPr="007C6322">
        <w:rPr>
          <w:bCs/>
          <w:sz w:val="20"/>
          <w:szCs w:val="20"/>
        </w:rPr>
        <w:t>pinigų perdavimo teritoriniam miesto (rajono) policijos komisariatui</w:t>
      </w:r>
      <w:r w:rsidRPr="007C6322">
        <w:rPr>
          <w:b/>
          <w:bCs/>
          <w:sz w:val="20"/>
          <w:szCs w:val="20"/>
        </w:rPr>
        <w:t xml:space="preserve"> </w:t>
      </w:r>
      <w:r w:rsidR="00853B4B" w:rsidRPr="007C6322">
        <w:rPr>
          <w:sz w:val="20"/>
          <w:szCs w:val="20"/>
        </w:rPr>
        <w:t>taisyklių</w:t>
      </w:r>
      <w:r w:rsidRPr="007C6322">
        <w:rPr>
          <w:sz w:val="20"/>
          <w:szCs w:val="20"/>
        </w:rPr>
        <w:t xml:space="preserve"> </w:t>
      </w:r>
    </w:p>
    <w:p w:rsidR="00B73E6F" w:rsidRPr="007C6322" w:rsidRDefault="00B73E6F" w:rsidP="00E22E7F">
      <w:pPr>
        <w:ind w:firstLine="3119"/>
        <w:jc w:val="both"/>
        <w:rPr>
          <w:sz w:val="20"/>
          <w:szCs w:val="20"/>
        </w:rPr>
      </w:pPr>
      <w:r w:rsidRPr="007C6322">
        <w:rPr>
          <w:sz w:val="20"/>
          <w:szCs w:val="20"/>
        </w:rPr>
        <w:t>1 priedas</w:t>
      </w:r>
    </w:p>
    <w:p w:rsidR="00853B4B" w:rsidRPr="007C6322" w:rsidRDefault="00853B4B" w:rsidP="00B73E6F">
      <w:pPr>
        <w:jc w:val="right"/>
        <w:rPr>
          <w:sz w:val="20"/>
          <w:szCs w:val="20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</w:t>
      </w:r>
      <w:r w:rsidR="00413EB2"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</w:t>
      </w:r>
    </w:p>
    <w:p w:rsidR="00853B4B" w:rsidRPr="007C6322" w:rsidRDefault="00853B4B" w:rsidP="00853B4B">
      <w:pPr>
        <w:pStyle w:val="NoSpacing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(Pateikėj</w:t>
      </w:r>
      <w:r w:rsidR="009B6C38" w:rsidRPr="007C6322">
        <w:rPr>
          <w:rFonts w:ascii="Times New Roman" w:hAnsi="Times New Roman"/>
          <w:i/>
          <w:sz w:val="16"/>
          <w:szCs w:val="16"/>
        </w:rPr>
        <w:t>o</w:t>
      </w:r>
      <w:r w:rsidRPr="007C6322">
        <w:rPr>
          <w:rFonts w:ascii="Times New Roman" w:hAnsi="Times New Roman"/>
          <w:i/>
          <w:sz w:val="16"/>
          <w:szCs w:val="16"/>
        </w:rPr>
        <w:t xml:space="preserve"> vardas</w:t>
      </w:r>
      <w:r w:rsidR="009B6C38" w:rsidRPr="007C6322">
        <w:rPr>
          <w:rFonts w:ascii="Times New Roman" w:hAnsi="Times New Roman"/>
          <w:i/>
          <w:sz w:val="16"/>
          <w:szCs w:val="16"/>
        </w:rPr>
        <w:t xml:space="preserve"> ir</w:t>
      </w:r>
      <w:r w:rsidRPr="007C6322">
        <w:rPr>
          <w:rFonts w:ascii="Times New Roman" w:hAnsi="Times New Roman"/>
          <w:i/>
          <w:sz w:val="16"/>
          <w:szCs w:val="16"/>
        </w:rPr>
        <w:t xml:space="preserve"> pavardė, adre</w:t>
      </w:r>
      <w:r w:rsidR="00141203" w:rsidRPr="007C6322">
        <w:rPr>
          <w:rFonts w:ascii="Times New Roman" w:hAnsi="Times New Roman"/>
          <w:i/>
          <w:sz w:val="16"/>
          <w:szCs w:val="16"/>
        </w:rPr>
        <w:t>sas</w:t>
      </w:r>
      <w:r w:rsidRPr="007C6322">
        <w:rPr>
          <w:rFonts w:ascii="Times New Roman" w:hAnsi="Times New Roman"/>
          <w:i/>
          <w:sz w:val="16"/>
          <w:szCs w:val="16"/>
        </w:rPr>
        <w:t>, telefonas</w:t>
      </w:r>
      <w:r w:rsidR="00413EB2" w:rsidRPr="007C6322">
        <w:rPr>
          <w:rFonts w:ascii="Times New Roman" w:hAnsi="Times New Roman"/>
          <w:i/>
          <w:sz w:val="16"/>
          <w:szCs w:val="16"/>
        </w:rPr>
        <w:t xml:space="preserve"> ar </w:t>
      </w:r>
      <w:r w:rsidR="00E22E7F" w:rsidRPr="007C6322">
        <w:rPr>
          <w:rFonts w:ascii="Times New Roman" w:hAnsi="Times New Roman"/>
          <w:i/>
          <w:sz w:val="16"/>
          <w:szCs w:val="16"/>
        </w:rPr>
        <w:t>į</w:t>
      </w:r>
      <w:r w:rsidR="00413EB2" w:rsidRPr="007C6322">
        <w:rPr>
          <w:rFonts w:ascii="Times New Roman" w:hAnsi="Times New Roman"/>
          <w:i/>
          <w:sz w:val="16"/>
          <w:szCs w:val="16"/>
        </w:rPr>
        <w:t>monės</w:t>
      </w:r>
      <w:r w:rsidR="009B6C38" w:rsidRPr="007C6322">
        <w:rPr>
          <w:rFonts w:ascii="Times New Roman" w:hAnsi="Times New Roman"/>
          <w:i/>
          <w:sz w:val="16"/>
          <w:szCs w:val="16"/>
        </w:rPr>
        <w:t xml:space="preserve"> </w:t>
      </w:r>
      <w:r w:rsidR="00413EB2" w:rsidRPr="007C6322">
        <w:rPr>
          <w:rFonts w:ascii="Times New Roman" w:hAnsi="Times New Roman"/>
          <w:i/>
          <w:sz w:val="16"/>
          <w:szCs w:val="16"/>
        </w:rPr>
        <w:t>/ institucijos pavadinimas, adresas, kontaktinis telefonas)</w:t>
      </w:r>
    </w:p>
    <w:p w:rsidR="00853B4B" w:rsidRPr="007C6322" w:rsidRDefault="00853B4B" w:rsidP="00853B4B">
      <w:pPr>
        <w:pStyle w:val="NoSpacing"/>
        <w:rPr>
          <w:rFonts w:ascii="Times New Roman" w:hAnsi="Times New Roman"/>
          <w:i/>
          <w:sz w:val="16"/>
          <w:szCs w:val="16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</w:t>
      </w:r>
      <w:r w:rsidR="00413EB2"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</w:t>
      </w:r>
    </w:p>
    <w:p w:rsidR="00413EB2" w:rsidRPr="007C6322" w:rsidRDefault="00853B4B" w:rsidP="00413EB2">
      <w:pPr>
        <w:pStyle w:val="NoSpacing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(Savinink</w:t>
      </w:r>
      <w:r w:rsidR="00E22E7F" w:rsidRPr="007C6322">
        <w:rPr>
          <w:rFonts w:ascii="Times New Roman" w:hAnsi="Times New Roman"/>
          <w:i/>
          <w:sz w:val="16"/>
          <w:szCs w:val="16"/>
        </w:rPr>
        <w:t>o</w:t>
      </w:r>
      <w:r w:rsidRPr="007C6322">
        <w:rPr>
          <w:rFonts w:ascii="Times New Roman" w:hAnsi="Times New Roman"/>
          <w:i/>
          <w:sz w:val="16"/>
          <w:szCs w:val="16"/>
        </w:rPr>
        <w:t xml:space="preserve"> vardas</w:t>
      </w:r>
      <w:r w:rsidR="00E22E7F" w:rsidRPr="007C6322">
        <w:rPr>
          <w:rFonts w:ascii="Times New Roman" w:hAnsi="Times New Roman"/>
          <w:i/>
          <w:sz w:val="16"/>
          <w:szCs w:val="16"/>
        </w:rPr>
        <w:t xml:space="preserve"> ir</w:t>
      </w:r>
      <w:r w:rsidRPr="007C6322">
        <w:rPr>
          <w:rFonts w:ascii="Times New Roman" w:hAnsi="Times New Roman"/>
          <w:i/>
          <w:sz w:val="16"/>
          <w:szCs w:val="16"/>
        </w:rPr>
        <w:t xml:space="preserve"> pavardė, adresas, banko </w:t>
      </w:r>
      <w:r w:rsidR="002F698D" w:rsidRPr="007C6322">
        <w:rPr>
          <w:rFonts w:ascii="Times New Roman" w:hAnsi="Times New Roman"/>
          <w:i/>
          <w:sz w:val="16"/>
          <w:szCs w:val="16"/>
        </w:rPr>
        <w:t>sąskaitos rekvizitai</w:t>
      </w:r>
      <w:r w:rsidR="00413EB2" w:rsidRPr="007C6322">
        <w:rPr>
          <w:rFonts w:ascii="Times New Roman" w:hAnsi="Times New Roman"/>
          <w:i/>
          <w:sz w:val="16"/>
          <w:szCs w:val="16"/>
        </w:rPr>
        <w:t xml:space="preserve"> ar </w:t>
      </w:r>
      <w:r w:rsidR="00E22E7F" w:rsidRPr="007C6322">
        <w:rPr>
          <w:rFonts w:ascii="Times New Roman" w:hAnsi="Times New Roman"/>
          <w:i/>
          <w:sz w:val="16"/>
          <w:szCs w:val="16"/>
        </w:rPr>
        <w:t>į</w:t>
      </w:r>
      <w:r w:rsidR="00413EB2" w:rsidRPr="007C6322">
        <w:rPr>
          <w:rFonts w:ascii="Times New Roman" w:hAnsi="Times New Roman"/>
          <w:i/>
          <w:sz w:val="16"/>
          <w:szCs w:val="16"/>
        </w:rPr>
        <w:t>monės</w:t>
      </w:r>
      <w:r w:rsidR="00E22E7F" w:rsidRPr="007C6322">
        <w:rPr>
          <w:rFonts w:ascii="Times New Roman" w:hAnsi="Times New Roman"/>
          <w:i/>
          <w:sz w:val="16"/>
          <w:szCs w:val="16"/>
        </w:rPr>
        <w:t> </w:t>
      </w:r>
      <w:r w:rsidR="00413EB2" w:rsidRPr="007C6322">
        <w:rPr>
          <w:rFonts w:ascii="Times New Roman" w:hAnsi="Times New Roman"/>
          <w:i/>
          <w:sz w:val="16"/>
          <w:szCs w:val="16"/>
        </w:rPr>
        <w:t>/ institucijos pavadinimas, adresas, banko sąskaitos rekvizitai)</w:t>
      </w:r>
    </w:p>
    <w:p w:rsidR="00141203" w:rsidRPr="007C6322" w:rsidRDefault="00141203" w:rsidP="00853B4B">
      <w:pPr>
        <w:pStyle w:val="NoSpacing"/>
        <w:rPr>
          <w:rFonts w:ascii="Times New Roman" w:hAnsi="Times New Roman"/>
          <w:i/>
          <w:sz w:val="16"/>
          <w:szCs w:val="16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b/>
          <w:sz w:val="16"/>
          <w:szCs w:val="16"/>
        </w:rPr>
      </w:pPr>
      <w:r w:rsidRPr="007C6322">
        <w:rPr>
          <w:rFonts w:ascii="Times New Roman" w:hAnsi="Times New Roman"/>
          <w:b/>
          <w:sz w:val="16"/>
          <w:szCs w:val="16"/>
        </w:rPr>
        <w:t xml:space="preserve">PASTABA. </w:t>
      </w:r>
      <w:r w:rsidRPr="007C6322">
        <w:rPr>
          <w:rFonts w:ascii="Times New Roman" w:hAnsi="Times New Roman"/>
          <w:sz w:val="16"/>
          <w:szCs w:val="16"/>
        </w:rPr>
        <w:t>Būtina užpildyti abi eilutes</w:t>
      </w:r>
      <w:r w:rsidR="002F698D" w:rsidRPr="007C6322">
        <w:rPr>
          <w:rFonts w:ascii="Times New Roman" w:hAnsi="Times New Roman"/>
          <w:sz w:val="16"/>
          <w:szCs w:val="16"/>
        </w:rPr>
        <w:t xml:space="preserve"> spausdintomis raidėmis</w:t>
      </w:r>
      <w:r w:rsidR="00902D0E" w:rsidRPr="007C6322">
        <w:rPr>
          <w:rFonts w:ascii="Times New Roman" w:hAnsi="Times New Roman"/>
          <w:sz w:val="16"/>
          <w:szCs w:val="16"/>
        </w:rPr>
        <w:t>.</w:t>
      </w: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22E7F" w:rsidRPr="007C6322" w:rsidRDefault="00E22E7F" w:rsidP="00853B4B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PRAŠYMAS</w:t>
      </w: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 xml:space="preserve">20.... </w:t>
      </w:r>
      <w:proofErr w:type="gramStart"/>
      <w:r w:rsidRPr="007C6322">
        <w:rPr>
          <w:rFonts w:ascii="Times New Roman" w:hAnsi="Times New Roman"/>
          <w:sz w:val="24"/>
          <w:szCs w:val="24"/>
        </w:rPr>
        <w:t>m. .</w:t>
      </w:r>
      <w:proofErr w:type="gramEnd"/>
      <w:r w:rsidRPr="007C6322">
        <w:rPr>
          <w:rFonts w:ascii="Times New Roman" w:hAnsi="Times New Roman"/>
          <w:sz w:val="24"/>
          <w:szCs w:val="24"/>
        </w:rPr>
        <w:t>..</w:t>
      </w:r>
      <w:proofErr w:type="gramStart"/>
      <w:r w:rsidRPr="007C6322">
        <w:rPr>
          <w:rFonts w:ascii="Times New Roman" w:hAnsi="Times New Roman"/>
          <w:sz w:val="24"/>
          <w:szCs w:val="24"/>
        </w:rPr>
        <w:t>............... .</w:t>
      </w:r>
      <w:proofErr w:type="gramEnd"/>
      <w:r w:rsidRPr="007C6322">
        <w:rPr>
          <w:rFonts w:ascii="Times New Roman" w:hAnsi="Times New Roman"/>
          <w:sz w:val="24"/>
          <w:szCs w:val="24"/>
        </w:rPr>
        <w:t>.... d.</w:t>
      </w: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853B4B" w:rsidRPr="007C6322" w:rsidRDefault="00853B4B" w:rsidP="00853B4B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7C6322">
        <w:rPr>
          <w:rFonts w:ascii="Times New Roman" w:hAnsi="Times New Roman"/>
          <w:sz w:val="16"/>
          <w:szCs w:val="16"/>
        </w:rPr>
        <w:t>(miest</w:t>
      </w:r>
      <w:r w:rsidR="001E0816" w:rsidRPr="007C6322">
        <w:rPr>
          <w:rFonts w:ascii="Times New Roman" w:hAnsi="Times New Roman"/>
          <w:sz w:val="16"/>
          <w:szCs w:val="16"/>
        </w:rPr>
        <w:t>as</w:t>
      </w:r>
      <w:r w:rsidRPr="007C6322">
        <w:rPr>
          <w:rFonts w:ascii="Times New Roman" w:hAnsi="Times New Roman"/>
          <w:sz w:val="16"/>
          <w:szCs w:val="16"/>
        </w:rPr>
        <w:t>)</w:t>
      </w:r>
    </w:p>
    <w:p w:rsidR="00E22E7F" w:rsidRPr="007C6322" w:rsidRDefault="00E22E7F" w:rsidP="00561E3D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E22E7F" w:rsidRPr="007C6322" w:rsidRDefault="00E22E7F" w:rsidP="00561E3D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853B4B" w:rsidRPr="007C6322" w:rsidRDefault="00561E3D" w:rsidP="00561E3D">
      <w:pPr>
        <w:pStyle w:val="NoSpacing"/>
        <w:rPr>
          <w:rFonts w:ascii="Times New Roman" w:hAnsi="Times New Roman"/>
          <w:b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Prašau ištirti nurodytus banknotus (monetas):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01"/>
        <w:gridCol w:w="1134"/>
        <w:gridCol w:w="3261"/>
      </w:tblGrid>
      <w:tr w:rsidR="00762DB7" w:rsidRPr="007C6322" w:rsidTr="00E22E7F">
        <w:tc>
          <w:tcPr>
            <w:tcW w:w="3510" w:type="dxa"/>
            <w:shd w:val="clear" w:color="auto" w:fill="auto"/>
            <w:vAlign w:val="center"/>
          </w:tcPr>
          <w:p w:rsidR="00762DB7" w:rsidRPr="007C6322" w:rsidRDefault="00762DB7" w:rsidP="00E22E7F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Banknoto, monetos nominalas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2DB7" w:rsidRPr="007C6322" w:rsidRDefault="00762DB7" w:rsidP="00E22E7F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Laidos metai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2DB7" w:rsidRPr="007C6322" w:rsidRDefault="00762DB7" w:rsidP="00E22E7F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Kiekis</w:t>
            </w:r>
          </w:p>
        </w:tc>
        <w:tc>
          <w:tcPr>
            <w:tcW w:w="3261" w:type="dxa"/>
            <w:vAlign w:val="center"/>
          </w:tcPr>
          <w:p w:rsidR="00762DB7" w:rsidRPr="007C6322" w:rsidRDefault="00762DB7" w:rsidP="00E22E7F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PGOES tarnautojo pastabos</w:t>
            </w:r>
          </w:p>
        </w:tc>
      </w:tr>
      <w:tr w:rsidR="00762DB7" w:rsidRPr="007C6322" w:rsidTr="00E22E7F">
        <w:tc>
          <w:tcPr>
            <w:tcW w:w="3510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2DB7" w:rsidRPr="007C6322" w:rsidTr="00E22E7F">
        <w:tc>
          <w:tcPr>
            <w:tcW w:w="3510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2DB7" w:rsidRPr="007C6322" w:rsidTr="00E22E7F">
        <w:tc>
          <w:tcPr>
            <w:tcW w:w="3510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2DB7" w:rsidRPr="007C6322" w:rsidTr="00E22E7F">
        <w:tc>
          <w:tcPr>
            <w:tcW w:w="3510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2DB7" w:rsidRPr="007C6322" w:rsidTr="00E22E7F">
        <w:tc>
          <w:tcPr>
            <w:tcW w:w="3510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762DB7" w:rsidRPr="007C6322" w:rsidRDefault="00762DB7" w:rsidP="00865582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53B4B" w:rsidRPr="007C6322" w:rsidRDefault="00853B4B" w:rsidP="00853B4B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>Pinigų gavimo (radimo)</w:t>
      </w:r>
      <w:r w:rsidR="00E22E7F" w:rsidRPr="007C63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C6322">
        <w:rPr>
          <w:rFonts w:ascii="Times New Roman" w:hAnsi="Times New Roman"/>
          <w:sz w:val="24"/>
          <w:szCs w:val="24"/>
        </w:rPr>
        <w:t>aplinkybės</w:t>
      </w:r>
      <w:r w:rsidR="00E22E7F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</w:t>
      </w:r>
      <w:r w:rsidR="00AD7A53" w:rsidRPr="007C6322">
        <w:rPr>
          <w:rFonts w:ascii="Times New Roman" w:hAnsi="Times New Roman"/>
          <w:sz w:val="24"/>
          <w:szCs w:val="24"/>
        </w:rPr>
        <w:t>................</w:t>
      </w:r>
      <w:r w:rsidRPr="007C6322">
        <w:rPr>
          <w:rFonts w:ascii="Times New Roman" w:hAnsi="Times New Roman"/>
          <w:sz w:val="24"/>
          <w:szCs w:val="24"/>
        </w:rPr>
        <w:t>...........................................................</w:t>
      </w:r>
      <w:r w:rsidR="00E22E7F" w:rsidRPr="007C6322">
        <w:rPr>
          <w:rFonts w:ascii="Times New Roman" w:hAnsi="Times New Roman"/>
          <w:sz w:val="24"/>
          <w:szCs w:val="24"/>
        </w:rPr>
        <w:t>....................</w:t>
      </w:r>
    </w:p>
    <w:p w:rsidR="00853B4B" w:rsidRPr="007C6322" w:rsidRDefault="00561E3D" w:rsidP="00E22E7F">
      <w:pPr>
        <w:pStyle w:val="NoSpacing"/>
        <w:ind w:left="2880" w:firstLine="2365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 xml:space="preserve">(pildo </w:t>
      </w:r>
      <w:r w:rsidR="00902BCD" w:rsidRPr="007C6322">
        <w:rPr>
          <w:rFonts w:ascii="Times New Roman" w:hAnsi="Times New Roman"/>
          <w:i/>
          <w:sz w:val="16"/>
          <w:szCs w:val="16"/>
        </w:rPr>
        <w:t>pateikėjas</w:t>
      </w:r>
      <w:r w:rsidRPr="007C6322">
        <w:rPr>
          <w:rFonts w:ascii="Times New Roman" w:hAnsi="Times New Roman"/>
          <w:i/>
          <w:sz w:val="16"/>
          <w:szCs w:val="16"/>
        </w:rPr>
        <w:t>)</w:t>
      </w:r>
    </w:p>
    <w:p w:rsidR="00853B4B" w:rsidRPr="007C6322" w:rsidRDefault="00853B4B" w:rsidP="00853B4B">
      <w:pPr>
        <w:pStyle w:val="NoSpacing"/>
        <w:rPr>
          <w:rFonts w:ascii="Times New Roman" w:hAnsi="Times New Roman"/>
          <w:sz w:val="24"/>
          <w:szCs w:val="24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4"/>
          <w:szCs w:val="24"/>
        </w:rPr>
      </w:pPr>
    </w:p>
    <w:p w:rsidR="00E22E7F" w:rsidRPr="007C6322" w:rsidRDefault="00A97D65" w:rsidP="00853B4B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Pinig</w:t>
      </w:r>
      <w:r w:rsidR="00400D6C" w:rsidRPr="007C6322">
        <w:rPr>
          <w:rFonts w:ascii="Times New Roman" w:hAnsi="Times New Roman"/>
          <w:b/>
          <w:sz w:val="24"/>
          <w:szCs w:val="24"/>
        </w:rPr>
        <w:t xml:space="preserve">us </w:t>
      </w:r>
      <w:proofErr w:type="gramStart"/>
      <w:r w:rsidR="00400D6C" w:rsidRPr="007C6322">
        <w:rPr>
          <w:rFonts w:ascii="Times New Roman" w:hAnsi="Times New Roman"/>
          <w:b/>
          <w:sz w:val="24"/>
          <w:szCs w:val="24"/>
        </w:rPr>
        <w:t>pateikė</w:t>
      </w:r>
      <w:r w:rsidR="00E22E7F" w:rsidRPr="007C6322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E22E7F"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</w:t>
      </w:r>
      <w:r w:rsidR="00853B4B" w:rsidRPr="007C6322">
        <w:rPr>
          <w:rFonts w:ascii="Times New Roman" w:hAnsi="Times New Roman"/>
          <w:sz w:val="24"/>
          <w:szCs w:val="24"/>
        </w:rPr>
        <w:t>...................</w:t>
      </w:r>
      <w:r w:rsidR="00E22E7F" w:rsidRPr="007C6322">
        <w:rPr>
          <w:rFonts w:ascii="Times New Roman" w:hAnsi="Times New Roman"/>
          <w:sz w:val="24"/>
          <w:szCs w:val="24"/>
        </w:rPr>
        <w:t>...</w:t>
      </w:r>
      <w:r w:rsidR="00853B4B" w:rsidRPr="007C6322">
        <w:rPr>
          <w:rFonts w:ascii="Times New Roman" w:hAnsi="Times New Roman"/>
          <w:sz w:val="24"/>
          <w:szCs w:val="24"/>
        </w:rPr>
        <w:t>...</w:t>
      </w:r>
      <w:r w:rsidRPr="007C6322">
        <w:rPr>
          <w:rFonts w:ascii="Times New Roman" w:hAnsi="Times New Roman"/>
          <w:sz w:val="24"/>
          <w:szCs w:val="24"/>
        </w:rPr>
        <w:t>......</w:t>
      </w:r>
    </w:p>
    <w:p w:rsidR="00E22E7F" w:rsidRPr="007C6322" w:rsidRDefault="00E22E7F" w:rsidP="00E22E7F">
      <w:pPr>
        <w:pStyle w:val="NoSpacing"/>
        <w:ind w:firstLine="4536"/>
        <w:rPr>
          <w:rFonts w:ascii="Times New Roman" w:hAnsi="Times New Roman"/>
          <w:b/>
          <w:sz w:val="24"/>
          <w:szCs w:val="24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 ir parašas)</w:t>
      </w:r>
    </w:p>
    <w:p w:rsidR="00853B4B" w:rsidRPr="007C6322" w:rsidRDefault="002F698D" w:rsidP="00853B4B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 xml:space="preserve">Duomenis </w:t>
      </w:r>
      <w:proofErr w:type="gramStart"/>
      <w:r w:rsidRPr="007C6322">
        <w:rPr>
          <w:rFonts w:ascii="Times New Roman" w:hAnsi="Times New Roman"/>
          <w:b/>
          <w:sz w:val="24"/>
          <w:szCs w:val="24"/>
        </w:rPr>
        <w:t>patikrino</w:t>
      </w:r>
      <w:r w:rsidR="00E22E7F" w:rsidRPr="007C6322">
        <w:rPr>
          <w:rFonts w:ascii="Times New Roman" w:hAnsi="Times New Roman"/>
          <w:b/>
          <w:sz w:val="24"/>
          <w:szCs w:val="24"/>
        </w:rPr>
        <w:t xml:space="preserve"> </w:t>
      </w:r>
      <w:r w:rsidR="00853B4B" w:rsidRPr="007C6322">
        <w:rPr>
          <w:rFonts w:ascii="Times New Roman" w:hAnsi="Times New Roman"/>
          <w:sz w:val="24"/>
          <w:szCs w:val="24"/>
        </w:rPr>
        <w:t>.</w:t>
      </w:r>
      <w:proofErr w:type="gramEnd"/>
      <w:r w:rsidR="00E22E7F" w:rsidRPr="007C6322">
        <w:rPr>
          <w:rFonts w:ascii="Times New Roman" w:hAnsi="Times New Roman"/>
          <w:sz w:val="24"/>
          <w:szCs w:val="24"/>
        </w:rPr>
        <w:t>......................................................................</w:t>
      </w:r>
      <w:r w:rsidR="00853B4B" w:rsidRPr="007C6322">
        <w:rPr>
          <w:rFonts w:ascii="Times New Roman" w:hAnsi="Times New Roman"/>
          <w:sz w:val="24"/>
          <w:szCs w:val="24"/>
        </w:rPr>
        <w:t>........................................</w:t>
      </w:r>
      <w:r w:rsidR="00A97D65" w:rsidRPr="007C6322">
        <w:rPr>
          <w:rFonts w:ascii="Times New Roman" w:hAnsi="Times New Roman"/>
          <w:sz w:val="24"/>
          <w:szCs w:val="24"/>
        </w:rPr>
        <w:t>.........</w:t>
      </w:r>
      <w:r w:rsidR="00853B4B" w:rsidRPr="007C6322">
        <w:rPr>
          <w:rFonts w:ascii="Times New Roman" w:hAnsi="Times New Roman"/>
          <w:sz w:val="24"/>
          <w:szCs w:val="24"/>
        </w:rPr>
        <w:t>.</w:t>
      </w:r>
    </w:p>
    <w:p w:rsidR="00853B4B" w:rsidRPr="007C6322" w:rsidRDefault="00853B4B" w:rsidP="00E22E7F">
      <w:pPr>
        <w:pStyle w:val="NoSpacing"/>
        <w:ind w:firstLine="4536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 ir parašas)</w:t>
      </w:r>
    </w:p>
    <w:p w:rsidR="00853B4B" w:rsidRPr="007C6322" w:rsidRDefault="00853B4B" w:rsidP="00853B4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b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LB GPT PGOES specialisto (-ų) išvados:</w:t>
      </w:r>
    </w:p>
    <w:p w:rsidR="00902D0E" w:rsidRPr="007C6322" w:rsidRDefault="00902D0E" w:rsidP="00902D0E">
      <w:pPr>
        <w:pStyle w:val="BodyText2"/>
        <w:rPr>
          <w:sz w:val="22"/>
          <w:szCs w:val="22"/>
        </w:rPr>
      </w:pPr>
      <w:r w:rsidRPr="007C6322">
        <w:rPr>
          <w:sz w:val="22"/>
          <w:szCs w:val="22"/>
        </w:rPr>
        <w:t>Specialistai įspėti dėl atsakomybės pagal Lietuvos Respublikos BK 235</w:t>
      </w:r>
      <w:r w:rsidR="004D4D99">
        <w:rPr>
          <w:sz w:val="22"/>
          <w:szCs w:val="22"/>
        </w:rPr>
        <w:t xml:space="preserve"> </w:t>
      </w:r>
      <w:r w:rsidRPr="007C6322">
        <w:rPr>
          <w:sz w:val="22"/>
          <w:szCs w:val="22"/>
        </w:rPr>
        <w:t>str.:</w:t>
      </w:r>
    </w:p>
    <w:p w:rsidR="00853B4B" w:rsidRPr="007C6322" w:rsidRDefault="00853B4B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</w:p>
    <w:p w:rsidR="002F698D" w:rsidRPr="007C6322" w:rsidRDefault="002F698D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2F698D" w:rsidRPr="007C6322" w:rsidRDefault="002F698D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</w:p>
    <w:p w:rsidR="002F698D" w:rsidRPr="007C6322" w:rsidRDefault="002F698D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AD7A53" w:rsidRPr="007C6322" w:rsidRDefault="002F698D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</w:t>
      </w:r>
    </w:p>
    <w:p w:rsidR="00AD7A53" w:rsidRPr="007C6322" w:rsidRDefault="00AD7A53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853B4B" w:rsidRPr="007C6322" w:rsidRDefault="00114CB9" w:rsidP="00853B4B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</w:t>
      </w:r>
    </w:p>
    <w:p w:rsidR="00114CB9" w:rsidRPr="007C6322" w:rsidRDefault="00114CB9" w:rsidP="00853B4B">
      <w:pPr>
        <w:pStyle w:val="NoSpacing"/>
        <w:rPr>
          <w:rFonts w:ascii="Times New Roman" w:hAnsi="Times New Roman"/>
          <w:sz w:val="20"/>
          <w:szCs w:val="20"/>
        </w:rPr>
      </w:pPr>
    </w:p>
    <w:p w:rsidR="00853B4B" w:rsidRPr="007C6322" w:rsidRDefault="00853B4B" w:rsidP="00853B4B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7C6322">
        <w:rPr>
          <w:rFonts w:ascii="Times New Roman" w:hAnsi="Times New Roman"/>
          <w:sz w:val="24"/>
          <w:szCs w:val="24"/>
        </w:rPr>
        <w:t>Specialistas</w:t>
      </w:r>
      <w:r w:rsidR="00520605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853B4B" w:rsidRPr="007C6322" w:rsidRDefault="00853B4B" w:rsidP="00853B4B">
      <w:pPr>
        <w:pStyle w:val="NoSpacing"/>
        <w:ind w:left="3888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pavardė, parašas, data)</w:t>
      </w:r>
    </w:p>
    <w:p w:rsidR="00853B4B" w:rsidRPr="007C6322" w:rsidRDefault="00853B4B" w:rsidP="00853B4B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:rsidR="00FE13B6" w:rsidRPr="007C6322" w:rsidRDefault="00FE13B6" w:rsidP="00FE13B6">
      <w:pPr>
        <w:pStyle w:val="NoSpacing"/>
        <w:rPr>
          <w:rFonts w:ascii="Times New Roman" w:hAnsi="Times New Roman"/>
          <w:sz w:val="24"/>
          <w:szCs w:val="24"/>
        </w:rPr>
      </w:pPr>
      <w:proofErr w:type="gramStart"/>
      <w:r w:rsidRPr="007C6322">
        <w:rPr>
          <w:rFonts w:ascii="Times New Roman" w:hAnsi="Times New Roman"/>
          <w:sz w:val="24"/>
          <w:szCs w:val="24"/>
        </w:rPr>
        <w:t>Specialistas</w:t>
      </w:r>
      <w:r w:rsidR="00520605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C9498D" w:rsidRPr="007C6322" w:rsidRDefault="00FE13B6" w:rsidP="00FE13B6">
      <w:pPr>
        <w:pStyle w:val="NoSpacing"/>
        <w:ind w:left="3888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pavardė, parašas, data)</w:t>
      </w:r>
    </w:p>
    <w:p w:rsidR="00164112" w:rsidRPr="007C6322" w:rsidRDefault="00164112" w:rsidP="00FE13B6">
      <w:pPr>
        <w:pStyle w:val="NoSpacing"/>
        <w:ind w:left="3888"/>
        <w:rPr>
          <w:rFonts w:ascii="Times New Roman" w:hAnsi="Times New Roman"/>
          <w:i/>
          <w:sz w:val="16"/>
          <w:szCs w:val="16"/>
        </w:rPr>
      </w:pPr>
    </w:p>
    <w:p w:rsidR="00164112" w:rsidRPr="007C6322" w:rsidRDefault="00164112" w:rsidP="00FE13B6">
      <w:pPr>
        <w:pStyle w:val="NoSpacing"/>
        <w:ind w:left="3888"/>
        <w:rPr>
          <w:rFonts w:ascii="Times New Roman" w:hAnsi="Times New Roman"/>
          <w:i/>
          <w:sz w:val="16"/>
          <w:szCs w:val="16"/>
        </w:rPr>
      </w:pPr>
    </w:p>
    <w:p w:rsidR="00E22E7F" w:rsidRPr="007C6322" w:rsidRDefault="00E22E7F" w:rsidP="00E22E7F">
      <w:pPr>
        <w:ind w:firstLine="3119"/>
        <w:jc w:val="both"/>
        <w:rPr>
          <w:bCs/>
          <w:sz w:val="20"/>
          <w:szCs w:val="20"/>
        </w:rPr>
      </w:pPr>
      <w:r w:rsidRPr="007C6322">
        <w:rPr>
          <w:i/>
          <w:sz w:val="16"/>
          <w:szCs w:val="16"/>
        </w:rPr>
        <w:br w:type="page"/>
      </w:r>
      <w:r w:rsidRPr="007C6322">
        <w:rPr>
          <w:bCs/>
          <w:sz w:val="20"/>
          <w:szCs w:val="20"/>
        </w:rPr>
        <w:lastRenderedPageBreak/>
        <w:t>Įtartinų litų banknotų, monetų, centų monetų ir eurų banknotų, monetų,</w:t>
      </w:r>
    </w:p>
    <w:p w:rsidR="00E22E7F" w:rsidRPr="007C6322" w:rsidRDefault="00E22E7F" w:rsidP="00E22E7F">
      <w:pPr>
        <w:ind w:firstLine="3119"/>
        <w:jc w:val="both"/>
        <w:rPr>
          <w:bCs/>
          <w:sz w:val="20"/>
          <w:szCs w:val="20"/>
        </w:rPr>
      </w:pPr>
      <w:r w:rsidRPr="007C6322">
        <w:rPr>
          <w:bCs/>
          <w:sz w:val="20"/>
          <w:szCs w:val="20"/>
        </w:rPr>
        <w:t xml:space="preserve">euro centų monetų tikrumo tyrimo atlikimo </w:t>
      </w:r>
      <w:proofErr w:type="gramStart"/>
      <w:r w:rsidRPr="007C6322">
        <w:rPr>
          <w:bCs/>
          <w:sz w:val="20"/>
          <w:szCs w:val="20"/>
        </w:rPr>
        <w:t>Lietuvos banke</w:t>
      </w:r>
      <w:proofErr w:type="gramEnd"/>
      <w:r w:rsidRPr="007C6322">
        <w:rPr>
          <w:bCs/>
          <w:sz w:val="20"/>
          <w:szCs w:val="20"/>
        </w:rPr>
        <w:t xml:space="preserve"> ir padirbtų, įtartinų </w:t>
      </w:r>
    </w:p>
    <w:p w:rsidR="00E22E7F" w:rsidRPr="007C6322" w:rsidRDefault="00E22E7F" w:rsidP="00E22E7F">
      <w:pPr>
        <w:ind w:firstLine="3119"/>
        <w:jc w:val="both"/>
        <w:rPr>
          <w:sz w:val="20"/>
          <w:szCs w:val="20"/>
        </w:rPr>
      </w:pPr>
      <w:r w:rsidRPr="007C6322">
        <w:rPr>
          <w:bCs/>
          <w:sz w:val="20"/>
          <w:szCs w:val="20"/>
        </w:rPr>
        <w:t>pinigų perdavimo teritoriniam miesto (rajono) policijos komisariatui</w:t>
      </w:r>
      <w:r w:rsidRPr="007C6322">
        <w:rPr>
          <w:b/>
          <w:bCs/>
          <w:sz w:val="20"/>
          <w:szCs w:val="20"/>
        </w:rPr>
        <w:t xml:space="preserve"> </w:t>
      </w:r>
      <w:r w:rsidRPr="007C6322">
        <w:rPr>
          <w:sz w:val="20"/>
          <w:szCs w:val="20"/>
        </w:rPr>
        <w:t xml:space="preserve">taisyklių </w:t>
      </w:r>
    </w:p>
    <w:p w:rsidR="00E22E7F" w:rsidRPr="007C6322" w:rsidRDefault="00E22E7F" w:rsidP="00E22E7F">
      <w:pPr>
        <w:ind w:firstLine="3119"/>
        <w:jc w:val="both"/>
        <w:rPr>
          <w:sz w:val="20"/>
          <w:szCs w:val="20"/>
        </w:rPr>
      </w:pPr>
      <w:r w:rsidRPr="007C6322">
        <w:rPr>
          <w:sz w:val="20"/>
          <w:szCs w:val="20"/>
        </w:rPr>
        <w:t>2 priedas</w:t>
      </w:r>
    </w:p>
    <w:p w:rsidR="00AD7A53" w:rsidRPr="007C6322" w:rsidRDefault="00AD7A53" w:rsidP="00E22E7F">
      <w:pPr>
        <w:pStyle w:val="NoSpacing"/>
        <w:ind w:left="3888"/>
        <w:rPr>
          <w:rFonts w:ascii="Times New Roman" w:hAnsi="Times New Roman"/>
        </w:rPr>
      </w:pPr>
    </w:p>
    <w:p w:rsidR="001E0816" w:rsidRPr="007C6322" w:rsidRDefault="00AD7A53" w:rsidP="006E32A1">
      <w:pPr>
        <w:jc w:val="center"/>
      </w:pPr>
      <w:r w:rsidRPr="007C6322">
        <w:t>LIETUVOS BANKO</w:t>
      </w:r>
      <w:r w:rsidR="00164112" w:rsidRPr="007C6322">
        <w:t xml:space="preserve"> (GRYNŲJŲ PINIGŲ TVARKYTOJO)</w:t>
      </w:r>
    </w:p>
    <w:p w:rsidR="00AD7A53" w:rsidRPr="007C6322" w:rsidRDefault="001E0816" w:rsidP="006E32A1">
      <w:pPr>
        <w:jc w:val="center"/>
        <w:rPr>
          <w:i/>
          <w:sz w:val="16"/>
          <w:szCs w:val="16"/>
        </w:rPr>
      </w:pPr>
      <w:r w:rsidRPr="007C6322">
        <w:t>..........</w:t>
      </w:r>
      <w:r w:rsidR="00AD7A53" w:rsidRPr="007C6322">
        <w:t>....................................................</w:t>
      </w:r>
    </w:p>
    <w:p w:rsidR="006E32A1" w:rsidRPr="007C6322" w:rsidRDefault="006E32A1" w:rsidP="001E0816">
      <w:pPr>
        <w:jc w:val="center"/>
        <w:rPr>
          <w:i/>
          <w:sz w:val="16"/>
          <w:szCs w:val="16"/>
        </w:rPr>
      </w:pPr>
      <w:r w:rsidRPr="007C6322">
        <w:rPr>
          <w:i/>
          <w:sz w:val="16"/>
          <w:szCs w:val="16"/>
        </w:rPr>
        <w:t>(GP</w:t>
      </w:r>
      <w:r w:rsidR="00AD7A53" w:rsidRPr="007C6322">
        <w:rPr>
          <w:i/>
          <w:sz w:val="16"/>
          <w:szCs w:val="16"/>
        </w:rPr>
        <w:t>TS</w:t>
      </w:r>
      <w:r w:rsidRPr="007C6322">
        <w:rPr>
          <w:i/>
          <w:sz w:val="16"/>
          <w:szCs w:val="16"/>
        </w:rPr>
        <w:t xml:space="preserve"> pavadinimas</w:t>
      </w:r>
      <w:r w:rsidR="00164112" w:rsidRPr="007C6322">
        <w:rPr>
          <w:i/>
          <w:sz w:val="16"/>
          <w:szCs w:val="16"/>
        </w:rPr>
        <w:t>,</w:t>
      </w:r>
      <w:r w:rsidR="00C0404A" w:rsidRPr="007C6322">
        <w:rPr>
          <w:i/>
          <w:sz w:val="16"/>
          <w:szCs w:val="16"/>
        </w:rPr>
        <w:t xml:space="preserve"> </w:t>
      </w:r>
      <w:r w:rsidR="00164112" w:rsidRPr="007C6322">
        <w:rPr>
          <w:i/>
          <w:sz w:val="16"/>
          <w:szCs w:val="16"/>
        </w:rPr>
        <w:t>grynųjų pinigų tvarkytojo pavadinimas</w:t>
      </w:r>
      <w:r w:rsidRPr="007C6322">
        <w:rPr>
          <w:i/>
          <w:sz w:val="16"/>
          <w:szCs w:val="16"/>
        </w:rPr>
        <w:t>)</w:t>
      </w:r>
    </w:p>
    <w:p w:rsidR="006E32A1" w:rsidRPr="007C6322" w:rsidRDefault="006E32A1" w:rsidP="006E32A1">
      <w:pPr>
        <w:jc w:val="center"/>
      </w:pPr>
    </w:p>
    <w:p w:rsidR="006E32A1" w:rsidRPr="007C6322" w:rsidRDefault="006E32A1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lang w:val="lt-LT"/>
        </w:rPr>
      </w:pPr>
      <w:r w:rsidRPr="007C6322">
        <w:rPr>
          <w:rFonts w:ascii="Times New Roman" w:eastAsia="Times New Roman" w:hAnsi="Times New Roman" w:cs="Times New Roman"/>
          <w:b/>
          <w:lang w:val="lt-LT"/>
        </w:rPr>
        <w:t>ĮTARTINŲ PINIGŲ AKTAS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20.......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m.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 d.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Nr.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</w:t>
      </w:r>
    </w:p>
    <w:p w:rsidR="00520605" w:rsidRPr="007C6322" w:rsidRDefault="00520605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......................................</w:t>
      </w:r>
    </w:p>
    <w:p w:rsidR="00520605" w:rsidRPr="00196977" w:rsidRDefault="00520605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196977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(miestas)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Perskaičiavus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.................................. pinigų bloką (maišelį),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supakuotą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</w:t>
      </w:r>
      <w:r w:rsidR="00520605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..................................</w:t>
      </w:r>
    </w:p>
    <w:p w:rsidR="006E32A1" w:rsidRPr="007C6322" w:rsidRDefault="006E32A1" w:rsidP="00E07EEE">
      <w:pPr>
        <w:pStyle w:val="xl43"/>
        <w:tabs>
          <w:tab w:val="left" w:pos="6663"/>
        </w:tabs>
        <w:spacing w:before="0" w:beforeAutospacing="0" w:after="0" w:afterAutospacing="0"/>
        <w:ind w:firstLine="1418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(banko pavadinimas)</w:t>
      </w:r>
      <w:r w:rsidR="00E07EEE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 xml:space="preserve"> </w:t>
      </w:r>
      <w:r w:rsidR="00E07EEE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ab/>
        <w:t>(tarnautojo, pakuotės rekvizitai)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...................................................................................................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Lietuvos banke</w:t>
      </w:r>
      <w:proofErr w:type="gramEnd"/>
    </w:p>
    <w:p w:rsidR="006E32A1" w:rsidRPr="007C6322" w:rsidRDefault="006E32A1" w:rsidP="006E32A1">
      <w:pPr>
        <w:pStyle w:val="xl43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gautą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............................., 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rasti</w:t>
      </w:r>
      <w:r w:rsidR="00777290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 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įtartini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pinigai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....................................................................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</w:t>
      </w:r>
    </w:p>
    <w:p w:rsidR="006E32A1" w:rsidRPr="007C6322" w:rsidRDefault="006E32A1" w:rsidP="00E07EEE">
      <w:pPr>
        <w:pStyle w:val="xl43"/>
        <w:tabs>
          <w:tab w:val="left" w:pos="5954"/>
        </w:tabs>
        <w:spacing w:before="0" w:beforeAutospacing="0" w:after="0" w:afterAutospacing="0"/>
        <w:ind w:left="720" w:firstLine="720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(data)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ab/>
        <w:t>(</w:t>
      </w:r>
      <w:r w:rsidR="00777290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nominal</w:t>
      </w:r>
      <w:r w:rsidR="00AD7A53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a</w:t>
      </w:r>
      <w:r w:rsidR="00777290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s, laidos metai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)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6E32A1" w:rsidRPr="007C6322" w:rsidTr="00E07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2A1" w:rsidRPr="007C6322" w:rsidRDefault="006E32A1" w:rsidP="00E07EEE">
            <w:pPr>
              <w:pStyle w:val="xl43"/>
              <w:spacing w:before="12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  <w:r w:rsidRPr="007C6322"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  <w:t>Brūkšninis kodas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2A1" w:rsidRPr="007C6322" w:rsidRDefault="006E32A1" w:rsidP="00E07EEE">
            <w:pPr>
              <w:pStyle w:val="xl43"/>
              <w:spacing w:before="12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  <w:r w:rsidRPr="007C6322"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  <w:t>Nominalas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2A1" w:rsidRPr="007C6322" w:rsidRDefault="006E32A1" w:rsidP="00E07EEE">
            <w:pPr>
              <w:pStyle w:val="xl43"/>
              <w:spacing w:before="12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  <w:r w:rsidRPr="007C6322"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  <w:t>Skaičius (vnt.)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2A1" w:rsidRPr="007C6322" w:rsidRDefault="006E32A1" w:rsidP="00E07EEE">
            <w:pPr>
              <w:pStyle w:val="xl43"/>
              <w:spacing w:before="12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  <w:r w:rsidRPr="007C6322"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  <w:t>Suma</w:t>
            </w:r>
          </w:p>
        </w:tc>
      </w:tr>
      <w:tr w:rsidR="006E32A1" w:rsidRPr="007C6322" w:rsidTr="006E32A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</w:tr>
      <w:tr w:rsidR="006E32A1" w:rsidRPr="007C6322" w:rsidTr="006E32A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2A1" w:rsidRPr="007C6322" w:rsidRDefault="006E32A1">
            <w:pPr>
              <w:pStyle w:val="xl43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2"/>
                <w:szCs w:val="22"/>
                <w:lang w:val="lt-LT"/>
              </w:rPr>
            </w:pPr>
          </w:p>
        </w:tc>
      </w:tr>
    </w:tbl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Pinigų pakuotė......................................................................................................................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</w:t>
      </w:r>
      <w:r w:rsidR="00CF1C5B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firstLine="3544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(nepažeista, arba nurodyti pažeidimo pobūdį)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hanging="142"/>
        <w:rPr>
          <w:rFonts w:ascii="Times New Roman" w:eastAsia="Times New Roman" w:hAnsi="Times New Roman" w:cs="Times New Roman"/>
          <w:i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22"/>
          <w:szCs w:val="22"/>
          <w:lang w:val="lt-LT"/>
        </w:rPr>
        <w:t>kai pinigai skaičiuojami pinigų apdorojimo sistema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Pinigai perskaičiuoti.....................................................................................................................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</w:t>
      </w:r>
      <w:r w:rsidR="00CF1C5B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firstLine="3544"/>
        <w:rPr>
          <w:rFonts w:ascii="Times New Roman" w:eastAsia="Times New Roman" w:hAnsi="Times New Roman" w:cs="Times New Roman"/>
          <w:i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(nurodyti pinigų apdorojimo sistemą, eigos ir siuntos numerį</w:t>
      </w:r>
      <w:r w:rsidRPr="007C6322">
        <w:rPr>
          <w:rFonts w:ascii="Times New Roman" w:eastAsia="Times New Roman" w:hAnsi="Times New Roman" w:cs="Times New Roman"/>
          <w:i/>
          <w:sz w:val="22"/>
          <w:szCs w:val="22"/>
          <w:lang w:val="lt-LT"/>
        </w:rPr>
        <w:t>)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hanging="142"/>
        <w:rPr>
          <w:rFonts w:ascii="Times New Roman" w:eastAsia="Times New Roman" w:hAnsi="Times New Roman" w:cs="Times New Roman"/>
          <w:i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22"/>
          <w:szCs w:val="22"/>
          <w:lang w:val="lt-LT"/>
        </w:rPr>
        <w:t>kai pinigai skaičiuojami rankomis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Įtartinus pinigus radę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kasininkai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.........................................................................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</w:t>
      </w:r>
      <w:r w:rsidR="00CF1C5B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firstLine="5245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(vardas ir pavardė)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Nurodytą pinigų bloką (maišelį) pakartotinai perskaičiavo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kasininkas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</w:t>
      </w:r>
      <w:r w:rsidR="00CF1C5B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firstLine="7371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(vardas ir pavardė)</w:t>
      </w:r>
    </w:p>
    <w:p w:rsidR="006E32A1" w:rsidRPr="007C6322" w:rsidRDefault="006E32A1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..........................................,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stebint .</w:t>
      </w:r>
      <w:proofErr w:type="gramEnd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....................................................................................................</w:t>
      </w:r>
    </w:p>
    <w:p w:rsidR="006E32A1" w:rsidRPr="007C6322" w:rsidRDefault="006E32A1" w:rsidP="006E32A1">
      <w:pPr>
        <w:pStyle w:val="xl43"/>
        <w:spacing w:before="0" w:beforeAutospacing="0" w:after="0" w:afterAutospacing="0"/>
        <w:ind w:firstLine="4820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(pareigos, vardas ir pavardė)</w:t>
      </w:r>
    </w:p>
    <w:p w:rsidR="006E32A1" w:rsidRPr="007C6322" w:rsidRDefault="00777290" w:rsidP="006E32A1">
      <w:pPr>
        <w:pStyle w:val="xl43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Įtartini </w:t>
      </w:r>
      <w:proofErr w:type="gramStart"/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pinigai </w:t>
      </w:r>
      <w:r w:rsidR="006E32A1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</w:t>
      </w:r>
      <w:proofErr w:type="gramEnd"/>
      <w:r w:rsidR="006E32A1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......................................................................................... </w:t>
      </w:r>
      <w:r w:rsidR="00E07EEE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pripažinti padirbtais / netikrais</w:t>
      </w:r>
      <w:r w:rsidR="006E32A1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.</w:t>
      </w:r>
    </w:p>
    <w:p w:rsidR="006E32A1" w:rsidRPr="007C6322" w:rsidRDefault="006E32A1" w:rsidP="00E07EEE">
      <w:pPr>
        <w:pStyle w:val="xl43"/>
        <w:spacing w:before="0" w:beforeAutospacing="0" w:after="0" w:afterAutospacing="0"/>
        <w:ind w:firstLine="2977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</w:t>
      </w:r>
      <w:r w:rsidR="00777290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nominalas, laidos metai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)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sz w:val="16"/>
          <w:szCs w:val="16"/>
          <w:lang w:val="lt-LT"/>
        </w:rPr>
        <w:t>Pastaba. Visa pinigų pakuotės medžiaga, kurioje nustatytas pinigų trūkumas, saugoma pinigų skaičiavimo vietoje penkias darbo dienas nuo akto išsiuntimo dienos. Bankui pareikalavus, pinigų pakuotės medžiaga grąžinama bankui.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Kasininkų grupė arba</w:t>
      </w:r>
    </w:p>
    <w:p w:rsidR="001E0816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kasininkas, </w:t>
      </w:r>
      <w:r w:rsidR="001E0816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rad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ęs </w:t>
      </w:r>
      <w:r w:rsidR="00777290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įtartinus pinigus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ab/>
      </w:r>
    </w:p>
    <w:p w:rsidR="006E32A1" w:rsidRPr="007C6322" w:rsidRDefault="001E0816" w:rsidP="00196977">
      <w:pPr>
        <w:pStyle w:val="xl43"/>
        <w:tabs>
          <w:tab w:val="left" w:pos="7513"/>
        </w:tabs>
        <w:spacing w:before="0" w:beforeAutospacing="0" w:after="0" w:afterAutospacing="0"/>
        <w:ind w:firstLine="4536"/>
        <w:jc w:val="both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</w:t>
      </w:r>
      <w:r w:rsidR="006E32A1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parašas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)</w:t>
      </w:r>
      <w:r w:rsidR="006E32A1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ab/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</w:t>
      </w:r>
      <w:r w:rsidR="006E32A1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vardas ir pavardė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)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Kasininkas,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pakartotinai p</w:t>
      </w:r>
      <w:r w:rsidR="00777290"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 xml:space="preserve">atikrinęs įtartinus </w:t>
      </w: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pinigus</w:t>
      </w:r>
    </w:p>
    <w:p w:rsidR="006E32A1" w:rsidRPr="007C6322" w:rsidRDefault="006E32A1" w:rsidP="001E0816">
      <w:pPr>
        <w:pStyle w:val="xl43"/>
        <w:tabs>
          <w:tab w:val="left" w:pos="4536"/>
          <w:tab w:val="left" w:pos="7513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16"/>
          <w:szCs w:val="16"/>
          <w:lang w:val="lt-LT"/>
        </w:rPr>
        <w:t>(jeigu pinigai skaičiuojami rankomis)</w:t>
      </w:r>
      <w:r w:rsidRPr="007C6322">
        <w:rPr>
          <w:rFonts w:ascii="Times New Roman" w:eastAsia="Times New Roman" w:hAnsi="Times New Roman" w:cs="Times New Roman"/>
          <w:sz w:val="16"/>
          <w:szCs w:val="16"/>
          <w:lang w:val="lt-LT"/>
        </w:rPr>
        <w:tab/>
      </w:r>
      <w:r w:rsidR="001E0816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(parašas)</w:t>
      </w:r>
      <w:r w:rsidR="001E0816"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ab/>
        <w:t>(vardas ir pavardė)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1E0816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  <w:r w:rsidRPr="007C6322">
        <w:rPr>
          <w:rFonts w:ascii="Times New Roman" w:eastAsia="Times New Roman" w:hAnsi="Times New Roman" w:cs="Times New Roman"/>
          <w:sz w:val="22"/>
          <w:szCs w:val="22"/>
          <w:lang w:val="lt-LT"/>
        </w:rPr>
        <w:t>Padalinio vadovas</w:t>
      </w:r>
    </w:p>
    <w:p w:rsidR="001E0816" w:rsidRPr="007C6322" w:rsidRDefault="001E0816" w:rsidP="00196977">
      <w:pPr>
        <w:pStyle w:val="xl43"/>
        <w:tabs>
          <w:tab w:val="left" w:pos="7513"/>
        </w:tabs>
        <w:spacing w:before="0" w:beforeAutospacing="0" w:after="0" w:afterAutospacing="0"/>
        <w:ind w:firstLine="4536"/>
        <w:jc w:val="both"/>
        <w:rPr>
          <w:rFonts w:ascii="Times New Roman" w:eastAsia="Times New Roman" w:hAnsi="Times New Roman" w:cs="Times New Roman"/>
          <w:i/>
          <w:sz w:val="16"/>
          <w:szCs w:val="16"/>
          <w:lang w:val="lt-LT"/>
        </w:rPr>
      </w:pP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>(parašas)</w:t>
      </w:r>
      <w:r w:rsidRPr="007C6322">
        <w:rPr>
          <w:rFonts w:ascii="Times New Roman" w:eastAsia="Times New Roman" w:hAnsi="Times New Roman" w:cs="Times New Roman"/>
          <w:i/>
          <w:sz w:val="16"/>
          <w:szCs w:val="16"/>
          <w:lang w:val="lt-LT"/>
        </w:rPr>
        <w:tab/>
        <w:t>(vardas ir pavardė)</w:t>
      </w:r>
    </w:p>
    <w:p w:rsidR="006E32A1" w:rsidRPr="007C6322" w:rsidRDefault="006E32A1" w:rsidP="006E32A1">
      <w:pPr>
        <w:pStyle w:val="xl43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lt-LT"/>
        </w:rPr>
      </w:pPr>
    </w:p>
    <w:p w:rsidR="00AD7A53" w:rsidRPr="007C6322" w:rsidRDefault="00AD7A53" w:rsidP="00AD7A53">
      <w:pPr>
        <w:pStyle w:val="NoSpacing"/>
        <w:rPr>
          <w:rFonts w:ascii="Times New Roman" w:hAnsi="Times New Roman"/>
          <w:b/>
        </w:rPr>
      </w:pPr>
      <w:r w:rsidRPr="007C6322">
        <w:rPr>
          <w:rFonts w:ascii="Times New Roman" w:hAnsi="Times New Roman"/>
          <w:b/>
        </w:rPr>
        <w:t xml:space="preserve">LB GPT PGOES specialisto (-ų) išvados: </w:t>
      </w:r>
    </w:p>
    <w:p w:rsidR="00902D0E" w:rsidRPr="007C6322" w:rsidRDefault="00902D0E" w:rsidP="00902D0E">
      <w:pPr>
        <w:pStyle w:val="BodyText2"/>
        <w:rPr>
          <w:sz w:val="22"/>
          <w:szCs w:val="22"/>
        </w:rPr>
      </w:pPr>
      <w:r w:rsidRPr="007C6322">
        <w:rPr>
          <w:sz w:val="22"/>
          <w:szCs w:val="22"/>
        </w:rPr>
        <w:t>Specialistai įspėti dėl atsakomybės pagal Lietuvos Respublikos BK 235</w:t>
      </w:r>
      <w:r w:rsidRPr="007C6322">
        <w:rPr>
          <w:position w:val="6"/>
          <w:sz w:val="22"/>
          <w:szCs w:val="22"/>
        </w:rPr>
        <w:t xml:space="preserve"> </w:t>
      </w:r>
      <w:r w:rsidRPr="007C6322">
        <w:rPr>
          <w:sz w:val="22"/>
          <w:szCs w:val="22"/>
        </w:rPr>
        <w:t>str.:</w:t>
      </w:r>
    </w:p>
    <w:p w:rsidR="00AD7A53" w:rsidRPr="007C6322" w:rsidRDefault="00AD7A53" w:rsidP="00AD7A53">
      <w:pPr>
        <w:pStyle w:val="NoSpacing"/>
        <w:rPr>
          <w:rFonts w:ascii="Times New Roman" w:hAnsi="Times New Roman"/>
          <w:b/>
        </w:rPr>
      </w:pPr>
    </w:p>
    <w:p w:rsidR="00AD7A53" w:rsidRPr="007C6322" w:rsidRDefault="00AD7A53" w:rsidP="00AD7A53">
      <w:pPr>
        <w:pStyle w:val="NoSpacing"/>
        <w:rPr>
          <w:rFonts w:ascii="Times New Roman" w:hAnsi="Times New Roman"/>
        </w:rPr>
      </w:pPr>
      <w:r w:rsidRPr="007C6322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</w:t>
      </w:r>
    </w:p>
    <w:p w:rsidR="00AD7A53" w:rsidRPr="007C6322" w:rsidRDefault="00AD7A53" w:rsidP="00AD7A53">
      <w:pPr>
        <w:pStyle w:val="NoSpacing"/>
        <w:rPr>
          <w:rFonts w:ascii="Times New Roman" w:hAnsi="Times New Roman"/>
        </w:rPr>
      </w:pPr>
    </w:p>
    <w:p w:rsidR="00AD7A53" w:rsidRPr="007C6322" w:rsidRDefault="00AD7A53" w:rsidP="00AD7A53">
      <w:pPr>
        <w:pStyle w:val="NoSpacing"/>
        <w:rPr>
          <w:rFonts w:ascii="Times New Roman" w:hAnsi="Times New Roman"/>
        </w:rPr>
      </w:pPr>
    </w:p>
    <w:p w:rsidR="00CF1C5B" w:rsidRPr="007C6322" w:rsidRDefault="00AD7A53" w:rsidP="00CF1C5B">
      <w:pPr>
        <w:pStyle w:val="NoSpacing"/>
        <w:rPr>
          <w:rFonts w:ascii="Times New Roman" w:hAnsi="Times New Roman"/>
        </w:rPr>
      </w:pPr>
      <w:r w:rsidRPr="007C6322">
        <w:rPr>
          <w:rFonts w:ascii="Times New Roman" w:hAnsi="Times New Roman"/>
        </w:rPr>
        <w:t>Specialistas...........................................</w:t>
      </w:r>
      <w:r w:rsidR="00CF1C5B" w:rsidRPr="007C6322">
        <w:rPr>
          <w:rFonts w:ascii="Times New Roman" w:hAnsi="Times New Roman"/>
        </w:rPr>
        <w:t>...........            Specialistas</w:t>
      </w:r>
      <w:proofErr w:type="gramStart"/>
      <w:r w:rsidR="00CF1C5B" w:rsidRPr="007C6322">
        <w:rPr>
          <w:rFonts w:ascii="Times New Roman" w:hAnsi="Times New Roman"/>
        </w:rPr>
        <w:t>.....</w:t>
      </w:r>
      <w:proofErr w:type="gramEnd"/>
      <w:r w:rsidR="00CF1C5B" w:rsidRPr="007C6322">
        <w:rPr>
          <w:rFonts w:ascii="Times New Roman" w:hAnsi="Times New Roman"/>
        </w:rPr>
        <w:t>.....................................................</w:t>
      </w:r>
    </w:p>
    <w:p w:rsidR="002F698D" w:rsidRPr="007C6322" w:rsidRDefault="00CF1C5B" w:rsidP="00445F46">
      <w:pPr>
        <w:pStyle w:val="NoSpacing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</w:rPr>
        <w:t xml:space="preserve">              </w:t>
      </w:r>
      <w:r w:rsidRPr="007C6322">
        <w:rPr>
          <w:rFonts w:ascii="Times New Roman" w:hAnsi="Times New Roman"/>
          <w:i/>
          <w:sz w:val="16"/>
          <w:szCs w:val="16"/>
        </w:rPr>
        <w:t xml:space="preserve">            </w:t>
      </w:r>
      <w:r w:rsidR="00AD7A53" w:rsidRPr="007C6322">
        <w:rPr>
          <w:rFonts w:ascii="Times New Roman" w:hAnsi="Times New Roman"/>
          <w:i/>
          <w:sz w:val="16"/>
          <w:szCs w:val="16"/>
        </w:rPr>
        <w:t>(vardas, pavardė, parašas, data)</w:t>
      </w:r>
      <w:proofErr w:type="gramStart"/>
      <w:r w:rsidRPr="007C6322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</w:t>
      </w:r>
      <w:proofErr w:type="gramEnd"/>
      <w:r w:rsidRPr="007C6322">
        <w:rPr>
          <w:rFonts w:ascii="Times New Roman" w:hAnsi="Times New Roman"/>
          <w:i/>
          <w:sz w:val="16"/>
          <w:szCs w:val="16"/>
        </w:rPr>
        <w:t>(vardas, pavardė, parašas, data)</w:t>
      </w:r>
    </w:p>
    <w:p w:rsidR="00313769" w:rsidRPr="007C6322" w:rsidRDefault="00313769" w:rsidP="00445F46">
      <w:pPr>
        <w:pStyle w:val="NoSpacing"/>
        <w:rPr>
          <w:rFonts w:ascii="Times New Roman" w:hAnsi="Times New Roman"/>
          <w:i/>
          <w:sz w:val="16"/>
          <w:szCs w:val="16"/>
        </w:rPr>
      </w:pPr>
    </w:p>
    <w:p w:rsidR="001E0816" w:rsidRPr="007C6322" w:rsidRDefault="004D4D99" w:rsidP="001E0816">
      <w:pPr>
        <w:ind w:firstLine="311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  <w:r w:rsidR="001E0816" w:rsidRPr="007C6322">
        <w:rPr>
          <w:bCs/>
          <w:sz w:val="20"/>
          <w:szCs w:val="20"/>
        </w:rPr>
        <w:lastRenderedPageBreak/>
        <w:t>Įtartinų litų banknotų, monetų, centų monetų ir eurų banknotų, monetų,</w:t>
      </w:r>
    </w:p>
    <w:p w:rsidR="001E0816" w:rsidRPr="007C6322" w:rsidRDefault="001E0816" w:rsidP="001E0816">
      <w:pPr>
        <w:ind w:firstLine="3119"/>
        <w:jc w:val="both"/>
        <w:rPr>
          <w:bCs/>
          <w:sz w:val="20"/>
          <w:szCs w:val="20"/>
        </w:rPr>
      </w:pPr>
      <w:r w:rsidRPr="007C6322">
        <w:rPr>
          <w:bCs/>
          <w:sz w:val="20"/>
          <w:szCs w:val="20"/>
        </w:rPr>
        <w:t xml:space="preserve">euro centų monetų tikrumo tyrimo atlikimo </w:t>
      </w:r>
      <w:proofErr w:type="gramStart"/>
      <w:r w:rsidRPr="007C6322">
        <w:rPr>
          <w:bCs/>
          <w:sz w:val="20"/>
          <w:szCs w:val="20"/>
        </w:rPr>
        <w:t>Lietuvos banke</w:t>
      </w:r>
      <w:proofErr w:type="gramEnd"/>
      <w:r w:rsidRPr="007C6322">
        <w:rPr>
          <w:bCs/>
          <w:sz w:val="20"/>
          <w:szCs w:val="20"/>
        </w:rPr>
        <w:t xml:space="preserve"> ir padirbtų, įtartinų </w:t>
      </w:r>
    </w:p>
    <w:p w:rsidR="001E0816" w:rsidRPr="007C6322" w:rsidRDefault="001E0816" w:rsidP="001E0816">
      <w:pPr>
        <w:ind w:firstLine="3119"/>
        <w:jc w:val="both"/>
        <w:rPr>
          <w:sz w:val="20"/>
          <w:szCs w:val="20"/>
        </w:rPr>
      </w:pPr>
      <w:r w:rsidRPr="007C6322">
        <w:rPr>
          <w:bCs/>
          <w:sz w:val="20"/>
          <w:szCs w:val="20"/>
        </w:rPr>
        <w:t>pinigų perdavimo teritoriniam miesto (rajono) policijos komisariatui</w:t>
      </w:r>
      <w:r w:rsidRPr="007C6322">
        <w:rPr>
          <w:b/>
          <w:bCs/>
          <w:sz w:val="20"/>
          <w:szCs w:val="20"/>
        </w:rPr>
        <w:t xml:space="preserve"> </w:t>
      </w:r>
      <w:r w:rsidRPr="007C6322">
        <w:rPr>
          <w:sz w:val="20"/>
          <w:szCs w:val="20"/>
        </w:rPr>
        <w:t xml:space="preserve">taisyklių </w:t>
      </w:r>
    </w:p>
    <w:p w:rsidR="00313769" w:rsidRPr="007C6322" w:rsidRDefault="001E0816" w:rsidP="001E0816">
      <w:pPr>
        <w:pStyle w:val="NoSpacing"/>
        <w:ind w:firstLine="3119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sz w:val="20"/>
          <w:szCs w:val="20"/>
        </w:rPr>
        <w:t>3 priedas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sz w:val="20"/>
          <w:szCs w:val="20"/>
        </w:rPr>
      </w:pPr>
    </w:p>
    <w:p w:rsidR="001E0816" w:rsidRPr="007C6322" w:rsidRDefault="001E0816" w:rsidP="00313769">
      <w:pPr>
        <w:pStyle w:val="NoSpacing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313769" w:rsidRPr="007C6322" w:rsidRDefault="00313769" w:rsidP="00313769">
      <w:pPr>
        <w:pStyle w:val="NoSpacing"/>
        <w:rPr>
          <w:rFonts w:ascii="Times New Roman" w:hAnsi="Times New Roman"/>
          <w:sz w:val="20"/>
          <w:szCs w:val="20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i/>
          <w:sz w:val="16"/>
          <w:szCs w:val="16"/>
        </w:rPr>
      </w:pPr>
      <w:r w:rsidRPr="002860A4">
        <w:rPr>
          <w:rFonts w:ascii="Times New Roman" w:hAnsi="Times New Roman"/>
          <w:i/>
          <w:sz w:val="16"/>
          <w:szCs w:val="16"/>
        </w:rPr>
        <w:t>(</w:t>
      </w:r>
      <w:r w:rsidRPr="007C6322">
        <w:rPr>
          <w:rFonts w:ascii="Times New Roman" w:hAnsi="Times New Roman"/>
          <w:i/>
          <w:sz w:val="16"/>
          <w:szCs w:val="16"/>
        </w:rPr>
        <w:t>Pateikėj</w:t>
      </w:r>
      <w:r w:rsidR="007357C3" w:rsidRPr="007C6322">
        <w:rPr>
          <w:rFonts w:ascii="Times New Roman" w:hAnsi="Times New Roman"/>
          <w:i/>
          <w:sz w:val="16"/>
          <w:szCs w:val="16"/>
        </w:rPr>
        <w:t>o</w:t>
      </w:r>
      <w:r w:rsidRPr="007C6322">
        <w:rPr>
          <w:rFonts w:ascii="Times New Roman" w:hAnsi="Times New Roman"/>
          <w:i/>
          <w:sz w:val="16"/>
          <w:szCs w:val="16"/>
        </w:rPr>
        <w:t xml:space="preserve"> vardas, pavardė, adresas, telefonas ar </w:t>
      </w:r>
      <w:r w:rsidR="007357C3" w:rsidRPr="007C6322">
        <w:rPr>
          <w:rFonts w:ascii="Times New Roman" w:hAnsi="Times New Roman"/>
          <w:i/>
          <w:sz w:val="16"/>
          <w:szCs w:val="16"/>
        </w:rPr>
        <w:t>į</w:t>
      </w:r>
      <w:r w:rsidRPr="007C6322">
        <w:rPr>
          <w:rFonts w:ascii="Times New Roman" w:hAnsi="Times New Roman"/>
          <w:i/>
          <w:sz w:val="16"/>
          <w:szCs w:val="16"/>
        </w:rPr>
        <w:t>monės</w:t>
      </w:r>
      <w:r w:rsidR="007357C3" w:rsidRPr="007C6322">
        <w:rPr>
          <w:rFonts w:ascii="Times New Roman" w:hAnsi="Times New Roman"/>
          <w:i/>
          <w:sz w:val="16"/>
          <w:szCs w:val="16"/>
        </w:rPr>
        <w:t> </w:t>
      </w:r>
      <w:r w:rsidRPr="007C6322">
        <w:rPr>
          <w:rFonts w:ascii="Times New Roman" w:hAnsi="Times New Roman"/>
          <w:i/>
          <w:sz w:val="16"/>
          <w:szCs w:val="16"/>
        </w:rPr>
        <w:t>/ institucijos pavadinimas, adresas, kontaktinis telefonas)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i/>
          <w:sz w:val="16"/>
          <w:szCs w:val="16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sz w:val="20"/>
          <w:szCs w:val="20"/>
        </w:rPr>
      </w:pPr>
      <w:r w:rsidRPr="007C6322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(Savinink</w:t>
      </w:r>
      <w:r w:rsidR="007357C3" w:rsidRPr="007C6322">
        <w:rPr>
          <w:rFonts w:ascii="Times New Roman" w:hAnsi="Times New Roman"/>
          <w:i/>
          <w:sz w:val="16"/>
          <w:szCs w:val="16"/>
        </w:rPr>
        <w:t>o</w:t>
      </w:r>
      <w:r w:rsidRPr="007C6322">
        <w:rPr>
          <w:rFonts w:ascii="Times New Roman" w:hAnsi="Times New Roman"/>
          <w:i/>
          <w:sz w:val="16"/>
          <w:szCs w:val="16"/>
        </w:rPr>
        <w:t xml:space="preserve"> vardas, pavardė, adresas, banko sąskaitos rekvizitai ar </w:t>
      </w:r>
      <w:r w:rsidR="007357C3" w:rsidRPr="007C6322">
        <w:rPr>
          <w:rFonts w:ascii="Times New Roman" w:hAnsi="Times New Roman"/>
          <w:i/>
          <w:sz w:val="16"/>
          <w:szCs w:val="16"/>
        </w:rPr>
        <w:t>į</w:t>
      </w:r>
      <w:r w:rsidRPr="007C6322">
        <w:rPr>
          <w:rFonts w:ascii="Times New Roman" w:hAnsi="Times New Roman"/>
          <w:i/>
          <w:sz w:val="16"/>
          <w:szCs w:val="16"/>
        </w:rPr>
        <w:t>monės</w:t>
      </w:r>
      <w:r w:rsidR="007357C3" w:rsidRPr="007C6322">
        <w:rPr>
          <w:rFonts w:ascii="Times New Roman" w:hAnsi="Times New Roman"/>
          <w:i/>
          <w:sz w:val="16"/>
          <w:szCs w:val="16"/>
        </w:rPr>
        <w:t> </w:t>
      </w:r>
      <w:r w:rsidRPr="007C6322">
        <w:rPr>
          <w:rFonts w:ascii="Times New Roman" w:hAnsi="Times New Roman"/>
          <w:i/>
          <w:sz w:val="16"/>
          <w:szCs w:val="16"/>
        </w:rPr>
        <w:t>/ institucijos pavadinimas, adresas, banko sąskaitos rekvizitai)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i/>
          <w:sz w:val="16"/>
          <w:szCs w:val="16"/>
        </w:rPr>
      </w:pP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b/>
          <w:sz w:val="16"/>
          <w:szCs w:val="16"/>
        </w:rPr>
      </w:pPr>
      <w:r w:rsidRPr="007C6322">
        <w:rPr>
          <w:rFonts w:ascii="Times New Roman" w:hAnsi="Times New Roman"/>
          <w:b/>
          <w:sz w:val="16"/>
          <w:szCs w:val="16"/>
        </w:rPr>
        <w:t xml:space="preserve">PASTABA. </w:t>
      </w:r>
      <w:r w:rsidRPr="007C6322">
        <w:rPr>
          <w:rFonts w:ascii="Times New Roman" w:hAnsi="Times New Roman"/>
          <w:sz w:val="16"/>
          <w:szCs w:val="16"/>
        </w:rPr>
        <w:t>Būtina užpildyti abi eilutes spausdintomis raidėmis.</w:t>
      </w: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PRAŠYMAS</w:t>
      </w: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 xml:space="preserve">20.... </w:t>
      </w:r>
      <w:proofErr w:type="gramStart"/>
      <w:r w:rsidRPr="007C6322">
        <w:rPr>
          <w:rFonts w:ascii="Times New Roman" w:hAnsi="Times New Roman"/>
          <w:sz w:val="24"/>
          <w:szCs w:val="24"/>
        </w:rPr>
        <w:t>m. .</w:t>
      </w:r>
      <w:proofErr w:type="gramEnd"/>
      <w:r w:rsidRPr="007C6322">
        <w:rPr>
          <w:rFonts w:ascii="Times New Roman" w:hAnsi="Times New Roman"/>
          <w:sz w:val="24"/>
          <w:szCs w:val="24"/>
        </w:rPr>
        <w:t>..</w:t>
      </w:r>
      <w:proofErr w:type="gramStart"/>
      <w:r w:rsidRPr="007C6322">
        <w:rPr>
          <w:rFonts w:ascii="Times New Roman" w:hAnsi="Times New Roman"/>
          <w:sz w:val="24"/>
          <w:szCs w:val="24"/>
        </w:rPr>
        <w:t>............... .</w:t>
      </w:r>
      <w:proofErr w:type="gramEnd"/>
      <w:r w:rsidRPr="007C6322">
        <w:rPr>
          <w:rFonts w:ascii="Times New Roman" w:hAnsi="Times New Roman"/>
          <w:sz w:val="24"/>
          <w:szCs w:val="24"/>
        </w:rPr>
        <w:t>.... d.</w:t>
      </w: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>.................................................</w:t>
      </w:r>
    </w:p>
    <w:p w:rsidR="00313769" w:rsidRPr="007C6322" w:rsidRDefault="00313769" w:rsidP="00313769">
      <w:pPr>
        <w:pStyle w:val="NoSpacing"/>
        <w:jc w:val="center"/>
        <w:rPr>
          <w:rFonts w:ascii="Times New Roman" w:hAnsi="Times New Roman"/>
          <w:sz w:val="16"/>
          <w:szCs w:val="16"/>
        </w:rPr>
      </w:pPr>
      <w:r w:rsidRPr="007C6322">
        <w:rPr>
          <w:rFonts w:ascii="Times New Roman" w:hAnsi="Times New Roman"/>
          <w:sz w:val="16"/>
          <w:szCs w:val="16"/>
        </w:rPr>
        <w:t>(miest</w:t>
      </w:r>
      <w:r w:rsidR="001E0816" w:rsidRPr="007C6322">
        <w:rPr>
          <w:rFonts w:ascii="Times New Roman" w:hAnsi="Times New Roman"/>
          <w:sz w:val="16"/>
          <w:szCs w:val="16"/>
        </w:rPr>
        <w:t>as</w:t>
      </w:r>
      <w:r w:rsidRPr="007C6322">
        <w:rPr>
          <w:rFonts w:ascii="Times New Roman" w:hAnsi="Times New Roman"/>
          <w:sz w:val="16"/>
          <w:szCs w:val="16"/>
        </w:rPr>
        <w:t>)</w:t>
      </w:r>
    </w:p>
    <w:p w:rsidR="001E0816" w:rsidRPr="007C6322" w:rsidRDefault="001E0816" w:rsidP="00313769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b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>Prašau ištirti nurodytus banknotus (monetas)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126"/>
        <w:gridCol w:w="2126"/>
      </w:tblGrid>
      <w:tr w:rsidR="00313769" w:rsidRPr="007C6322" w:rsidTr="001E0816">
        <w:tc>
          <w:tcPr>
            <w:tcW w:w="3794" w:type="dxa"/>
            <w:shd w:val="clear" w:color="auto" w:fill="auto"/>
            <w:vAlign w:val="center"/>
          </w:tcPr>
          <w:p w:rsidR="00313769" w:rsidRPr="007C6322" w:rsidRDefault="00313769" w:rsidP="004D4D99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Banknoto, monetos nominalas</w:t>
            </w:r>
            <w:r w:rsidR="004D4D99">
              <w:rPr>
                <w:rFonts w:ascii="Times New Roman" w:hAnsi="Times New Roman"/>
                <w:sz w:val="24"/>
                <w:szCs w:val="24"/>
              </w:rPr>
              <w:t>,</w:t>
            </w:r>
            <w:r w:rsidR="004D4D99" w:rsidRPr="007C63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4D99">
              <w:rPr>
                <w:rFonts w:ascii="Times New Roman" w:hAnsi="Times New Roman"/>
                <w:sz w:val="24"/>
                <w:szCs w:val="24"/>
              </w:rPr>
              <w:t>b</w:t>
            </w:r>
            <w:r w:rsidR="004D4D99" w:rsidRPr="007C6322">
              <w:rPr>
                <w:rFonts w:ascii="Times New Roman" w:hAnsi="Times New Roman"/>
                <w:sz w:val="24"/>
                <w:szCs w:val="24"/>
              </w:rPr>
              <w:t>anknoto</w:t>
            </w:r>
            <w:r w:rsidR="004D4D99">
              <w:rPr>
                <w:rFonts w:ascii="Times New Roman" w:hAnsi="Times New Roman"/>
                <w:sz w:val="24"/>
                <w:szCs w:val="24"/>
              </w:rPr>
              <w:t xml:space="preserve"> serijos numeris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13769" w:rsidRPr="007C6322" w:rsidRDefault="00313769" w:rsidP="001E0816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Laidos metai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13769" w:rsidRPr="007C6322" w:rsidRDefault="00313769" w:rsidP="001E0816">
            <w:pPr>
              <w:pStyle w:val="NoSpacing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22">
              <w:rPr>
                <w:rFonts w:ascii="Times New Roman" w:hAnsi="Times New Roman"/>
                <w:sz w:val="24"/>
                <w:szCs w:val="24"/>
              </w:rPr>
              <w:t>Kiekis</w:t>
            </w:r>
          </w:p>
        </w:tc>
      </w:tr>
      <w:tr w:rsidR="00313769" w:rsidRPr="007C6322" w:rsidTr="001E0816">
        <w:tc>
          <w:tcPr>
            <w:tcW w:w="3794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769" w:rsidRPr="007C6322" w:rsidTr="001E0816">
        <w:tc>
          <w:tcPr>
            <w:tcW w:w="3794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769" w:rsidRPr="007C6322" w:rsidTr="001E0816">
        <w:tc>
          <w:tcPr>
            <w:tcW w:w="3794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769" w:rsidRPr="007C6322" w:rsidTr="001E0816">
        <w:tc>
          <w:tcPr>
            <w:tcW w:w="3794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769" w:rsidRPr="007C6322" w:rsidTr="001E0816">
        <w:tc>
          <w:tcPr>
            <w:tcW w:w="3794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13769" w:rsidRPr="007C6322" w:rsidRDefault="00313769" w:rsidP="00232454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13769" w:rsidRPr="007C6322" w:rsidRDefault="00313769" w:rsidP="00313769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>Pinigų gavimo (radimo)</w:t>
      </w:r>
      <w:r w:rsidR="001E0816" w:rsidRPr="007C63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C6322">
        <w:rPr>
          <w:rFonts w:ascii="Times New Roman" w:hAnsi="Times New Roman"/>
          <w:sz w:val="24"/>
          <w:szCs w:val="24"/>
        </w:rPr>
        <w:t>aplinkybės</w:t>
      </w:r>
      <w:r w:rsidR="001E0816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</w:t>
      </w:r>
    </w:p>
    <w:p w:rsidR="00313769" w:rsidRPr="007C6322" w:rsidRDefault="00313769" w:rsidP="001E0816">
      <w:pPr>
        <w:pStyle w:val="NoSpacing"/>
        <w:ind w:left="2880" w:firstLine="2365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(pildo pateikėjas)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sz w:val="24"/>
          <w:szCs w:val="24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sz w:val="24"/>
          <w:szCs w:val="24"/>
        </w:rPr>
      </w:pPr>
    </w:p>
    <w:p w:rsidR="007357C3" w:rsidRPr="007C6322" w:rsidRDefault="00313769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 xml:space="preserve">Pinigus </w:t>
      </w:r>
      <w:proofErr w:type="gramStart"/>
      <w:r w:rsidRPr="007C6322">
        <w:rPr>
          <w:rFonts w:ascii="Times New Roman" w:hAnsi="Times New Roman"/>
          <w:b/>
          <w:sz w:val="24"/>
          <w:szCs w:val="24"/>
        </w:rPr>
        <w:t>pateikė</w:t>
      </w:r>
      <w:r w:rsidR="007357C3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</w:t>
      </w:r>
      <w:r w:rsidR="007357C3"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</w:t>
      </w:r>
      <w:r w:rsidRPr="007C6322">
        <w:rPr>
          <w:rFonts w:ascii="Times New Roman" w:hAnsi="Times New Roman"/>
          <w:sz w:val="24"/>
          <w:szCs w:val="24"/>
        </w:rPr>
        <w:t>...........</w:t>
      </w:r>
    </w:p>
    <w:p w:rsidR="007357C3" w:rsidRPr="007C6322" w:rsidRDefault="007357C3" w:rsidP="007357C3">
      <w:pPr>
        <w:pStyle w:val="NoSpacing"/>
        <w:ind w:firstLine="5245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 ir parašas)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b/>
          <w:sz w:val="24"/>
          <w:szCs w:val="24"/>
        </w:rPr>
        <w:t xml:space="preserve">Duomenis </w:t>
      </w:r>
      <w:proofErr w:type="gramStart"/>
      <w:r w:rsidRPr="007C6322">
        <w:rPr>
          <w:rFonts w:ascii="Times New Roman" w:hAnsi="Times New Roman"/>
          <w:b/>
          <w:sz w:val="24"/>
          <w:szCs w:val="24"/>
        </w:rPr>
        <w:t>patikrino</w:t>
      </w:r>
      <w:r w:rsidR="007357C3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.........................................</w:t>
      </w:r>
      <w:r w:rsidR="007357C3" w:rsidRPr="007C6322">
        <w:rPr>
          <w:rFonts w:ascii="Times New Roman" w:hAnsi="Times New Roman"/>
          <w:sz w:val="24"/>
          <w:szCs w:val="24"/>
        </w:rPr>
        <w:t>.......................................................................</w:t>
      </w:r>
      <w:r w:rsidRPr="007C6322">
        <w:rPr>
          <w:rFonts w:ascii="Times New Roman" w:hAnsi="Times New Roman"/>
          <w:sz w:val="24"/>
          <w:szCs w:val="24"/>
        </w:rPr>
        <w:t>.........</w:t>
      </w:r>
    </w:p>
    <w:p w:rsidR="00313769" w:rsidRPr="007C6322" w:rsidRDefault="00313769" w:rsidP="007357C3">
      <w:pPr>
        <w:pStyle w:val="NoSpacing"/>
        <w:ind w:firstLine="5245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(vardas, pavardė ir parašas)</w:t>
      </w:r>
    </w:p>
    <w:p w:rsidR="00313769" w:rsidRPr="007C6322" w:rsidRDefault="00313769" w:rsidP="00313769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313769" w:rsidRPr="007C6322" w:rsidRDefault="00313769" w:rsidP="00313769">
      <w:pPr>
        <w:pStyle w:val="NoSpacing"/>
        <w:rPr>
          <w:rFonts w:ascii="Times New Roman" w:hAnsi="Times New Roman"/>
          <w:sz w:val="20"/>
        </w:rPr>
      </w:pPr>
    </w:p>
    <w:p w:rsidR="00C0404A" w:rsidRPr="007C6322" w:rsidRDefault="00C0404A" w:rsidP="00313769">
      <w:pPr>
        <w:pStyle w:val="NoSpacing"/>
        <w:rPr>
          <w:rFonts w:ascii="Times New Roman" w:hAnsi="Times New Roman"/>
          <w:sz w:val="20"/>
        </w:rPr>
      </w:pPr>
    </w:p>
    <w:p w:rsidR="00C0404A" w:rsidRPr="007C6322" w:rsidRDefault="00C0404A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 xml:space="preserve">Grynųjų pinigų tvarkytojo </w:t>
      </w:r>
      <w:proofErr w:type="gramStart"/>
      <w:r w:rsidRPr="007C6322">
        <w:rPr>
          <w:rFonts w:ascii="Times New Roman" w:hAnsi="Times New Roman"/>
          <w:sz w:val="24"/>
          <w:szCs w:val="24"/>
        </w:rPr>
        <w:t>pavadinimas</w:t>
      </w:r>
      <w:r w:rsidR="007357C3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</w:t>
      </w:r>
      <w:r w:rsidR="007357C3" w:rsidRPr="007C6322">
        <w:rPr>
          <w:rFonts w:ascii="Times New Roman" w:hAnsi="Times New Roman"/>
          <w:sz w:val="24"/>
          <w:szCs w:val="24"/>
        </w:rPr>
        <w:t>........</w:t>
      </w:r>
      <w:r w:rsidRPr="007C6322">
        <w:rPr>
          <w:rFonts w:ascii="Times New Roman" w:hAnsi="Times New Roman"/>
          <w:sz w:val="24"/>
          <w:szCs w:val="24"/>
        </w:rPr>
        <w:t>...............................................................</w:t>
      </w:r>
    </w:p>
    <w:p w:rsidR="00C0404A" w:rsidRPr="007C6322" w:rsidRDefault="00C0404A" w:rsidP="00313769">
      <w:pPr>
        <w:pStyle w:val="NoSpacing"/>
        <w:rPr>
          <w:rFonts w:ascii="Times New Roman" w:hAnsi="Times New Roman"/>
          <w:sz w:val="24"/>
          <w:szCs w:val="24"/>
        </w:rPr>
      </w:pPr>
    </w:p>
    <w:p w:rsidR="00C0404A" w:rsidRPr="007C6322" w:rsidRDefault="00C0404A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 xml:space="preserve">Grynųjų pinigų tvarkytojo </w:t>
      </w:r>
      <w:proofErr w:type="gramStart"/>
      <w:r w:rsidRPr="007C6322">
        <w:rPr>
          <w:rFonts w:ascii="Times New Roman" w:hAnsi="Times New Roman"/>
          <w:sz w:val="24"/>
          <w:szCs w:val="24"/>
        </w:rPr>
        <w:t>padalinio</w:t>
      </w:r>
      <w:r w:rsidR="007357C3" w:rsidRPr="007C6322">
        <w:rPr>
          <w:rFonts w:ascii="Times New Roman" w:hAnsi="Times New Roman"/>
          <w:sz w:val="24"/>
          <w:szCs w:val="24"/>
        </w:rPr>
        <w:t xml:space="preserve"> </w:t>
      </w:r>
      <w:r w:rsidRPr="007C6322">
        <w:rPr>
          <w:rFonts w:ascii="Times New Roman" w:hAnsi="Times New Roman"/>
          <w:sz w:val="24"/>
          <w:szCs w:val="24"/>
        </w:rPr>
        <w:t>.</w:t>
      </w:r>
      <w:proofErr w:type="gramEnd"/>
      <w:r w:rsidRPr="007C6322">
        <w:rPr>
          <w:rFonts w:ascii="Times New Roman" w:hAnsi="Times New Roman"/>
          <w:sz w:val="24"/>
          <w:szCs w:val="24"/>
        </w:rPr>
        <w:t>......................................................</w:t>
      </w:r>
      <w:r w:rsidR="007357C3" w:rsidRPr="007C6322">
        <w:rPr>
          <w:rFonts w:ascii="Times New Roman" w:hAnsi="Times New Roman"/>
          <w:sz w:val="24"/>
          <w:szCs w:val="24"/>
        </w:rPr>
        <w:t>.........</w:t>
      </w:r>
      <w:r w:rsidRPr="007C6322">
        <w:rPr>
          <w:rFonts w:ascii="Times New Roman" w:hAnsi="Times New Roman"/>
          <w:sz w:val="24"/>
          <w:szCs w:val="24"/>
        </w:rPr>
        <w:t>...................................</w:t>
      </w:r>
    </w:p>
    <w:p w:rsidR="00C0404A" w:rsidRPr="007C6322" w:rsidRDefault="00C0404A" w:rsidP="007357C3">
      <w:pPr>
        <w:pStyle w:val="NoSpacing"/>
        <w:ind w:firstLine="5245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(pavadinimas, adresas)</w:t>
      </w:r>
    </w:p>
    <w:p w:rsidR="00C0404A" w:rsidRPr="007C6322" w:rsidRDefault="00C0404A" w:rsidP="00313769">
      <w:pPr>
        <w:pStyle w:val="NoSpacing"/>
        <w:rPr>
          <w:rFonts w:ascii="Times New Roman" w:hAnsi="Times New Roman"/>
          <w:sz w:val="24"/>
          <w:szCs w:val="24"/>
        </w:rPr>
      </w:pPr>
      <w:r w:rsidRPr="007C6322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</w:t>
      </w:r>
      <w:r w:rsidR="007357C3" w:rsidRPr="007C6322">
        <w:rPr>
          <w:rFonts w:ascii="Times New Roman" w:hAnsi="Times New Roman"/>
          <w:sz w:val="24"/>
          <w:szCs w:val="24"/>
        </w:rPr>
        <w:t>........</w:t>
      </w:r>
      <w:r w:rsidRPr="007C6322">
        <w:rPr>
          <w:rFonts w:ascii="Times New Roman" w:hAnsi="Times New Roman"/>
          <w:sz w:val="24"/>
          <w:szCs w:val="24"/>
        </w:rPr>
        <w:t>..........</w:t>
      </w:r>
    </w:p>
    <w:p w:rsidR="00C0404A" w:rsidRPr="007C6322" w:rsidRDefault="00C0404A" w:rsidP="007357C3">
      <w:pPr>
        <w:pStyle w:val="NoSpacing"/>
        <w:ind w:firstLine="5245"/>
        <w:rPr>
          <w:rFonts w:ascii="Times New Roman" w:hAnsi="Times New Roman"/>
          <w:i/>
          <w:sz w:val="16"/>
          <w:szCs w:val="16"/>
        </w:rPr>
      </w:pPr>
      <w:r w:rsidRPr="007C6322">
        <w:rPr>
          <w:rFonts w:ascii="Times New Roman" w:hAnsi="Times New Roman"/>
          <w:i/>
          <w:sz w:val="16"/>
          <w:szCs w:val="16"/>
        </w:rPr>
        <w:t>(</w:t>
      </w:r>
      <w:r w:rsidR="005E59AE" w:rsidRPr="00196977">
        <w:rPr>
          <w:rFonts w:ascii="Times New Roman" w:hAnsi="Times New Roman"/>
          <w:i/>
          <w:sz w:val="16"/>
          <w:szCs w:val="16"/>
        </w:rPr>
        <w:t>vadov</w:t>
      </w:r>
      <w:r w:rsidR="005E59AE">
        <w:rPr>
          <w:rFonts w:ascii="Times New Roman" w:hAnsi="Times New Roman"/>
          <w:i/>
          <w:sz w:val="16"/>
          <w:szCs w:val="16"/>
        </w:rPr>
        <w:t>o pareigos,</w:t>
      </w:r>
      <w:r w:rsidR="005E59AE" w:rsidRPr="004F63D6">
        <w:rPr>
          <w:rFonts w:ascii="Times New Roman" w:hAnsi="Times New Roman"/>
          <w:i/>
          <w:sz w:val="16"/>
          <w:szCs w:val="16"/>
        </w:rPr>
        <w:t xml:space="preserve"> </w:t>
      </w:r>
      <w:r w:rsidRPr="007C6322">
        <w:rPr>
          <w:rFonts w:ascii="Times New Roman" w:hAnsi="Times New Roman"/>
          <w:i/>
          <w:sz w:val="16"/>
          <w:szCs w:val="16"/>
        </w:rPr>
        <w:t>vardas, pavardė, parašas, data)</w:t>
      </w:r>
    </w:p>
    <w:sectPr w:rsidR="00C0404A" w:rsidRPr="007C6322" w:rsidSect="001E0816">
      <w:pgSz w:w="11906" w:h="16838"/>
      <w:pgMar w:top="567" w:right="68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5B" w:rsidRDefault="00DD295B" w:rsidP="00E15C91">
      <w:r>
        <w:separator/>
      </w:r>
    </w:p>
  </w:endnote>
  <w:endnote w:type="continuationSeparator" w:id="0">
    <w:p w:rsidR="00DD295B" w:rsidRDefault="00DD295B" w:rsidP="00E1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5B" w:rsidRDefault="00DD295B" w:rsidP="00E15C91">
      <w:r>
        <w:separator/>
      </w:r>
    </w:p>
  </w:footnote>
  <w:footnote w:type="continuationSeparator" w:id="0">
    <w:p w:rsidR="00DD295B" w:rsidRDefault="00DD295B" w:rsidP="00E15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C91" w:rsidRPr="004D4D99" w:rsidRDefault="00E15C91" w:rsidP="00E15C91">
    <w:pPr>
      <w:pStyle w:val="Header"/>
      <w:jc w:val="center"/>
      <w:rPr>
        <w:rFonts w:ascii="Times New Roman" w:hAnsi="Times New Roman"/>
        <w:sz w:val="22"/>
        <w:szCs w:val="22"/>
      </w:rPr>
    </w:pPr>
    <w:r w:rsidRPr="004D4D99">
      <w:rPr>
        <w:rFonts w:ascii="Times New Roman" w:hAnsi="Times New Roman"/>
        <w:sz w:val="22"/>
        <w:szCs w:val="22"/>
      </w:rPr>
      <w:fldChar w:fldCharType="begin"/>
    </w:r>
    <w:r w:rsidRPr="004D4D99">
      <w:rPr>
        <w:rFonts w:ascii="Times New Roman" w:hAnsi="Times New Roman"/>
        <w:sz w:val="22"/>
        <w:szCs w:val="22"/>
      </w:rPr>
      <w:instrText xml:space="preserve"> PAGE   \* MERGEFORMAT </w:instrText>
    </w:r>
    <w:r w:rsidRPr="004D4D99">
      <w:rPr>
        <w:rFonts w:ascii="Times New Roman" w:hAnsi="Times New Roman"/>
        <w:sz w:val="22"/>
        <w:szCs w:val="22"/>
      </w:rPr>
      <w:fldChar w:fldCharType="separate"/>
    </w:r>
    <w:r w:rsidR="002860A4">
      <w:rPr>
        <w:rFonts w:ascii="Times New Roman" w:hAnsi="Times New Roman"/>
        <w:noProof/>
        <w:sz w:val="22"/>
        <w:szCs w:val="22"/>
      </w:rPr>
      <w:t>2</w:t>
    </w:r>
    <w:r w:rsidRPr="004D4D99">
      <w:rPr>
        <w:rFonts w:ascii="Times New Roman" w:hAnsi="Times New Roman"/>
        <w:noProof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31B97"/>
    <w:multiLevelType w:val="hybridMultilevel"/>
    <w:tmpl w:val="6A6886EA"/>
    <w:lvl w:ilvl="0" w:tplc="6860B7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96D5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0AC3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200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0A90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A87B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500C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5AEE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9CE0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03C"/>
    <w:rsid w:val="00003308"/>
    <w:rsid w:val="00005A4D"/>
    <w:rsid w:val="00021F45"/>
    <w:rsid w:val="00030C90"/>
    <w:rsid w:val="00073245"/>
    <w:rsid w:val="00093F63"/>
    <w:rsid w:val="000A57E0"/>
    <w:rsid w:val="000B6EEA"/>
    <w:rsid w:val="000E2167"/>
    <w:rsid w:val="00114CB9"/>
    <w:rsid w:val="00141203"/>
    <w:rsid w:val="00164112"/>
    <w:rsid w:val="00183FAB"/>
    <w:rsid w:val="00192EEF"/>
    <w:rsid w:val="00196977"/>
    <w:rsid w:val="001B301F"/>
    <w:rsid w:val="001C79DC"/>
    <w:rsid w:val="001E0816"/>
    <w:rsid w:val="001F2A83"/>
    <w:rsid w:val="00203877"/>
    <w:rsid w:val="00214059"/>
    <w:rsid w:val="002216D1"/>
    <w:rsid w:val="00232454"/>
    <w:rsid w:val="0025047E"/>
    <w:rsid w:val="00251418"/>
    <w:rsid w:val="002860A4"/>
    <w:rsid w:val="002914FB"/>
    <w:rsid w:val="002D0EFE"/>
    <w:rsid w:val="002D60B1"/>
    <w:rsid w:val="002F698D"/>
    <w:rsid w:val="0030382B"/>
    <w:rsid w:val="00311BCF"/>
    <w:rsid w:val="00313769"/>
    <w:rsid w:val="00315CDE"/>
    <w:rsid w:val="00341EE8"/>
    <w:rsid w:val="003F22D4"/>
    <w:rsid w:val="003F46A4"/>
    <w:rsid w:val="00400D6C"/>
    <w:rsid w:val="00402552"/>
    <w:rsid w:val="004059F7"/>
    <w:rsid w:val="00406E2B"/>
    <w:rsid w:val="00413EB2"/>
    <w:rsid w:val="004445A1"/>
    <w:rsid w:val="00445F46"/>
    <w:rsid w:val="004659BB"/>
    <w:rsid w:val="004746ED"/>
    <w:rsid w:val="004A1C85"/>
    <w:rsid w:val="004B3A9E"/>
    <w:rsid w:val="004D4D99"/>
    <w:rsid w:val="004F044D"/>
    <w:rsid w:val="004F63D6"/>
    <w:rsid w:val="00520605"/>
    <w:rsid w:val="0052438E"/>
    <w:rsid w:val="00537F06"/>
    <w:rsid w:val="00561E3D"/>
    <w:rsid w:val="00566C9D"/>
    <w:rsid w:val="00585D48"/>
    <w:rsid w:val="00593A10"/>
    <w:rsid w:val="005E59AE"/>
    <w:rsid w:val="006262DB"/>
    <w:rsid w:val="00632001"/>
    <w:rsid w:val="0064008F"/>
    <w:rsid w:val="00680F27"/>
    <w:rsid w:val="0069383C"/>
    <w:rsid w:val="006A4FFD"/>
    <w:rsid w:val="006A720E"/>
    <w:rsid w:val="006E32A1"/>
    <w:rsid w:val="006F1D23"/>
    <w:rsid w:val="00701808"/>
    <w:rsid w:val="00714C27"/>
    <w:rsid w:val="00723495"/>
    <w:rsid w:val="007357C3"/>
    <w:rsid w:val="00740B33"/>
    <w:rsid w:val="007410BD"/>
    <w:rsid w:val="00762DB7"/>
    <w:rsid w:val="00777290"/>
    <w:rsid w:val="0078082D"/>
    <w:rsid w:val="007837CB"/>
    <w:rsid w:val="007B3500"/>
    <w:rsid w:val="007C6322"/>
    <w:rsid w:val="007E7900"/>
    <w:rsid w:val="007F1032"/>
    <w:rsid w:val="007F4D3A"/>
    <w:rsid w:val="007F5029"/>
    <w:rsid w:val="0080203C"/>
    <w:rsid w:val="008275D3"/>
    <w:rsid w:val="00827E98"/>
    <w:rsid w:val="00853B4B"/>
    <w:rsid w:val="00865582"/>
    <w:rsid w:val="00887352"/>
    <w:rsid w:val="00892234"/>
    <w:rsid w:val="008D7772"/>
    <w:rsid w:val="008E5218"/>
    <w:rsid w:val="008F6212"/>
    <w:rsid w:val="00902BCD"/>
    <w:rsid w:val="00902D0E"/>
    <w:rsid w:val="00923F51"/>
    <w:rsid w:val="00930894"/>
    <w:rsid w:val="00960ED8"/>
    <w:rsid w:val="00990126"/>
    <w:rsid w:val="00996274"/>
    <w:rsid w:val="009B6C38"/>
    <w:rsid w:val="009F5D33"/>
    <w:rsid w:val="00A2733C"/>
    <w:rsid w:val="00A45348"/>
    <w:rsid w:val="00A56A29"/>
    <w:rsid w:val="00A97D65"/>
    <w:rsid w:val="00AC7A6B"/>
    <w:rsid w:val="00AD7A53"/>
    <w:rsid w:val="00AF55E1"/>
    <w:rsid w:val="00B712C2"/>
    <w:rsid w:val="00B73E6F"/>
    <w:rsid w:val="00B94EB8"/>
    <w:rsid w:val="00BA0276"/>
    <w:rsid w:val="00C0404A"/>
    <w:rsid w:val="00C103F0"/>
    <w:rsid w:val="00C77606"/>
    <w:rsid w:val="00C9498D"/>
    <w:rsid w:val="00C9714D"/>
    <w:rsid w:val="00CA58DE"/>
    <w:rsid w:val="00CE5242"/>
    <w:rsid w:val="00CF1C5B"/>
    <w:rsid w:val="00D52BE3"/>
    <w:rsid w:val="00DD295B"/>
    <w:rsid w:val="00DE7002"/>
    <w:rsid w:val="00E07EEE"/>
    <w:rsid w:val="00E15C91"/>
    <w:rsid w:val="00E22E7F"/>
    <w:rsid w:val="00E72709"/>
    <w:rsid w:val="00EA48A8"/>
    <w:rsid w:val="00EA58BD"/>
    <w:rsid w:val="00ED78B2"/>
    <w:rsid w:val="00EF0A51"/>
    <w:rsid w:val="00F23F5C"/>
    <w:rsid w:val="00F926C9"/>
    <w:rsid w:val="00FB4B2E"/>
    <w:rsid w:val="00FD6183"/>
    <w:rsid w:val="00FD7AC6"/>
    <w:rsid w:val="00FE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Verdana" w:hAnsi="Verdana"/>
      <w:color w:val="000000"/>
      <w:sz w:val="16"/>
      <w:szCs w:val="16"/>
      <w:lang w:val="en-GB"/>
    </w:rPr>
  </w:style>
  <w:style w:type="paragraph" w:styleId="BodyTextIndent">
    <w:name w:val="Body Text Indent"/>
    <w:basedOn w:val="Normal"/>
    <w:semiHidden/>
    <w:pPr>
      <w:ind w:firstLine="720"/>
      <w:jc w:val="both"/>
    </w:pPr>
  </w:style>
  <w:style w:type="paragraph" w:styleId="BodyText">
    <w:name w:val="Body Text"/>
    <w:basedOn w:val="Normal"/>
    <w:semiHidden/>
    <w:pPr>
      <w:jc w:val="center"/>
    </w:pPr>
    <w:rPr>
      <w:b/>
      <w:bCs/>
    </w:rPr>
  </w:style>
  <w:style w:type="paragraph" w:styleId="BodyText2">
    <w:name w:val="Body Text 2"/>
    <w:basedOn w:val="Normal"/>
    <w:semiHidden/>
    <w:pPr>
      <w:jc w:val="both"/>
    </w:pPr>
  </w:style>
  <w:style w:type="paragraph" w:styleId="BodyTextIndent2">
    <w:name w:val="Body Text Indent 2"/>
    <w:basedOn w:val="Normal"/>
    <w:semiHidden/>
    <w:pPr>
      <w:ind w:left="144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0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C90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853B4B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E32A1"/>
    <w:pPr>
      <w:tabs>
        <w:tab w:val="center" w:pos="4320"/>
        <w:tab w:val="right" w:pos="8640"/>
      </w:tabs>
    </w:pPr>
    <w:rPr>
      <w:rFonts w:ascii="TimesLT" w:hAnsi="TimesLT"/>
      <w:sz w:val="26"/>
      <w:szCs w:val="20"/>
      <w:lang w:val="en-GB"/>
    </w:rPr>
  </w:style>
  <w:style w:type="character" w:customStyle="1" w:styleId="HeaderChar">
    <w:name w:val="Header Char"/>
    <w:link w:val="Header"/>
    <w:uiPriority w:val="99"/>
    <w:rsid w:val="006E32A1"/>
    <w:rPr>
      <w:rFonts w:ascii="TimesLT" w:hAnsi="TimesLT"/>
      <w:sz w:val="26"/>
      <w:lang w:val="en-GB" w:eastAsia="en-US"/>
    </w:rPr>
  </w:style>
  <w:style w:type="paragraph" w:customStyle="1" w:styleId="xl43">
    <w:name w:val="xl43"/>
    <w:basedOn w:val="Normal"/>
    <w:rsid w:val="006E32A1"/>
    <w:pPr>
      <w:spacing w:before="100" w:beforeAutospacing="1" w:after="100" w:afterAutospacing="1"/>
    </w:pPr>
    <w:rPr>
      <w:rFonts w:ascii="TimesLT" w:eastAsia="Arial Unicode MS" w:hAnsi="TimesLT" w:cs="TimesL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15C91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E15C91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Verdana" w:hAnsi="Verdana"/>
      <w:color w:val="000000"/>
      <w:sz w:val="16"/>
      <w:szCs w:val="16"/>
      <w:lang w:val="en-GB"/>
    </w:rPr>
  </w:style>
  <w:style w:type="paragraph" w:styleId="BodyTextIndent">
    <w:name w:val="Body Text Indent"/>
    <w:basedOn w:val="Normal"/>
    <w:semiHidden/>
    <w:pPr>
      <w:ind w:firstLine="720"/>
      <w:jc w:val="both"/>
    </w:pPr>
  </w:style>
  <w:style w:type="paragraph" w:styleId="BodyText">
    <w:name w:val="Body Text"/>
    <w:basedOn w:val="Normal"/>
    <w:semiHidden/>
    <w:pPr>
      <w:jc w:val="center"/>
    </w:pPr>
    <w:rPr>
      <w:b/>
      <w:bCs/>
    </w:rPr>
  </w:style>
  <w:style w:type="paragraph" w:styleId="BodyText2">
    <w:name w:val="Body Text 2"/>
    <w:basedOn w:val="Normal"/>
    <w:semiHidden/>
    <w:pPr>
      <w:jc w:val="both"/>
    </w:pPr>
  </w:style>
  <w:style w:type="paragraph" w:styleId="BodyTextIndent2">
    <w:name w:val="Body Text Indent 2"/>
    <w:basedOn w:val="Normal"/>
    <w:semiHidden/>
    <w:pPr>
      <w:ind w:left="144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0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C90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853B4B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E32A1"/>
    <w:pPr>
      <w:tabs>
        <w:tab w:val="center" w:pos="4320"/>
        <w:tab w:val="right" w:pos="8640"/>
      </w:tabs>
    </w:pPr>
    <w:rPr>
      <w:rFonts w:ascii="TimesLT" w:hAnsi="TimesLT"/>
      <w:sz w:val="26"/>
      <w:szCs w:val="20"/>
      <w:lang w:val="en-GB"/>
    </w:rPr>
  </w:style>
  <w:style w:type="character" w:customStyle="1" w:styleId="HeaderChar">
    <w:name w:val="Header Char"/>
    <w:link w:val="Header"/>
    <w:uiPriority w:val="99"/>
    <w:rsid w:val="006E32A1"/>
    <w:rPr>
      <w:rFonts w:ascii="TimesLT" w:hAnsi="TimesLT"/>
      <w:sz w:val="26"/>
      <w:lang w:val="en-GB" w:eastAsia="en-US"/>
    </w:rPr>
  </w:style>
  <w:style w:type="paragraph" w:customStyle="1" w:styleId="xl43">
    <w:name w:val="xl43"/>
    <w:basedOn w:val="Normal"/>
    <w:rsid w:val="006E32A1"/>
    <w:pPr>
      <w:spacing w:before="100" w:beforeAutospacing="1" w:after="100" w:afterAutospacing="1"/>
    </w:pPr>
    <w:rPr>
      <w:rFonts w:ascii="TimesLT" w:eastAsia="Arial Unicode MS" w:hAnsi="TimesLT" w:cs="TimesL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15C91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E15C9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12E61-879E-4FE3-9D5C-4B08BF2B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10321</Words>
  <Characters>5883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LIETUVOS BANKO VALDYBOS</vt:lpstr>
    </vt:vector>
  </TitlesOfParts>
  <Company>Lietuvos Bankas</Company>
  <LinksUpToDate>false</LinksUpToDate>
  <CharactersWithSpaces>16172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BANKO VALDYBOS</dc:title>
  <dc:creator>asodeika</dc:creator>
  <cp:keywords>pinigų pakuotė vardas pavardė pareigos</cp:keywords>
  <dc:description>(darbuotojo pareigos, vardas, pavardė) _x000d_ _x000d_Pinigų pakuotė nepažeista/pažeista (nereikalingą išbraukti)._x000d_Dėl įtariamų padirbtais pinigų_x000d_ _x000d_Kasininkas, radęs įtariamą padirbtu banknotą (monetą) ________________________________x000d_Kredito įstaigos (padalinio), kurioje buvo paimti (rasti)_x000d_
įtariami padirbtais pinigai, kasos operacijų vadovas ______________________________________</dc:description>
  <cp:lastModifiedBy>Almida Blaževičiūtė</cp:lastModifiedBy>
  <cp:revision>2</cp:revision>
  <cp:lastPrinted>2014-12-15T12:09:00Z</cp:lastPrinted>
  <dcterms:created xsi:type="dcterms:W3CDTF">2014-12-30T18:04:00Z</dcterms:created>
  <dcterms:modified xsi:type="dcterms:W3CDTF">2014-12-30T18:04:00Z</dcterms:modified>
</cp:coreProperties>
</file>